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92" w:rsidRPr="00C71492" w:rsidRDefault="00C71492" w:rsidP="00C71492">
      <w:pPr>
        <w:pStyle w:val="a3"/>
        <w:spacing w:before="62"/>
        <w:ind w:left="0" w:firstLine="0"/>
      </w:pPr>
    </w:p>
    <w:p w:rsidR="00C71492" w:rsidRPr="00C71492" w:rsidRDefault="00C71492" w:rsidP="00C71492">
      <w:pPr>
        <w:pStyle w:val="a3"/>
        <w:spacing w:before="62"/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  <w:r w:rsidRPr="00C71492">
        <w:t xml:space="preserve">                                                                                                                                               </w:t>
      </w:r>
      <w:r w:rsidR="002D7B26">
        <w:t xml:space="preserve">                                                          </w:t>
      </w:r>
      <w:r w:rsidRPr="002D7B26">
        <w:rPr>
          <w:sz w:val="28"/>
          <w:szCs w:val="28"/>
        </w:rPr>
        <w:t>Приложение №3</w:t>
      </w: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  <w:r w:rsidRPr="002D7B26">
        <w:rPr>
          <w:sz w:val="28"/>
          <w:szCs w:val="28"/>
        </w:rPr>
        <w:t xml:space="preserve"> к содержательному разделу  адаптированной основной общеобразовательной программы обучающихся с умственной отсталостью(интеллектуальными нарушениями), </w:t>
      </w: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  <w:r w:rsidRPr="002D7B26">
        <w:rPr>
          <w:sz w:val="28"/>
          <w:szCs w:val="28"/>
        </w:rPr>
        <w:t>ГКОУ РО «Колушкинская школа –интернат» в соответствии с ФАООП УО</w:t>
      </w: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847FB2" w:rsidP="00C71492">
      <w:pPr>
        <w:pStyle w:val="a3"/>
        <w:spacing w:before="6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 w:rsidR="00C71492" w:rsidRPr="002D7B26">
        <w:rPr>
          <w:sz w:val="28"/>
          <w:szCs w:val="28"/>
        </w:rPr>
        <w:t xml:space="preserve">    Утвержденной приказом №</w:t>
      </w:r>
      <w:r w:rsidR="00A538B0" w:rsidRPr="002D7B26">
        <w:rPr>
          <w:sz w:val="28"/>
          <w:szCs w:val="28"/>
        </w:rPr>
        <w:t>68 от 2.08.2024г</w:t>
      </w: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  <w:r w:rsidRPr="002D7B26">
        <w:rPr>
          <w:sz w:val="28"/>
          <w:szCs w:val="28"/>
        </w:rPr>
        <w:t xml:space="preserve">                     </w:t>
      </w: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  <w:r w:rsidRPr="002D7B26">
        <w:rPr>
          <w:sz w:val="28"/>
          <w:szCs w:val="28"/>
        </w:rPr>
        <w:t xml:space="preserve">                Рабочая программа воспитания    </w:t>
      </w: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  <w:r w:rsidRPr="002D7B26">
        <w:rPr>
          <w:sz w:val="28"/>
          <w:szCs w:val="28"/>
        </w:rPr>
        <w:t xml:space="preserve">обучающихся с легкой умственной отсталостью   (интеллектуальными  нарушениями) </w:t>
      </w: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  <w:r w:rsidRPr="002D7B26">
        <w:rPr>
          <w:sz w:val="28"/>
          <w:szCs w:val="28"/>
        </w:rPr>
        <w:t xml:space="preserve">  </w:t>
      </w:r>
      <w:r w:rsidR="00A538B0" w:rsidRPr="002D7B26">
        <w:rPr>
          <w:sz w:val="28"/>
          <w:szCs w:val="28"/>
        </w:rPr>
        <w:t xml:space="preserve">                         на 2024-2025</w:t>
      </w:r>
      <w:r w:rsidRPr="002D7B26">
        <w:rPr>
          <w:sz w:val="28"/>
          <w:szCs w:val="28"/>
        </w:rPr>
        <w:t>гг.</w:t>
      </w: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B3510C">
      <w:pPr>
        <w:pStyle w:val="a3"/>
        <w:spacing w:before="62"/>
        <w:ind w:left="0" w:firstLine="0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C71492" w:rsidRPr="002D7B26" w:rsidRDefault="00C71492" w:rsidP="00C71492">
      <w:pPr>
        <w:pStyle w:val="a3"/>
        <w:spacing w:before="62"/>
        <w:rPr>
          <w:sz w:val="28"/>
          <w:szCs w:val="28"/>
        </w:rPr>
      </w:pPr>
    </w:p>
    <w:p w:rsidR="00A538B0" w:rsidRPr="002D7B26" w:rsidRDefault="00C71492" w:rsidP="00C71492">
      <w:pPr>
        <w:pStyle w:val="a3"/>
        <w:spacing w:before="62"/>
        <w:ind w:left="0" w:firstLine="0"/>
        <w:rPr>
          <w:sz w:val="28"/>
          <w:szCs w:val="28"/>
        </w:rPr>
      </w:pPr>
      <w:r w:rsidRPr="002D7B26">
        <w:rPr>
          <w:sz w:val="28"/>
          <w:szCs w:val="28"/>
        </w:rPr>
        <w:t xml:space="preserve"> </w:t>
      </w:r>
    </w:p>
    <w:p w:rsidR="00C71492" w:rsidRPr="002D7B26" w:rsidRDefault="00C71492" w:rsidP="00C71492">
      <w:pPr>
        <w:pStyle w:val="a3"/>
        <w:spacing w:before="62"/>
        <w:ind w:left="0" w:firstLine="0"/>
        <w:rPr>
          <w:sz w:val="28"/>
          <w:szCs w:val="28"/>
        </w:rPr>
      </w:pPr>
      <w:r w:rsidRPr="002D7B26">
        <w:rPr>
          <w:sz w:val="28"/>
          <w:szCs w:val="28"/>
        </w:rPr>
        <w:t xml:space="preserve">  Разработана на основании Приказа Министерства просвещения РФ от 24.ноября 2022г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C71492" w:rsidRPr="002D7B26" w:rsidRDefault="00C71492" w:rsidP="00F01907">
      <w:pPr>
        <w:pStyle w:val="a3"/>
        <w:spacing w:before="62"/>
        <w:ind w:left="-142" w:right="-142" w:firstLine="568"/>
        <w:jc w:val="center"/>
        <w:rPr>
          <w:sz w:val="28"/>
          <w:szCs w:val="28"/>
        </w:rPr>
      </w:pPr>
    </w:p>
    <w:p w:rsidR="00C71492" w:rsidRPr="002D7B26" w:rsidRDefault="00C71492" w:rsidP="00F01907">
      <w:pPr>
        <w:pStyle w:val="a3"/>
        <w:spacing w:before="62"/>
        <w:ind w:left="-142" w:right="-142" w:firstLine="568"/>
        <w:jc w:val="center"/>
        <w:rPr>
          <w:sz w:val="28"/>
          <w:szCs w:val="28"/>
        </w:rPr>
      </w:pPr>
    </w:p>
    <w:p w:rsidR="00A538B0" w:rsidRPr="002D7B26" w:rsidRDefault="00A538B0" w:rsidP="00F01907">
      <w:pPr>
        <w:pStyle w:val="a3"/>
        <w:spacing w:before="62"/>
        <w:ind w:left="-142" w:right="-142" w:firstLine="568"/>
        <w:jc w:val="center"/>
        <w:rPr>
          <w:sz w:val="28"/>
          <w:szCs w:val="28"/>
        </w:rPr>
      </w:pPr>
    </w:p>
    <w:p w:rsidR="00A538B0" w:rsidRPr="002D7B26" w:rsidRDefault="00A538B0" w:rsidP="00F01907">
      <w:pPr>
        <w:pStyle w:val="a3"/>
        <w:spacing w:before="62"/>
        <w:ind w:left="-142" w:right="-142" w:firstLine="568"/>
        <w:jc w:val="center"/>
        <w:rPr>
          <w:sz w:val="28"/>
          <w:szCs w:val="28"/>
        </w:rPr>
      </w:pPr>
    </w:p>
    <w:p w:rsidR="00A538B0" w:rsidRPr="002D7B26" w:rsidRDefault="00A538B0" w:rsidP="00F01907">
      <w:pPr>
        <w:pStyle w:val="a3"/>
        <w:spacing w:before="62"/>
        <w:ind w:left="-142" w:right="-142" w:firstLine="568"/>
        <w:jc w:val="center"/>
        <w:rPr>
          <w:sz w:val="28"/>
          <w:szCs w:val="28"/>
        </w:rPr>
      </w:pPr>
    </w:p>
    <w:p w:rsidR="00A538B0" w:rsidRPr="002D7B26" w:rsidRDefault="00A538B0" w:rsidP="00F01907">
      <w:pPr>
        <w:pStyle w:val="a3"/>
        <w:spacing w:before="62"/>
        <w:ind w:left="-142" w:right="-142" w:firstLine="568"/>
        <w:jc w:val="center"/>
        <w:rPr>
          <w:sz w:val="28"/>
          <w:szCs w:val="28"/>
        </w:rPr>
      </w:pPr>
    </w:p>
    <w:p w:rsidR="001D4E4F" w:rsidRPr="002D7B26" w:rsidRDefault="001D4E4F" w:rsidP="00F01907">
      <w:pPr>
        <w:pStyle w:val="a3"/>
        <w:spacing w:before="62"/>
        <w:ind w:left="-142" w:right="-142" w:firstLine="568"/>
        <w:jc w:val="center"/>
        <w:rPr>
          <w:sz w:val="28"/>
          <w:szCs w:val="28"/>
        </w:rPr>
      </w:pPr>
      <w:r w:rsidRPr="002D7B26">
        <w:rPr>
          <w:sz w:val="28"/>
          <w:szCs w:val="28"/>
        </w:rPr>
        <w:t>ПОЯСНИТЕЛЬНАЯ ЗАПИСКА</w:t>
      </w:r>
    </w:p>
    <w:p w:rsidR="00F01907" w:rsidRPr="002D7B26" w:rsidRDefault="00F01907" w:rsidP="00F01907">
      <w:pPr>
        <w:pStyle w:val="a3"/>
        <w:spacing w:before="62"/>
        <w:ind w:left="-142" w:right="-142" w:firstLine="568"/>
        <w:jc w:val="center"/>
        <w:rPr>
          <w:sz w:val="28"/>
          <w:szCs w:val="28"/>
        </w:rPr>
      </w:pPr>
    </w:p>
    <w:p w:rsidR="00C71492" w:rsidRPr="002D7B26" w:rsidRDefault="001D4E4F" w:rsidP="00F01907">
      <w:pPr>
        <w:pStyle w:val="a3"/>
        <w:spacing w:before="62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Программа воспитания обучающихся с умственной отсталостью (интеллектуальными нарушениями), получающих общее образование</w:t>
      </w:r>
      <w:r w:rsidR="00D31C30" w:rsidRPr="002D7B26">
        <w:rPr>
          <w:sz w:val="28"/>
          <w:szCs w:val="28"/>
        </w:rPr>
        <w:t xml:space="preserve"> (далее ‒ Программа (Вариант 1)</w:t>
      </w:r>
      <w:r w:rsidRPr="002D7B26">
        <w:rPr>
          <w:sz w:val="28"/>
          <w:szCs w:val="28"/>
        </w:rPr>
        <w:t xml:space="preserve"> является обязательной частью АООП УО (Вариант 1)</w:t>
      </w:r>
    </w:p>
    <w:p w:rsidR="001D4E4F" w:rsidRPr="002D7B26" w:rsidRDefault="001D4E4F" w:rsidP="00F01907">
      <w:pPr>
        <w:pStyle w:val="a3"/>
        <w:spacing w:before="62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ГКОУ Р</w:t>
      </w:r>
      <w:r w:rsidR="00D31C30" w:rsidRPr="002D7B26">
        <w:rPr>
          <w:sz w:val="28"/>
          <w:szCs w:val="28"/>
        </w:rPr>
        <w:t>О</w:t>
      </w:r>
      <w:r w:rsidRPr="002D7B26">
        <w:rPr>
          <w:sz w:val="28"/>
          <w:szCs w:val="28"/>
        </w:rPr>
        <w:t xml:space="preserve"> «Колушкинская специальная  школа- интернат» .</w:t>
      </w:r>
    </w:p>
    <w:p w:rsidR="001D4E4F" w:rsidRPr="002D7B26" w:rsidRDefault="001D4E4F" w:rsidP="00F01907">
      <w:pPr>
        <w:pStyle w:val="a3"/>
        <w:spacing w:before="62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Программа разработана с учётом:</w:t>
      </w:r>
    </w:p>
    <w:p w:rsidR="001D4E4F" w:rsidRPr="002D7B26" w:rsidRDefault="00C71492" w:rsidP="00F01907">
      <w:pPr>
        <w:pStyle w:val="a3"/>
        <w:spacing w:before="62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 xml:space="preserve"> </w:t>
      </w:r>
    </w:p>
    <w:p w:rsidR="001D4E4F" w:rsidRPr="002D7B26" w:rsidRDefault="001D4E4F" w:rsidP="00F01907">
      <w:pPr>
        <w:pStyle w:val="a3"/>
        <w:spacing w:before="62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 мая 2015 г. № 996-p);</w:t>
      </w:r>
    </w:p>
    <w:p w:rsidR="001D4E4F" w:rsidRPr="002D7B26" w:rsidRDefault="001D4E4F" w:rsidP="00F01907">
      <w:pPr>
        <w:pStyle w:val="a3"/>
        <w:spacing w:before="62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Плана мероприятий по её реализации в 2021 — 2025 гг. (распоряжение Правительства Российской Федерации от 12 ноября 2020 г.№ 2945-p);</w:t>
      </w:r>
    </w:p>
    <w:p w:rsidR="001D4E4F" w:rsidRPr="002D7B26" w:rsidRDefault="001D4E4F" w:rsidP="00F01907">
      <w:pPr>
        <w:pStyle w:val="a3"/>
        <w:spacing w:before="62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Стратегии национальной безопасности Российской Федерации (Указ Президента Российской Федерации от 2 июля 2021 г. № 400);</w:t>
      </w:r>
    </w:p>
    <w:p w:rsidR="001D4E4F" w:rsidRPr="002D7B26" w:rsidRDefault="001D4E4F" w:rsidP="00F01907">
      <w:pPr>
        <w:pStyle w:val="a3"/>
        <w:spacing w:before="62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Концепции развития дополнительного образования детей до 2030 г. (распоряжение Правительства РФ от 31 марта 2022 г. N 678-р);</w:t>
      </w:r>
    </w:p>
    <w:p w:rsidR="001D4E4F" w:rsidRPr="002D7B26" w:rsidRDefault="001D4E4F" w:rsidP="00F01907">
      <w:pPr>
        <w:pStyle w:val="a3"/>
        <w:spacing w:before="62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Указа Президента РФ от21.07.2020г.) «О национальных целях развития Российской Федерации на период до 2030 года;</w:t>
      </w:r>
    </w:p>
    <w:p w:rsidR="001D4E4F" w:rsidRPr="002D7B26" w:rsidRDefault="001D4E4F" w:rsidP="00F01907">
      <w:pPr>
        <w:pStyle w:val="a3"/>
        <w:spacing w:before="62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Приказа Минпросвещения России от 11.12.2020г.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B62963" w:rsidRPr="002D7B26" w:rsidRDefault="00B62963" w:rsidP="00F01907">
      <w:pPr>
        <w:pStyle w:val="a3"/>
        <w:spacing w:before="62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Примерной рабочей программы воспитания для общеобразовательных организаций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протокол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 23 июня 2022г.№3/22;</w:t>
      </w:r>
    </w:p>
    <w:p w:rsidR="00B62963" w:rsidRPr="002D7B26" w:rsidRDefault="00B62963" w:rsidP="00F01907">
      <w:pPr>
        <w:pStyle w:val="a3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Федеральной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адаптированной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утвержденной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приказом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министерства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просвещения РФ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24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ноября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2022г.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№1026;</w:t>
      </w:r>
    </w:p>
    <w:p w:rsidR="00B62963" w:rsidRPr="002D7B26" w:rsidRDefault="00B62963" w:rsidP="00F01907">
      <w:pPr>
        <w:pStyle w:val="a3"/>
        <w:spacing w:before="1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Программа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разработана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весь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период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ребенка.</w:t>
      </w:r>
    </w:p>
    <w:p w:rsidR="00B62963" w:rsidRPr="002D7B26" w:rsidRDefault="00B62963" w:rsidP="00F01907">
      <w:pPr>
        <w:pStyle w:val="a3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Программа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методическим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документом,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определяющим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комплекс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основных характеристик воспитательной работы, осуществляемой в школе- интернате,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разработана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учетом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государственной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политики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воспитания.</w:t>
      </w:r>
    </w:p>
    <w:p w:rsidR="00B62963" w:rsidRPr="002D7B26" w:rsidRDefault="00B62963" w:rsidP="00F01907">
      <w:pPr>
        <w:pStyle w:val="a3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Программа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воспитания:</w:t>
      </w:r>
    </w:p>
    <w:p w:rsidR="00B62963" w:rsidRPr="002D7B26" w:rsidRDefault="00B62963" w:rsidP="00F01907">
      <w:pPr>
        <w:pStyle w:val="a5"/>
        <w:numPr>
          <w:ilvl w:val="0"/>
          <w:numId w:val="2"/>
        </w:numPr>
        <w:tabs>
          <w:tab w:val="left" w:pos="851"/>
        </w:tabs>
        <w:spacing w:before="4" w:line="237" w:lineRule="auto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предназначена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планирования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 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-1"/>
          <w:sz w:val="28"/>
          <w:szCs w:val="28"/>
        </w:rPr>
        <w:t xml:space="preserve"> </w:t>
      </w:r>
      <w:r w:rsidR="00F06B46" w:rsidRPr="002D7B26">
        <w:rPr>
          <w:sz w:val="28"/>
          <w:szCs w:val="28"/>
        </w:rPr>
        <w:t>«Колушкинская специальная школа-интернат»</w:t>
      </w:r>
      <w:r w:rsidRPr="002D7B26">
        <w:rPr>
          <w:sz w:val="28"/>
          <w:szCs w:val="28"/>
        </w:rPr>
        <w:t>;</w:t>
      </w:r>
    </w:p>
    <w:p w:rsidR="00B62963" w:rsidRPr="002D7B26" w:rsidRDefault="00B62963" w:rsidP="00F01907">
      <w:pPr>
        <w:pStyle w:val="a5"/>
        <w:numPr>
          <w:ilvl w:val="0"/>
          <w:numId w:val="2"/>
        </w:numPr>
        <w:spacing w:before="5" w:line="237" w:lineRule="auto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разрабатывается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утверждается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коллегиального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управления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="00E15560" w:rsidRPr="002D7B26">
        <w:rPr>
          <w:spacing w:val="1"/>
          <w:sz w:val="28"/>
          <w:szCs w:val="28"/>
        </w:rPr>
        <w:t xml:space="preserve"> </w:t>
      </w:r>
      <w:r w:rsidR="00F06B46" w:rsidRPr="002D7B26">
        <w:rPr>
          <w:sz w:val="28"/>
          <w:szCs w:val="28"/>
        </w:rPr>
        <w:t>«Колушкинская специальная школа-интернат»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мнения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общешкольного</w:t>
      </w:r>
      <w:r w:rsidRPr="002D7B26">
        <w:rPr>
          <w:spacing w:val="-57"/>
          <w:sz w:val="28"/>
          <w:szCs w:val="28"/>
        </w:rPr>
        <w:t xml:space="preserve"> </w:t>
      </w:r>
      <w:r w:rsidR="00F06B46" w:rsidRPr="002D7B26">
        <w:rPr>
          <w:spacing w:val="-57"/>
          <w:sz w:val="28"/>
          <w:szCs w:val="28"/>
        </w:rPr>
        <w:t xml:space="preserve">                  </w:t>
      </w:r>
      <w:r w:rsidRPr="002D7B26">
        <w:rPr>
          <w:sz w:val="28"/>
          <w:szCs w:val="28"/>
        </w:rPr>
        <w:t>родительского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собрания.</w:t>
      </w:r>
    </w:p>
    <w:p w:rsidR="00B62963" w:rsidRPr="002D7B26" w:rsidRDefault="00B62963" w:rsidP="00F01907">
      <w:pPr>
        <w:pStyle w:val="a5"/>
        <w:numPr>
          <w:ilvl w:val="0"/>
          <w:numId w:val="2"/>
        </w:numPr>
        <w:spacing w:before="7" w:line="237" w:lineRule="auto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lastRenderedPageBreak/>
        <w:t>реализуется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единстве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урочной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осуществляемой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семьёй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участниками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социальными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институтами воспитания;</w:t>
      </w:r>
    </w:p>
    <w:p w:rsidR="00B62963" w:rsidRPr="002D7B26" w:rsidRDefault="00B62963" w:rsidP="00F01907">
      <w:pPr>
        <w:pStyle w:val="a5"/>
        <w:numPr>
          <w:ilvl w:val="0"/>
          <w:numId w:val="2"/>
        </w:numPr>
        <w:spacing w:before="5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предусматривает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приобщение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российским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традиционным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духовным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ценностям,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этнической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правилам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нормам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принятым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базовых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конституционных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норм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ценностей;</w:t>
      </w:r>
    </w:p>
    <w:p w:rsidR="00B62963" w:rsidRPr="002D7B26" w:rsidRDefault="00B62963" w:rsidP="00F01907">
      <w:pPr>
        <w:pStyle w:val="a5"/>
        <w:numPr>
          <w:ilvl w:val="0"/>
          <w:numId w:val="2"/>
        </w:numPr>
        <w:spacing w:before="2" w:line="237" w:lineRule="auto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предусматривает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историческое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просвещение,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 гражданской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идентичности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обучающихся.</w:t>
      </w:r>
    </w:p>
    <w:p w:rsidR="00B62963" w:rsidRPr="002D7B26" w:rsidRDefault="00B62963" w:rsidP="00F01907">
      <w:pPr>
        <w:pStyle w:val="a3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Программа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ориентирует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совместную работу, на создание и развитие внутришкольного сообщества, поддерживает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традиционную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отечественной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сферы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нравственную,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гуманистическую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основу, приоритет воспитательных задач над узко прагматическими, а именно: приоритет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компетенции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отсталостью, всестороннего развитии личности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 целью социализации и интеграции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общество.</w:t>
      </w:r>
    </w:p>
    <w:p w:rsidR="00B62963" w:rsidRPr="002D7B26" w:rsidRDefault="00B62963" w:rsidP="00F01907">
      <w:pPr>
        <w:pStyle w:val="a3"/>
        <w:ind w:left="-142" w:right="-142" w:firstLine="568"/>
        <w:rPr>
          <w:sz w:val="28"/>
          <w:szCs w:val="28"/>
        </w:rPr>
      </w:pPr>
      <w:r w:rsidRPr="002D7B26">
        <w:rPr>
          <w:sz w:val="28"/>
          <w:szCs w:val="28"/>
        </w:rPr>
        <w:t>Дополнительным приложением к Программе является Примерный календарный план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 работы на учебный год. Рабочая программа воспитания обучающихся 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открытым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документом,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допускающим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внесения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изменений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года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внешним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внутренним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причинам,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связанным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изменениями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организации.</w:t>
      </w:r>
    </w:p>
    <w:p w:rsidR="00F06B46" w:rsidRPr="002D7B26" w:rsidRDefault="00F06B46" w:rsidP="00F01907">
      <w:pPr>
        <w:pStyle w:val="a3"/>
        <w:tabs>
          <w:tab w:val="left" w:pos="8789"/>
        </w:tabs>
        <w:ind w:left="-142" w:right="-142" w:firstLine="568"/>
        <w:rPr>
          <w:sz w:val="28"/>
          <w:szCs w:val="28"/>
        </w:rPr>
      </w:pPr>
    </w:p>
    <w:p w:rsidR="00B62963" w:rsidRPr="002D7B26" w:rsidRDefault="00B62963" w:rsidP="00F01907">
      <w:pPr>
        <w:pStyle w:val="a3"/>
        <w:tabs>
          <w:tab w:val="left" w:pos="8789"/>
        </w:tabs>
        <w:ind w:left="2242" w:right="-142" w:hanging="3235"/>
        <w:jc w:val="center"/>
        <w:rPr>
          <w:b/>
          <w:sz w:val="28"/>
          <w:szCs w:val="28"/>
        </w:rPr>
      </w:pPr>
      <w:r w:rsidRPr="002D7B26">
        <w:rPr>
          <w:b/>
          <w:sz w:val="28"/>
          <w:szCs w:val="28"/>
        </w:rPr>
        <w:t>Рабочая</w:t>
      </w:r>
      <w:r w:rsidRPr="002D7B26">
        <w:rPr>
          <w:b/>
          <w:spacing w:val="-3"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программа</w:t>
      </w:r>
    </w:p>
    <w:p w:rsidR="00B62963" w:rsidRPr="002D7B26" w:rsidRDefault="00B62963" w:rsidP="00F01907">
      <w:pPr>
        <w:pStyle w:val="a3"/>
        <w:tabs>
          <w:tab w:val="left" w:pos="8789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Программа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получающих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АООП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(вариант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1) включает следующие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разделы:</w:t>
      </w:r>
    </w:p>
    <w:p w:rsidR="00F01907" w:rsidRPr="002D7B26" w:rsidRDefault="00F01907" w:rsidP="00F01907">
      <w:pPr>
        <w:pStyle w:val="3"/>
        <w:tabs>
          <w:tab w:val="left" w:pos="8789"/>
        </w:tabs>
        <w:spacing w:before="5"/>
        <w:ind w:right="-142" w:hanging="1560"/>
        <w:jc w:val="both"/>
        <w:rPr>
          <w:sz w:val="28"/>
          <w:szCs w:val="28"/>
        </w:rPr>
      </w:pPr>
    </w:p>
    <w:p w:rsidR="00B62963" w:rsidRPr="002D7B26" w:rsidRDefault="00B62963" w:rsidP="00F01907">
      <w:pPr>
        <w:pStyle w:val="3"/>
        <w:tabs>
          <w:tab w:val="left" w:pos="8789"/>
        </w:tabs>
        <w:spacing w:before="5"/>
        <w:ind w:right="-142" w:hanging="1560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РАЗДЕЛ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1.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Особенности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организуемого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="00D31C30" w:rsidRPr="002D7B26">
        <w:rPr>
          <w:spacing w:val="1"/>
          <w:sz w:val="28"/>
          <w:szCs w:val="28"/>
        </w:rPr>
        <w:t xml:space="preserve"> </w:t>
      </w:r>
      <w:r w:rsidR="002139AD" w:rsidRPr="002D7B26">
        <w:rPr>
          <w:sz w:val="28"/>
          <w:szCs w:val="28"/>
        </w:rPr>
        <w:t>«Колушкинская специальная школа интернат»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 процесса.</w:t>
      </w:r>
    </w:p>
    <w:p w:rsidR="00E17459" w:rsidRPr="002D7B26" w:rsidRDefault="00B62963" w:rsidP="00F01907">
      <w:pPr>
        <w:pStyle w:val="a3"/>
        <w:tabs>
          <w:tab w:val="left" w:pos="8647"/>
          <w:tab w:val="left" w:pos="8789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В данном разделе раскрываются основные особенности традиционного школьного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уклада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1"/>
          <w:sz w:val="28"/>
          <w:szCs w:val="28"/>
        </w:rPr>
        <w:t xml:space="preserve"> </w:t>
      </w:r>
      <w:r w:rsidR="00F06B46" w:rsidRPr="002D7B26">
        <w:rPr>
          <w:sz w:val="28"/>
          <w:szCs w:val="28"/>
        </w:rPr>
        <w:t xml:space="preserve"> «Колушкинская специальная школа-интернат»</w:t>
      </w:r>
      <w:r w:rsidRPr="002D7B26">
        <w:rPr>
          <w:sz w:val="28"/>
          <w:szCs w:val="28"/>
        </w:rPr>
        <w:t>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задаёт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порядок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аккумулирует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характеристики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(ценности,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принципы,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взаимоотношений,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воспитания),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определяющие особенности воспитательного процесса, отражающие самобытный облик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её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репутацию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окружающем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пространстве</w:t>
      </w:r>
      <w:r w:rsidRPr="002D7B26">
        <w:rPr>
          <w:spacing w:val="-2"/>
          <w:sz w:val="28"/>
          <w:szCs w:val="28"/>
        </w:rPr>
        <w:t xml:space="preserve"> </w:t>
      </w:r>
      <w:r w:rsidR="00F06B46" w:rsidRPr="002D7B26">
        <w:rPr>
          <w:sz w:val="28"/>
          <w:szCs w:val="28"/>
        </w:rPr>
        <w:t xml:space="preserve"> села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 региона, социуме.</w:t>
      </w:r>
    </w:p>
    <w:p w:rsidR="00E17459" w:rsidRPr="002D7B26" w:rsidRDefault="00376262" w:rsidP="00F01907">
      <w:pPr>
        <w:pStyle w:val="a3"/>
        <w:tabs>
          <w:tab w:val="left" w:pos="8789"/>
        </w:tabs>
        <w:ind w:left="142" w:right="-142" w:hanging="142"/>
        <w:rPr>
          <w:sz w:val="28"/>
          <w:szCs w:val="28"/>
        </w:rPr>
      </w:pPr>
      <w:r w:rsidRPr="002D7B26">
        <w:rPr>
          <w:sz w:val="28"/>
          <w:szCs w:val="28"/>
        </w:rPr>
        <w:t xml:space="preserve">Государственное казенное общеобразовательное учреждение Ростовской области </w:t>
      </w:r>
      <w:r w:rsidR="00E17459" w:rsidRPr="002D7B26">
        <w:rPr>
          <w:sz w:val="28"/>
          <w:szCs w:val="28"/>
        </w:rPr>
        <w:t xml:space="preserve"> </w:t>
      </w:r>
    </w:p>
    <w:p w:rsidR="00D31C30" w:rsidRPr="002D7B26" w:rsidRDefault="00376262" w:rsidP="00F01907">
      <w:pPr>
        <w:pStyle w:val="a3"/>
        <w:tabs>
          <w:tab w:val="left" w:pos="8789"/>
        </w:tabs>
        <w:ind w:left="142" w:right="-142" w:hanging="142"/>
        <w:rPr>
          <w:sz w:val="28"/>
          <w:szCs w:val="28"/>
        </w:rPr>
      </w:pPr>
      <w:r w:rsidRPr="002D7B26">
        <w:rPr>
          <w:sz w:val="28"/>
          <w:szCs w:val="28"/>
        </w:rPr>
        <w:t xml:space="preserve">« Колушкинская специальная школа-интернат»    находится по адресу: Ростовская область,  Тарасовский район сл. Колушкино ул. Лесная 8а. </w:t>
      </w:r>
    </w:p>
    <w:p w:rsidR="00376262" w:rsidRPr="002D7B26" w:rsidRDefault="00376262" w:rsidP="00F01907">
      <w:pPr>
        <w:pStyle w:val="a3"/>
        <w:tabs>
          <w:tab w:val="left" w:pos="8789"/>
        </w:tabs>
        <w:ind w:left="0" w:right="-142" w:firstLine="709"/>
        <w:rPr>
          <w:sz w:val="28"/>
          <w:szCs w:val="28"/>
        </w:rPr>
      </w:pPr>
      <w:r w:rsidRPr="002D7B26">
        <w:rPr>
          <w:sz w:val="28"/>
          <w:szCs w:val="28"/>
        </w:rPr>
        <w:t xml:space="preserve">Она основана в 1967 году. </w:t>
      </w:r>
    </w:p>
    <w:p w:rsidR="00B62963" w:rsidRPr="002D7B26" w:rsidRDefault="00376262" w:rsidP="00F01907">
      <w:pPr>
        <w:pStyle w:val="a3"/>
        <w:tabs>
          <w:tab w:val="left" w:pos="8789"/>
        </w:tabs>
        <w:ind w:left="0" w:right="-142" w:firstLine="709"/>
        <w:rPr>
          <w:sz w:val="28"/>
          <w:szCs w:val="28"/>
        </w:rPr>
      </w:pPr>
      <w:r w:rsidRPr="002D7B26">
        <w:rPr>
          <w:sz w:val="28"/>
          <w:szCs w:val="28"/>
        </w:rPr>
        <w:t xml:space="preserve"> </w:t>
      </w:r>
      <w:r w:rsidR="00B62963" w:rsidRPr="002D7B26">
        <w:rPr>
          <w:sz w:val="28"/>
          <w:szCs w:val="28"/>
        </w:rPr>
        <w:t xml:space="preserve">Месторасположение школы-интерната </w:t>
      </w:r>
      <w:r w:rsidRPr="002D7B26">
        <w:rPr>
          <w:sz w:val="28"/>
          <w:szCs w:val="28"/>
        </w:rPr>
        <w:t xml:space="preserve"> </w:t>
      </w:r>
      <w:r w:rsidR="00B62963" w:rsidRPr="002D7B26">
        <w:rPr>
          <w:sz w:val="28"/>
          <w:szCs w:val="28"/>
        </w:rPr>
        <w:t xml:space="preserve"> удаленное от</w:t>
      </w:r>
      <w:r w:rsidRPr="002D7B26">
        <w:rPr>
          <w:sz w:val="28"/>
          <w:szCs w:val="28"/>
        </w:rPr>
        <w:t xml:space="preserve"> районного </w:t>
      </w:r>
      <w:r w:rsidR="00B62963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</w:t>
      </w:r>
      <w:r w:rsidR="00B62963" w:rsidRPr="002D7B26">
        <w:rPr>
          <w:sz w:val="28"/>
          <w:szCs w:val="28"/>
        </w:rPr>
        <w:t xml:space="preserve"> посёлка и</w:t>
      </w:r>
      <w:r w:rsidR="00B62963" w:rsidRPr="002D7B26">
        <w:rPr>
          <w:spacing w:val="1"/>
          <w:sz w:val="28"/>
          <w:szCs w:val="28"/>
        </w:rPr>
        <w:t xml:space="preserve"> </w:t>
      </w:r>
      <w:r w:rsidR="00B62963" w:rsidRPr="002D7B26">
        <w:rPr>
          <w:sz w:val="28"/>
          <w:szCs w:val="28"/>
        </w:rPr>
        <w:t>учреждений</w:t>
      </w:r>
      <w:r w:rsidR="00B62963" w:rsidRPr="002D7B26">
        <w:rPr>
          <w:spacing w:val="24"/>
          <w:sz w:val="28"/>
          <w:szCs w:val="28"/>
        </w:rPr>
        <w:t xml:space="preserve"> </w:t>
      </w:r>
      <w:r w:rsidR="00B62963" w:rsidRPr="002D7B26">
        <w:rPr>
          <w:sz w:val="28"/>
          <w:szCs w:val="28"/>
        </w:rPr>
        <w:t>культурно-массового</w:t>
      </w:r>
      <w:r w:rsidR="00B62963" w:rsidRPr="002D7B26">
        <w:rPr>
          <w:spacing w:val="22"/>
          <w:sz w:val="28"/>
          <w:szCs w:val="28"/>
        </w:rPr>
        <w:t xml:space="preserve"> </w:t>
      </w:r>
      <w:r w:rsidR="00B62963" w:rsidRPr="002D7B26">
        <w:rPr>
          <w:sz w:val="28"/>
          <w:szCs w:val="28"/>
        </w:rPr>
        <w:t>досуга.</w:t>
      </w:r>
      <w:r w:rsidR="00B62963" w:rsidRPr="002D7B26">
        <w:rPr>
          <w:spacing w:val="25"/>
          <w:sz w:val="28"/>
          <w:szCs w:val="28"/>
        </w:rPr>
        <w:t xml:space="preserve"> </w:t>
      </w:r>
      <w:r w:rsidR="00B62963" w:rsidRPr="002D7B26">
        <w:rPr>
          <w:sz w:val="28"/>
          <w:szCs w:val="28"/>
        </w:rPr>
        <w:t>В</w:t>
      </w:r>
      <w:r w:rsidR="00B62963" w:rsidRPr="002D7B26">
        <w:rPr>
          <w:spacing w:val="21"/>
          <w:sz w:val="28"/>
          <w:szCs w:val="28"/>
        </w:rPr>
        <w:t xml:space="preserve"> </w:t>
      </w:r>
      <w:r w:rsidR="00B62963" w:rsidRPr="002D7B26">
        <w:rPr>
          <w:sz w:val="28"/>
          <w:szCs w:val="28"/>
        </w:rPr>
        <w:t>ближайшем</w:t>
      </w:r>
      <w:r w:rsidR="00B62963" w:rsidRPr="002D7B26">
        <w:rPr>
          <w:spacing w:val="22"/>
          <w:sz w:val="28"/>
          <w:szCs w:val="28"/>
        </w:rPr>
        <w:t xml:space="preserve"> </w:t>
      </w:r>
      <w:r w:rsidR="00B62963" w:rsidRPr="002D7B26">
        <w:rPr>
          <w:sz w:val="28"/>
          <w:szCs w:val="28"/>
        </w:rPr>
        <w:t>окружении</w:t>
      </w:r>
      <w:r w:rsidR="00B62963" w:rsidRPr="002D7B26">
        <w:rPr>
          <w:spacing w:val="21"/>
          <w:sz w:val="28"/>
          <w:szCs w:val="28"/>
        </w:rPr>
        <w:t xml:space="preserve"> </w:t>
      </w:r>
      <w:r w:rsidR="00B62963" w:rsidRPr="002D7B26">
        <w:rPr>
          <w:sz w:val="28"/>
          <w:szCs w:val="28"/>
        </w:rPr>
        <w:t>территории:</w:t>
      </w:r>
      <w:r w:rsidR="00B62963" w:rsidRPr="002D7B26">
        <w:rPr>
          <w:spacing w:val="24"/>
          <w:sz w:val="28"/>
          <w:szCs w:val="28"/>
        </w:rPr>
        <w:t xml:space="preserve"> </w:t>
      </w:r>
      <w:r w:rsidR="00B62963" w:rsidRPr="002D7B26">
        <w:rPr>
          <w:sz w:val="28"/>
          <w:szCs w:val="28"/>
        </w:rPr>
        <w:t>частные</w:t>
      </w:r>
    </w:p>
    <w:p w:rsidR="00376262" w:rsidRPr="002D7B26" w:rsidRDefault="00376262" w:rsidP="00F01907">
      <w:pPr>
        <w:pStyle w:val="a3"/>
        <w:tabs>
          <w:tab w:val="left" w:pos="8789"/>
        </w:tabs>
        <w:ind w:left="0" w:right="-142" w:firstLine="709"/>
        <w:rPr>
          <w:sz w:val="28"/>
          <w:szCs w:val="28"/>
        </w:rPr>
      </w:pPr>
      <w:r w:rsidRPr="002D7B26">
        <w:rPr>
          <w:sz w:val="28"/>
          <w:szCs w:val="28"/>
        </w:rPr>
        <w:lastRenderedPageBreak/>
        <w:t>домовладения,</w:t>
      </w:r>
      <w:r w:rsidRPr="002D7B26">
        <w:rPr>
          <w:spacing w:val="37"/>
          <w:sz w:val="28"/>
          <w:szCs w:val="28"/>
        </w:rPr>
        <w:t xml:space="preserve"> 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частные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сельскохозяйственные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предприятия.</w:t>
      </w:r>
    </w:p>
    <w:p w:rsidR="00376262" w:rsidRPr="002D7B26" w:rsidRDefault="00376262" w:rsidP="00F01907">
      <w:pPr>
        <w:pStyle w:val="a3"/>
        <w:tabs>
          <w:tab w:val="left" w:pos="8789"/>
        </w:tabs>
        <w:ind w:left="0" w:right="-142" w:firstLine="709"/>
        <w:rPr>
          <w:sz w:val="28"/>
          <w:szCs w:val="28"/>
        </w:rPr>
      </w:pPr>
      <w:r w:rsidRPr="002D7B26">
        <w:rPr>
          <w:sz w:val="28"/>
          <w:szCs w:val="28"/>
        </w:rPr>
        <w:t>С</w:t>
      </w:r>
      <w:r w:rsidRPr="002D7B26">
        <w:rPr>
          <w:spacing w:val="54"/>
          <w:sz w:val="28"/>
          <w:szCs w:val="28"/>
        </w:rPr>
        <w:t xml:space="preserve"> </w:t>
      </w:r>
      <w:r w:rsidRPr="002D7B26">
        <w:rPr>
          <w:sz w:val="28"/>
          <w:szCs w:val="28"/>
        </w:rPr>
        <w:t>2003</w:t>
      </w:r>
      <w:r w:rsidRPr="002D7B26">
        <w:rPr>
          <w:spacing w:val="55"/>
          <w:sz w:val="28"/>
          <w:szCs w:val="28"/>
        </w:rPr>
        <w:t xml:space="preserve"> </w:t>
      </w:r>
      <w:r w:rsidRPr="002D7B26">
        <w:rPr>
          <w:sz w:val="28"/>
          <w:szCs w:val="28"/>
        </w:rPr>
        <w:t>года</w:t>
      </w:r>
      <w:r w:rsidRPr="002D7B26">
        <w:rPr>
          <w:spacing w:val="5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образовательное</w:t>
      </w:r>
      <w:r w:rsidRPr="002D7B26">
        <w:rPr>
          <w:spacing w:val="56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учреждение</w:t>
      </w:r>
      <w:r w:rsidRPr="002D7B26">
        <w:rPr>
          <w:spacing w:val="55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перешло</w:t>
      </w:r>
      <w:r w:rsidRPr="002D7B26">
        <w:rPr>
          <w:spacing w:val="55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54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подчинение</w:t>
      </w:r>
      <w:r w:rsidRPr="002D7B26">
        <w:rPr>
          <w:spacing w:val="53"/>
          <w:sz w:val="28"/>
          <w:szCs w:val="28"/>
        </w:rPr>
        <w:t xml:space="preserve"> </w:t>
      </w:r>
      <w:r w:rsidRPr="002D7B26">
        <w:rPr>
          <w:sz w:val="28"/>
          <w:szCs w:val="28"/>
        </w:rPr>
        <w:t>министерства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 профессионального образования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Ростовской области.</w:t>
      </w:r>
    </w:p>
    <w:p w:rsidR="00376262" w:rsidRPr="002D7B26" w:rsidRDefault="00376262" w:rsidP="00F01907">
      <w:pPr>
        <w:pStyle w:val="a3"/>
        <w:tabs>
          <w:tab w:val="left" w:pos="8789"/>
        </w:tabs>
        <w:ind w:left="0" w:right="-142" w:firstLine="709"/>
        <w:rPr>
          <w:sz w:val="28"/>
          <w:szCs w:val="28"/>
        </w:rPr>
      </w:pPr>
      <w:r w:rsidRPr="002D7B26">
        <w:rPr>
          <w:sz w:val="28"/>
          <w:szCs w:val="28"/>
        </w:rPr>
        <w:t>Организационно-правовая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форма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учреждение.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Учреждение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государственным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учреждением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казенного</w:t>
      </w:r>
      <w:r w:rsidRPr="002D7B26">
        <w:rPr>
          <w:spacing w:val="-5"/>
          <w:sz w:val="28"/>
          <w:szCs w:val="28"/>
        </w:rPr>
        <w:t xml:space="preserve"> </w:t>
      </w:r>
      <w:r w:rsidR="009B7ADF" w:rsidRPr="002D7B26">
        <w:rPr>
          <w:sz w:val="28"/>
          <w:szCs w:val="28"/>
        </w:rPr>
        <w:t>типа.</w:t>
      </w:r>
    </w:p>
    <w:p w:rsidR="00376262" w:rsidRPr="002D7B26" w:rsidRDefault="00376262" w:rsidP="00F01907">
      <w:pPr>
        <w:pStyle w:val="a3"/>
        <w:tabs>
          <w:tab w:val="left" w:pos="8789"/>
        </w:tabs>
        <w:ind w:left="0" w:right="-142" w:firstLine="709"/>
        <w:rPr>
          <w:sz w:val="28"/>
          <w:szCs w:val="28"/>
        </w:rPr>
      </w:pPr>
      <w:r w:rsidRPr="002D7B26">
        <w:rPr>
          <w:sz w:val="28"/>
          <w:szCs w:val="28"/>
        </w:rPr>
        <w:t xml:space="preserve">В ГКОУ РО </w:t>
      </w:r>
      <w:r w:rsidR="00B36FF0" w:rsidRPr="002D7B26">
        <w:rPr>
          <w:sz w:val="28"/>
          <w:szCs w:val="28"/>
        </w:rPr>
        <w:t>«Колушкинская специальная школа-интернат»</w:t>
      </w:r>
      <w:r w:rsidRPr="002D7B26">
        <w:rPr>
          <w:sz w:val="28"/>
          <w:szCs w:val="28"/>
        </w:rPr>
        <w:t xml:space="preserve"> обучаются дети с умственной 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отклонений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средствами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трудовой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подготовки,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также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социально-психологической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реабилитации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последующей интеграции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общество.</w:t>
      </w:r>
    </w:p>
    <w:p w:rsidR="00E15560" w:rsidRPr="002D7B26" w:rsidRDefault="00376262" w:rsidP="00F01907">
      <w:pPr>
        <w:pStyle w:val="a3"/>
        <w:ind w:left="0" w:right="-142" w:firstLine="709"/>
        <w:rPr>
          <w:sz w:val="28"/>
          <w:szCs w:val="28"/>
        </w:rPr>
      </w:pPr>
      <w:r w:rsidRPr="002D7B26">
        <w:rPr>
          <w:sz w:val="28"/>
          <w:szCs w:val="28"/>
        </w:rPr>
        <w:t>На начало 2023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– 2024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учебного года в школе-интернате обучается</w:t>
      </w:r>
      <w:r w:rsidRPr="002D7B26">
        <w:rPr>
          <w:spacing w:val="60"/>
          <w:sz w:val="28"/>
          <w:szCs w:val="28"/>
        </w:rPr>
        <w:t xml:space="preserve"> </w:t>
      </w:r>
      <w:r w:rsidR="00B36FF0" w:rsidRPr="002D7B26">
        <w:rPr>
          <w:sz w:val="28"/>
          <w:szCs w:val="28"/>
        </w:rPr>
        <w:t xml:space="preserve">62 </w:t>
      </w:r>
      <w:r w:rsidR="00E15560" w:rsidRPr="002D7B26">
        <w:rPr>
          <w:sz w:val="28"/>
          <w:szCs w:val="28"/>
        </w:rPr>
        <w:t>человек</w:t>
      </w:r>
    </w:p>
    <w:p w:rsidR="006F0725" w:rsidRPr="002D7B26" w:rsidRDefault="00E15560" w:rsidP="00F01907">
      <w:pPr>
        <w:pStyle w:val="a3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ab/>
        <w:t>Социальный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контингент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многодетные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опекаемые,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приёмные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попавшие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жизненную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ситуацию.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Большая часть семей низкого социокультурного уровня. В связи с этим школа-интернат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удаляет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особенное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обучающихся: социальной, профилактической направленности, предоставляет родителям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(законным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представителям)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гарантии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содержанию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проживанию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детей.</w:t>
      </w:r>
    </w:p>
    <w:p w:rsidR="006F0725" w:rsidRPr="002D7B26" w:rsidRDefault="006F0725" w:rsidP="00F01907">
      <w:pPr>
        <w:ind w:right="-142" w:firstLine="709"/>
        <w:jc w:val="both"/>
        <w:rPr>
          <w:sz w:val="28"/>
          <w:szCs w:val="28"/>
        </w:rPr>
      </w:pPr>
      <w:r w:rsidRPr="002D7B26">
        <w:rPr>
          <w:sz w:val="28"/>
          <w:szCs w:val="28"/>
        </w:rPr>
        <w:t xml:space="preserve">Для обучающихся учреждения характерны: неуверенность, завышенная или заниженная самооценка, нарушение процесса </w:t>
      </w:r>
      <w:r w:rsidR="00C71492" w:rsidRPr="002D7B26">
        <w:rPr>
          <w:sz w:val="28"/>
          <w:szCs w:val="28"/>
        </w:rPr>
        <w:t>само регуляции</w:t>
      </w:r>
      <w:r w:rsidRPr="002D7B26">
        <w:rPr>
          <w:sz w:val="28"/>
          <w:szCs w:val="28"/>
        </w:rPr>
        <w:t>, безразличное отношение к окружающему миру, наличие вредных привычек. У обучающихся наблюдается снижение познавательной активности, бедность словарного запаса.</w:t>
      </w:r>
    </w:p>
    <w:p w:rsidR="006F0725" w:rsidRPr="002D7B26" w:rsidRDefault="006F0725" w:rsidP="00F01907">
      <w:pPr>
        <w:ind w:right="-142" w:firstLine="709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Большинство обучающихся, воспитанников не способны противостоять негативному воздействию извне, для них характерна несоциализированность (от неспособности адаптироваться к новым обстоятельствам до различного проявления девиантного поведения).</w:t>
      </w:r>
    </w:p>
    <w:p w:rsidR="006F0725" w:rsidRPr="002D7B26" w:rsidRDefault="006F0725" w:rsidP="00F01907">
      <w:pPr>
        <w:ind w:right="-142" w:firstLine="709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В связи с этим воспитательный процесс в учреждении проходит в осложнённых условиях: необходимо не только решать общепринятые в системе образования задачи, опираясь при этом на ограниченные возможности обучающихся, но и обеспечивать удовлетворение особых потребностей в воспитании применительно к каждой категории лиц с отклонениями в развитии, формировать отсутствующие по причине первичного или последующих отклонений в развитии социальных, в том числе коммуникативных, поведенческих и иных навыков, личностных качеств.</w:t>
      </w:r>
    </w:p>
    <w:p w:rsidR="006F0725" w:rsidRPr="002D7B26" w:rsidRDefault="006F0725" w:rsidP="00F01907">
      <w:pPr>
        <w:ind w:right="-142" w:firstLine="709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Основными целями деятельности ГКОУ РО «Колушкинская специальная школа-интернат» являются обеспечение государственных гарантий на образование детей с ограниченными возможностями здоровья, реализация адаптированных основных общеобразовательных    программ начального общего, основного общего образования для лиц с ограниченными возможностями здоровья, реализация дополнительных общеразвивающих программ, содержание воспитанников в учреждении, осуществление присмотра и ухода за обучающимися.</w:t>
      </w:r>
    </w:p>
    <w:p w:rsidR="006F0725" w:rsidRPr="002D7B26" w:rsidRDefault="006F0725" w:rsidP="00F01907">
      <w:pPr>
        <w:ind w:right="-142" w:firstLine="709"/>
        <w:jc w:val="both"/>
        <w:rPr>
          <w:sz w:val="28"/>
          <w:szCs w:val="28"/>
        </w:rPr>
      </w:pPr>
      <w:r w:rsidRPr="002D7B26">
        <w:rPr>
          <w:sz w:val="28"/>
          <w:szCs w:val="28"/>
        </w:rPr>
        <w:t xml:space="preserve">Деятельность учреждения направлена на решение важной социально значимой задачи - подготовку ребенка с ограниченными возможностями здоровья </w:t>
      </w:r>
      <w:r w:rsidRPr="002D7B26">
        <w:rPr>
          <w:sz w:val="28"/>
          <w:szCs w:val="28"/>
        </w:rPr>
        <w:lastRenderedPageBreak/>
        <w:t>к самостоятельной жизни в обществе, социально -трудовой реабилитации и адаптации подростков к жизни в современном обществе. Успешному продвижению в данной области  способствует выбор форм и методов работы с кадрами, четкое взаимодействие и скоординированность в деятельности всех участников учебно-воспитательной деятельности: педагогов, обучающихся и их родителей (законных представителей).</w:t>
      </w:r>
    </w:p>
    <w:p w:rsidR="006F0725" w:rsidRPr="002D7B26" w:rsidRDefault="006F0725" w:rsidP="00F01907">
      <w:pPr>
        <w:ind w:right="-142" w:firstLine="709"/>
        <w:jc w:val="both"/>
        <w:rPr>
          <w:sz w:val="28"/>
          <w:szCs w:val="28"/>
        </w:rPr>
      </w:pPr>
    </w:p>
    <w:p w:rsidR="001E088C" w:rsidRPr="002D7B26" w:rsidRDefault="001E088C" w:rsidP="00F01907">
      <w:pPr>
        <w:pStyle w:val="a3"/>
        <w:spacing w:before="62"/>
        <w:ind w:left="0" w:right="-142" w:firstLine="709"/>
        <w:rPr>
          <w:sz w:val="28"/>
          <w:szCs w:val="28"/>
        </w:rPr>
      </w:pPr>
      <w:r w:rsidRPr="002D7B26">
        <w:rPr>
          <w:sz w:val="28"/>
          <w:szCs w:val="28"/>
        </w:rPr>
        <w:t>Воспитательный процесс в ГКОУ РО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«Колушкинская специальная школа-интернат» направлен 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максимального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удовлетворения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обеспечивающих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усвоение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опыта.</w:t>
      </w:r>
    </w:p>
    <w:p w:rsidR="001E088C" w:rsidRPr="002D7B26" w:rsidRDefault="001E088C" w:rsidP="00F01907">
      <w:pPr>
        <w:pStyle w:val="a3"/>
        <w:spacing w:before="1"/>
        <w:ind w:left="0" w:right="-142" w:firstLine="567"/>
        <w:rPr>
          <w:sz w:val="28"/>
          <w:szCs w:val="28"/>
        </w:rPr>
      </w:pPr>
      <w:r w:rsidRPr="002D7B26">
        <w:rPr>
          <w:sz w:val="28"/>
          <w:szCs w:val="28"/>
        </w:rPr>
        <w:t>Участниками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обучающиеся,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представители), представители организаций, участвующие в реализации образовательного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процесса в соответствии с законодательством Российской Федерации, локальными актами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(договорами,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соглашениями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сотрудничестве).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несовершеннолетних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имеют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преимущественное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«Колушкинская специальная школа интернат»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российских базовых (гражданских, национальных) норм и ценностей, которые закреплены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3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Конституции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Российской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Федерации.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Эти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ценности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нормы</w:t>
      </w:r>
      <w:r w:rsidRPr="002D7B26">
        <w:rPr>
          <w:spacing w:val="13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определяют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инвариантное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 вариативное содержание воспитания обучающихся.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Воспитательная деятельность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 РО «Колушкинская специальная школа-интернат» планируется и осуществляется в соответствии 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приоритетами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государственной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политики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сфере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установленными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Стратегии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Федерации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период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2025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года.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Приоритетной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Федерации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сфере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высоконравственной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разделяющей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традиционные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духовные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обладающей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знаниями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умениями,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реализовать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современного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готовой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мирному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созиданию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защите Родины.</w:t>
      </w:r>
    </w:p>
    <w:p w:rsidR="001E088C" w:rsidRPr="002D7B26" w:rsidRDefault="001E088C" w:rsidP="00F01907">
      <w:pPr>
        <w:pStyle w:val="a3"/>
        <w:ind w:left="142" w:right="-142" w:firstLine="709"/>
        <w:rPr>
          <w:sz w:val="28"/>
          <w:szCs w:val="28"/>
        </w:rPr>
      </w:pPr>
      <w:r w:rsidRPr="002D7B26">
        <w:rPr>
          <w:sz w:val="28"/>
          <w:szCs w:val="28"/>
        </w:rPr>
        <w:t>Воспитательная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складывается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совместной</w:t>
      </w:r>
      <w:r w:rsidRPr="002D7B26">
        <w:rPr>
          <w:spacing w:val="-57"/>
          <w:sz w:val="28"/>
          <w:szCs w:val="28"/>
        </w:rPr>
        <w:t xml:space="preserve">       </w:t>
      </w:r>
      <w:r w:rsidRPr="002D7B26">
        <w:rPr>
          <w:sz w:val="28"/>
          <w:szCs w:val="28"/>
        </w:rPr>
        <w:t>деятельности учителей, воспитателей, специалистов, обучающихся, родителей (законных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представителей), педагогов дополнительного образования; из воспитания на уроке, вне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проектов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межведомственного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взаимодействия,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экскурсионной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деятельности.</w:t>
      </w:r>
    </w:p>
    <w:p w:rsidR="001E088C" w:rsidRPr="002D7B26" w:rsidRDefault="001E088C" w:rsidP="00F01907">
      <w:pPr>
        <w:pStyle w:val="a3"/>
        <w:ind w:left="142" w:right="-142" w:firstLine="709"/>
        <w:rPr>
          <w:sz w:val="28"/>
          <w:szCs w:val="28"/>
        </w:rPr>
      </w:pPr>
      <w:r w:rsidRPr="002D7B26">
        <w:rPr>
          <w:sz w:val="28"/>
          <w:szCs w:val="28"/>
        </w:rPr>
        <w:t>Миссия,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руководствуется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социализированный выпускник, востребованный на современном рынке труда. Для этого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 уделяют большое внимание воспитанию обучающихся, совершенствованию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обновлению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детьми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систему</w:t>
      </w:r>
      <w:r w:rsidRPr="002D7B26">
        <w:rPr>
          <w:spacing w:val="1"/>
          <w:sz w:val="28"/>
          <w:szCs w:val="28"/>
        </w:rPr>
        <w:t xml:space="preserve"> </w:t>
      </w:r>
      <w:r w:rsidR="00C71492" w:rsidRPr="002D7B26">
        <w:rPr>
          <w:sz w:val="28"/>
          <w:szCs w:val="28"/>
        </w:rPr>
        <w:t>со управления</w:t>
      </w:r>
      <w:r w:rsidRPr="002D7B26">
        <w:rPr>
          <w:sz w:val="28"/>
          <w:szCs w:val="28"/>
        </w:rPr>
        <w:t>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Управление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процесса.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Наряду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администрацией,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вопросов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воспитания,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школы-интерната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участвует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Попечительский совет,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Педагогический совет, родительское сообщество.</w:t>
      </w:r>
    </w:p>
    <w:p w:rsidR="001E088C" w:rsidRPr="002D7B26" w:rsidRDefault="001E088C" w:rsidP="00F01907">
      <w:pPr>
        <w:pStyle w:val="a3"/>
        <w:tabs>
          <w:tab w:val="left" w:pos="8789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Кадровый потенциал, материально-техническая база ГКОУ РО  «Колушкинская специальная  школа- 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интернат» создают возможности для совершенствования школьной системы воспитания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ограниченными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возможностями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здоровья.</w:t>
      </w:r>
    </w:p>
    <w:p w:rsidR="001E088C" w:rsidRPr="002D7B26" w:rsidRDefault="001E088C" w:rsidP="00F01907">
      <w:pPr>
        <w:pStyle w:val="a3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ГКОУ РО  «Колушкинская специальная школа-интернат»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состоит из двух основных о подразделений 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школа и интернат.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 школе происходит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учебный процесс, в интернате организовано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круглосуточное пребывание детей. Во всех подразделениях закладывается единый подход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 организации воспитательной деятельности, обеспечивающий тесную взаимосвязь между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коллективом,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между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учащимися,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сотрудничество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праздников,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поддержании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традиций.</w:t>
      </w:r>
    </w:p>
    <w:p w:rsidR="001E088C" w:rsidRPr="002D7B26" w:rsidRDefault="001E088C" w:rsidP="00F01907">
      <w:pPr>
        <w:pStyle w:val="a3"/>
        <w:ind w:left="0" w:right="-142" w:hanging="426"/>
        <w:rPr>
          <w:sz w:val="28"/>
          <w:szCs w:val="28"/>
        </w:rPr>
      </w:pPr>
    </w:p>
    <w:p w:rsidR="001E088C" w:rsidRPr="002D7B26" w:rsidRDefault="001E088C" w:rsidP="00F01907">
      <w:pPr>
        <w:pStyle w:val="a3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Для размещения детей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учреждении создано 6 групп круглосуточного пребывания.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состав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входят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возраста,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обучающиеся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АООП.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учреждении</w:t>
      </w:r>
      <w:r w:rsidRPr="002D7B26">
        <w:rPr>
          <w:spacing w:val="6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сложилась</w:t>
      </w:r>
      <w:r w:rsidRPr="002D7B26">
        <w:rPr>
          <w:spacing w:val="6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особая</w:t>
      </w:r>
      <w:r w:rsidRPr="002D7B26">
        <w:rPr>
          <w:spacing w:val="5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структура</w:t>
      </w:r>
      <w:r w:rsidRPr="002D7B26">
        <w:rPr>
          <w:spacing w:val="6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детского</w:t>
      </w:r>
      <w:r w:rsidRPr="002D7B26">
        <w:rPr>
          <w:spacing w:val="6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коллектива.</w:t>
      </w:r>
      <w:r w:rsidRPr="002D7B26">
        <w:rPr>
          <w:spacing w:val="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Принцип формирования групп (в их составе 6-12 человек) позволяет решить несколько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вопросов:</w:t>
      </w:r>
    </w:p>
    <w:p w:rsidR="001E088C" w:rsidRPr="002D7B26" w:rsidRDefault="001E088C" w:rsidP="00F01907">
      <w:pPr>
        <w:pStyle w:val="a5"/>
        <w:numPr>
          <w:ilvl w:val="0"/>
          <w:numId w:val="2"/>
        </w:numPr>
        <w:tabs>
          <w:tab w:val="left" w:pos="1985"/>
        </w:tabs>
        <w:spacing w:before="5" w:line="237" w:lineRule="auto"/>
        <w:ind w:left="1134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Развивающее обучение. Видя пример старших детей, остальные стараются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подражать,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осваивая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важную информацию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легкостью.</w:t>
      </w:r>
    </w:p>
    <w:p w:rsidR="001E088C" w:rsidRPr="002D7B26" w:rsidRDefault="001E088C" w:rsidP="00F01907">
      <w:pPr>
        <w:pStyle w:val="a5"/>
        <w:numPr>
          <w:ilvl w:val="0"/>
          <w:numId w:val="2"/>
        </w:numPr>
        <w:tabs>
          <w:tab w:val="left" w:pos="2422"/>
        </w:tabs>
        <w:spacing w:before="2"/>
        <w:ind w:left="1134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Саморазвитие.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Стремление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наследовать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поступки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постарше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приучают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организованности.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старшие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стараются быть примером, и соответственно, также контролируют свои действия,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стараются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показать свои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знания,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навыки,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выполнить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задание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лучше.</w:t>
      </w:r>
    </w:p>
    <w:p w:rsidR="001E088C" w:rsidRPr="002D7B26" w:rsidRDefault="001E088C" w:rsidP="00F01907">
      <w:pPr>
        <w:pStyle w:val="a5"/>
        <w:numPr>
          <w:ilvl w:val="0"/>
          <w:numId w:val="2"/>
        </w:numPr>
        <w:tabs>
          <w:tab w:val="left" w:pos="2422"/>
        </w:tabs>
        <w:spacing w:before="1" w:line="237" w:lineRule="auto"/>
        <w:ind w:left="1134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Взаимопомощь.   Группы из детей разного возраста педагоги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понимают,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что сами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будут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стараться помочь друг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другу. </w:t>
      </w:r>
    </w:p>
    <w:p w:rsidR="001E088C" w:rsidRPr="002D7B26" w:rsidRDefault="001E088C" w:rsidP="00F0190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1134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Сохранение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традиций.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Благодаря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постепенному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обновлению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состава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группы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связи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выпуском старших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традиции группы сохраняются.</w:t>
      </w:r>
    </w:p>
    <w:p w:rsidR="001E088C" w:rsidRPr="002D7B26" w:rsidRDefault="001E088C" w:rsidP="00F01907">
      <w:pPr>
        <w:pStyle w:val="a3"/>
        <w:spacing w:before="1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Условия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проживания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максимально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приближены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домашним. Есть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холл  с телевизором, спальный блок, который разделен на две части.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одной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части</w:t>
      </w:r>
      <w:r w:rsidRPr="002D7B26">
        <w:rPr>
          <w:spacing w:val="1"/>
          <w:sz w:val="28"/>
          <w:szCs w:val="28"/>
        </w:rPr>
        <w:t xml:space="preserve"> девочки</w:t>
      </w:r>
      <w:r w:rsidRPr="002D7B26">
        <w:rPr>
          <w:sz w:val="28"/>
          <w:szCs w:val="28"/>
        </w:rPr>
        <w:t>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другой–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мальчики.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часть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спальни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оснащена  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кроватями,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тумбочками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стульями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столикими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игр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шифоньерами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одежды.</w:t>
      </w:r>
      <w:r w:rsidRPr="002D7B26">
        <w:rPr>
          <w:spacing w:val="57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Интерьер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систематически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обновляется,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совершенствуется.</w:t>
      </w:r>
    </w:p>
    <w:p w:rsidR="001E088C" w:rsidRPr="002D7B26" w:rsidRDefault="001E088C" w:rsidP="00F01907">
      <w:pPr>
        <w:pStyle w:val="a3"/>
        <w:ind w:left="567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Но не маловажен и тот факт, что такая группа не является закрытой, изолированной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 других групп школы-интерната. Дети имеют возможность в свободное время бывать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группах,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объединяясь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контролем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группы.</w:t>
      </w:r>
    </w:p>
    <w:p w:rsidR="001E088C" w:rsidRPr="002D7B26" w:rsidRDefault="001E088C" w:rsidP="00F01907">
      <w:pPr>
        <w:pStyle w:val="a3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Проживание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строятся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режиму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дня,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где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прописаны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групповые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режимные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моменты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(подъем,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приемы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пищи,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время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др.)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разрабатывается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индивидуальный режим дня, строящийся на основании психофизических особенностей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детей.</w:t>
      </w:r>
    </w:p>
    <w:p w:rsidR="001E088C" w:rsidRPr="002D7B26" w:rsidRDefault="001E088C" w:rsidP="00F01907">
      <w:pPr>
        <w:pStyle w:val="a3"/>
        <w:tabs>
          <w:tab w:val="left" w:pos="8789"/>
        </w:tabs>
        <w:spacing w:before="1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В основе воспитательной деятельности в учреждении лежат следующие принципы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 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легкой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 отсталостью:</w:t>
      </w:r>
    </w:p>
    <w:p w:rsidR="001E088C" w:rsidRPr="002D7B26" w:rsidRDefault="001E088C" w:rsidP="00F01907">
      <w:pPr>
        <w:pStyle w:val="a5"/>
        <w:numPr>
          <w:ilvl w:val="0"/>
          <w:numId w:val="1"/>
        </w:numPr>
        <w:tabs>
          <w:tab w:val="left" w:pos="2506"/>
          <w:tab w:val="left" w:pos="8789"/>
        </w:tabs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культура взаимного уважения, неукоснительное соблюдение прав всех участников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воспитывающей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ОВЗ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инвалидностью,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соблюдения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конфиденциальности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информации об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обучающемся 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семье;</w:t>
      </w:r>
    </w:p>
    <w:p w:rsidR="001E088C" w:rsidRPr="002D7B26" w:rsidRDefault="001E088C" w:rsidP="00F01907">
      <w:pPr>
        <w:pStyle w:val="a5"/>
        <w:numPr>
          <w:ilvl w:val="0"/>
          <w:numId w:val="1"/>
        </w:numPr>
        <w:tabs>
          <w:tab w:val="left" w:pos="2689"/>
        </w:tabs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ориентир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психологически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комфортной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взрослого,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невозможно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конструктивное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и 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работников;</w:t>
      </w:r>
    </w:p>
    <w:p w:rsidR="001E088C" w:rsidRPr="002D7B26" w:rsidRDefault="00C71492" w:rsidP="00F01907">
      <w:pPr>
        <w:pStyle w:val="a5"/>
        <w:numPr>
          <w:ilvl w:val="0"/>
          <w:numId w:val="1"/>
        </w:numPr>
        <w:tabs>
          <w:tab w:val="left" w:pos="2545"/>
        </w:tabs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здоровье сбережение</w:t>
      </w:r>
      <w:r w:rsidR="001E088C" w:rsidRPr="002D7B26">
        <w:rPr>
          <w:sz w:val="28"/>
          <w:szCs w:val="28"/>
        </w:rPr>
        <w:t xml:space="preserve"> как ключевой принцип воспитательной работы, развитие и</w:t>
      </w:r>
      <w:r w:rsidR="001E088C" w:rsidRPr="002D7B26">
        <w:rPr>
          <w:spacing w:val="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укрепление</w:t>
      </w:r>
      <w:r w:rsidR="001E088C" w:rsidRPr="002D7B26">
        <w:rPr>
          <w:spacing w:val="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ценности</w:t>
      </w:r>
      <w:r w:rsidR="001E088C" w:rsidRPr="002D7B26">
        <w:rPr>
          <w:spacing w:val="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здоровья,</w:t>
      </w:r>
      <w:r w:rsidR="001E088C" w:rsidRPr="002D7B26">
        <w:rPr>
          <w:spacing w:val="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здорового</w:t>
      </w:r>
      <w:r w:rsidR="001E088C" w:rsidRPr="002D7B26">
        <w:rPr>
          <w:spacing w:val="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образа</w:t>
      </w:r>
      <w:r w:rsidR="001E088C" w:rsidRPr="002D7B26">
        <w:rPr>
          <w:spacing w:val="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жизни;</w:t>
      </w:r>
      <w:r w:rsidR="001E088C" w:rsidRPr="002D7B26">
        <w:rPr>
          <w:spacing w:val="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понимание</w:t>
      </w:r>
      <w:r w:rsidR="001E088C" w:rsidRPr="002D7B26">
        <w:rPr>
          <w:spacing w:val="6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ребенком</w:t>
      </w:r>
      <w:r w:rsidR="001E088C" w:rsidRPr="002D7B26">
        <w:rPr>
          <w:spacing w:val="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собственных возможностей</w:t>
      </w:r>
      <w:r w:rsidR="001E088C" w:rsidRPr="002D7B26">
        <w:rPr>
          <w:spacing w:val="-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и</w:t>
      </w:r>
      <w:r w:rsidR="001E088C" w:rsidRPr="002D7B26">
        <w:rPr>
          <w:spacing w:val="2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умением</w:t>
      </w:r>
      <w:r w:rsidR="001E088C" w:rsidRPr="002D7B26">
        <w:rPr>
          <w:spacing w:val="-2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грамотно</w:t>
      </w:r>
      <w:r w:rsidR="001E088C" w:rsidRPr="002D7B26">
        <w:rPr>
          <w:spacing w:val="-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обходиться</w:t>
      </w:r>
      <w:r w:rsidR="001E088C" w:rsidRPr="002D7B26">
        <w:rPr>
          <w:spacing w:val="-1"/>
          <w:sz w:val="28"/>
          <w:szCs w:val="28"/>
        </w:rPr>
        <w:t xml:space="preserve"> </w:t>
      </w:r>
      <w:r w:rsidR="001E088C" w:rsidRPr="002D7B26">
        <w:rPr>
          <w:sz w:val="28"/>
          <w:szCs w:val="28"/>
        </w:rPr>
        <w:t>ограничениями;</w:t>
      </w:r>
    </w:p>
    <w:p w:rsidR="001E088C" w:rsidRPr="002D7B26" w:rsidRDefault="001E088C" w:rsidP="00F01907">
      <w:pPr>
        <w:pStyle w:val="a5"/>
        <w:numPr>
          <w:ilvl w:val="0"/>
          <w:numId w:val="1"/>
        </w:numPr>
        <w:tabs>
          <w:tab w:val="left" w:pos="2701"/>
        </w:tabs>
        <w:spacing w:before="1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реализация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главным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детско-взрослых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общностей,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объединяли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яркими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содержательными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событиями,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общими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позитивными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эмоциями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доверительными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отношениями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другу;</w:t>
      </w:r>
    </w:p>
    <w:p w:rsidR="001E088C" w:rsidRPr="002D7B26" w:rsidRDefault="001E088C" w:rsidP="00F01907">
      <w:pPr>
        <w:pStyle w:val="a5"/>
        <w:numPr>
          <w:ilvl w:val="0"/>
          <w:numId w:val="1"/>
        </w:numPr>
        <w:tabs>
          <w:tab w:val="left" w:pos="2530"/>
        </w:tabs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организация основных совместных дел, образовательных событий, мероприятий,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заботы;</w:t>
      </w:r>
    </w:p>
    <w:p w:rsidR="001E088C" w:rsidRPr="002D7B26" w:rsidRDefault="001E088C" w:rsidP="00F01907">
      <w:pPr>
        <w:pStyle w:val="a5"/>
        <w:numPr>
          <w:ilvl w:val="0"/>
          <w:numId w:val="1"/>
        </w:numPr>
        <w:tabs>
          <w:tab w:val="left" w:pos="2638"/>
        </w:tabs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последовательное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дозированное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вовлечение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братьев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сестер,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систему ценностно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окрашенных, личностно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событий,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мероприятий;</w:t>
      </w:r>
    </w:p>
    <w:p w:rsidR="001E088C" w:rsidRPr="002D7B26" w:rsidRDefault="001E088C" w:rsidP="00F01907">
      <w:pPr>
        <w:pStyle w:val="a5"/>
        <w:numPr>
          <w:ilvl w:val="0"/>
          <w:numId w:val="1"/>
        </w:numPr>
        <w:tabs>
          <w:tab w:val="left" w:pos="2590"/>
          <w:tab w:val="left" w:pos="8785"/>
        </w:tabs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системность,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целесообразность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="00C71492" w:rsidRPr="002D7B26">
        <w:rPr>
          <w:sz w:val="28"/>
          <w:szCs w:val="28"/>
        </w:rPr>
        <w:t>не шаблонность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реализации;</w:t>
      </w:r>
    </w:p>
    <w:p w:rsidR="001E088C" w:rsidRPr="002D7B26" w:rsidRDefault="001E088C" w:rsidP="00F01907">
      <w:pPr>
        <w:pStyle w:val="a5"/>
        <w:numPr>
          <w:ilvl w:val="0"/>
          <w:numId w:val="1"/>
        </w:numPr>
        <w:tabs>
          <w:tab w:val="left" w:pos="2744"/>
        </w:tabs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поддержка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максимально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опираться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собственные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умения;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бытовая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социальная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компетентность (в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реальным уровнем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возможностей).</w:t>
      </w:r>
    </w:p>
    <w:p w:rsidR="007D5704" w:rsidRPr="002D7B26" w:rsidRDefault="007D5704" w:rsidP="00F01907">
      <w:pPr>
        <w:ind w:left="426" w:right="-142" w:hanging="426"/>
        <w:jc w:val="both"/>
        <w:rPr>
          <w:sz w:val="28"/>
          <w:szCs w:val="28"/>
        </w:rPr>
      </w:pPr>
    </w:p>
    <w:p w:rsidR="007D5704" w:rsidRPr="002D7B26" w:rsidRDefault="007D5704" w:rsidP="00F01907">
      <w:pPr>
        <w:pStyle w:val="a3"/>
        <w:spacing w:before="62"/>
        <w:ind w:left="567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ab/>
        <w:t>Стержнем годового цикла воспитательной 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 «Колушкинская специальная  школа-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события,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интеграция воспитательных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усилий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педагогов: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2"/>
        <w:ind w:left="567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важной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чертой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большинства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используемых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 других совместных дел педагогов и школьников является коллективная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разработка, коллективное планирование, коллективное проведение, коллективный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результатов;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2" w:line="237" w:lineRule="auto"/>
        <w:ind w:left="567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 xml:space="preserve">в школе создаются такие условия, при которых по мере взросления </w:t>
      </w:r>
      <w:r w:rsidRPr="002D7B26">
        <w:rPr>
          <w:sz w:val="28"/>
          <w:szCs w:val="28"/>
        </w:rPr>
        <w:lastRenderedPageBreak/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увеличивается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роль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делах;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567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отсутствует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соперничество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между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поощряется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конструктивное</w:t>
      </w:r>
      <w:r w:rsidRPr="002D7B26">
        <w:rPr>
          <w:spacing w:val="1"/>
          <w:sz w:val="28"/>
          <w:szCs w:val="28"/>
        </w:rPr>
        <w:t xml:space="preserve"> </w:t>
      </w:r>
      <w:r w:rsidR="00C71492" w:rsidRPr="002D7B26">
        <w:rPr>
          <w:sz w:val="28"/>
          <w:szCs w:val="28"/>
        </w:rPr>
        <w:t>меж классное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="00C71492" w:rsidRPr="002D7B26">
        <w:rPr>
          <w:sz w:val="28"/>
          <w:szCs w:val="28"/>
        </w:rPr>
        <w:t>меж возрастное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школьников,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объединение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 достижения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большего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результата;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8" w:line="237" w:lineRule="auto"/>
        <w:ind w:left="567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педагоги школы ориентированы на формирование коллективов в рамках школьных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классов, кружков, секций и иных детских объединений, на установление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доброжелательных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товарищеских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взаимоотношений.</w:t>
      </w:r>
    </w:p>
    <w:p w:rsidR="007D5704" w:rsidRPr="002D7B26" w:rsidRDefault="007D5704" w:rsidP="00F01907">
      <w:pPr>
        <w:pStyle w:val="a3"/>
        <w:spacing w:before="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категориями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имеющих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потребности: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инвалидностью,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ОВЗ,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уязвимых групп ( , опекаемые обучающиеся, обучающиеся 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семей СОП), обучающимся с отклоняющимся поведением «группы риска»-  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создаются особые условия.</w:t>
      </w:r>
    </w:p>
    <w:p w:rsidR="007D5704" w:rsidRPr="002D7B26" w:rsidRDefault="007D5704" w:rsidP="00F0190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Особыми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потребностями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являются: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5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налаживание эмоционально - положительного взаимодействия с окружающими для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успешной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адаптации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интеграции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7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формирование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доброжелательного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стороны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всех</w:t>
      </w:r>
      <w:r w:rsidRPr="002D7B26">
        <w:rPr>
          <w:spacing w:val="4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участников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2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построение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20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2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20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учётом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индивидуальных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особенностей</w:t>
      </w:r>
      <w:r w:rsidRPr="002D7B26">
        <w:rPr>
          <w:spacing w:val="-58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возможностей каждого обучающегося;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обеспечение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психолого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-педагогической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содействие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повышению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психологической,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медико-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компетентности.</w:t>
      </w:r>
    </w:p>
    <w:p w:rsidR="007D5704" w:rsidRPr="002D7B26" w:rsidRDefault="007D5704" w:rsidP="00F01907">
      <w:pPr>
        <w:pStyle w:val="a3"/>
        <w:spacing w:before="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При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потребностями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необходимо ориентироваться на: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формирование личности ребёнка с особыми образовательными потребностями 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использованием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адекватных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возрасту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физическому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(или)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психическому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состоянию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методов воспитания;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5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создание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оптимальных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условий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совместного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обучения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-58"/>
          <w:sz w:val="28"/>
          <w:szCs w:val="28"/>
        </w:rPr>
        <w:t xml:space="preserve"> </w:t>
      </w:r>
      <w:r w:rsidRPr="002D7B26">
        <w:rPr>
          <w:sz w:val="28"/>
          <w:szCs w:val="28"/>
        </w:rPr>
        <w:t>с особыми образовательными потребностями и их сверстников, с использованием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адекватных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вспомогательных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средств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приёмов,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воспитателей,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педагога-психолога,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учителей-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логопедов,</w:t>
      </w:r>
      <w:r w:rsidRPr="002D7B26">
        <w:rPr>
          <w:spacing w:val="-1"/>
          <w:sz w:val="28"/>
          <w:szCs w:val="28"/>
        </w:rPr>
        <w:t xml:space="preserve"> дефектологов, </w:t>
      </w:r>
      <w:r w:rsidRPr="002D7B26">
        <w:rPr>
          <w:sz w:val="28"/>
          <w:szCs w:val="28"/>
        </w:rPr>
        <w:t>социального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2"/>
          <w:tab w:val="left" w:pos="7366"/>
        </w:tabs>
        <w:spacing w:before="2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 xml:space="preserve">личностно-ориентированный       </w:t>
      </w:r>
      <w:r w:rsidRPr="002D7B26">
        <w:rPr>
          <w:spacing w:val="40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подход</w:t>
      </w:r>
      <w:r w:rsidRPr="002D7B26">
        <w:rPr>
          <w:sz w:val="28"/>
          <w:szCs w:val="28"/>
        </w:rPr>
        <w:tab/>
        <w:t>в</w:t>
      </w:r>
      <w:r w:rsidRPr="002D7B26">
        <w:rPr>
          <w:spacing w:val="50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6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всех</w:t>
      </w:r>
      <w:r w:rsidRPr="002D7B26">
        <w:rPr>
          <w:spacing w:val="22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видов</w:t>
      </w:r>
      <w:r w:rsidRPr="002D7B26">
        <w:rPr>
          <w:spacing w:val="-58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потребностями.</w:t>
      </w:r>
    </w:p>
    <w:p w:rsidR="007D5704" w:rsidRPr="002D7B26" w:rsidRDefault="007D5704" w:rsidP="00F0190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Специфика       воспитательного      процесса        в          школе для      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интеллектуальными нарушениями заключается: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2" w:line="293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осуществлении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комплексных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динамических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коррекционно-развивающих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  <w:tab w:val="left" w:pos="4208"/>
          <w:tab w:val="left" w:pos="5839"/>
          <w:tab w:val="left" w:pos="7380"/>
          <w:tab w:val="left" w:pos="8786"/>
          <w:tab w:val="left" w:pos="9695"/>
          <w:tab w:val="left" w:pos="10143"/>
        </w:tabs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 преодолении</w:t>
      </w:r>
      <w:r w:rsidRPr="002D7B26">
        <w:rPr>
          <w:sz w:val="28"/>
          <w:szCs w:val="28"/>
        </w:rPr>
        <w:tab/>
        <w:t>затруднений</w:t>
      </w:r>
      <w:r w:rsidRPr="002D7B26">
        <w:rPr>
          <w:sz w:val="28"/>
          <w:szCs w:val="28"/>
        </w:rPr>
        <w:tab/>
        <w:t>социальной</w:t>
      </w:r>
      <w:r w:rsidRPr="002D7B26">
        <w:rPr>
          <w:sz w:val="28"/>
          <w:szCs w:val="28"/>
        </w:rPr>
        <w:tab/>
        <w:t>адаптации</w:t>
      </w:r>
      <w:r w:rsidRPr="002D7B26">
        <w:rPr>
          <w:sz w:val="28"/>
          <w:szCs w:val="28"/>
        </w:rPr>
        <w:tab/>
        <w:t>детей</w:t>
      </w:r>
      <w:r w:rsidRPr="002D7B26">
        <w:rPr>
          <w:sz w:val="28"/>
          <w:szCs w:val="28"/>
        </w:rPr>
        <w:tab/>
        <w:t>с</w:t>
      </w:r>
      <w:r w:rsidRPr="002D7B26">
        <w:rPr>
          <w:sz w:val="28"/>
          <w:szCs w:val="28"/>
        </w:rPr>
        <w:tab/>
      </w:r>
      <w:r w:rsidRPr="002D7B26">
        <w:rPr>
          <w:spacing w:val="-1"/>
          <w:sz w:val="28"/>
          <w:szCs w:val="28"/>
        </w:rPr>
        <w:t>особыми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потребностями;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3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</w:t>
      </w:r>
      <w:r w:rsidRPr="002D7B26">
        <w:rPr>
          <w:spacing w:val="-10"/>
          <w:sz w:val="28"/>
          <w:szCs w:val="28"/>
        </w:rPr>
        <w:t xml:space="preserve"> </w:t>
      </w:r>
      <w:r w:rsidRPr="002D7B26">
        <w:rPr>
          <w:sz w:val="28"/>
          <w:szCs w:val="28"/>
        </w:rPr>
        <w:t>них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коммуникативных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навыков;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1" w:line="293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реабилитации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детей-инвалидов,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подготовке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обществе;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2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целенаправленном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вовлечении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этот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процесс.</w:t>
      </w:r>
    </w:p>
    <w:p w:rsidR="007D5704" w:rsidRPr="002D7B26" w:rsidRDefault="007D5704" w:rsidP="00F0190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Педагогический</w:t>
      </w:r>
      <w:r w:rsidRPr="002D7B26">
        <w:rPr>
          <w:spacing w:val="3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«Колушкинская специальная школа-интернат»</w:t>
      </w:r>
      <w:r w:rsidRPr="002D7B26">
        <w:rPr>
          <w:spacing w:val="33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разделяет </w:t>
      </w:r>
      <w:r w:rsidRPr="002D7B26">
        <w:rPr>
          <w:spacing w:val="-57"/>
          <w:sz w:val="28"/>
          <w:szCs w:val="28"/>
        </w:rPr>
        <w:t xml:space="preserve">  </w:t>
      </w:r>
      <w:r w:rsidRPr="002D7B26">
        <w:rPr>
          <w:sz w:val="28"/>
          <w:szCs w:val="28"/>
        </w:rPr>
        <w:t>ведущие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подходы к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 воспитательного процесса:</w:t>
      </w:r>
    </w:p>
    <w:p w:rsidR="007D5704" w:rsidRPr="002D7B26" w:rsidRDefault="007D5704" w:rsidP="00F01907">
      <w:pPr>
        <w:pStyle w:val="a5"/>
        <w:numPr>
          <w:ilvl w:val="1"/>
          <w:numId w:val="2"/>
        </w:numPr>
        <w:tabs>
          <w:tab w:val="left" w:pos="2835"/>
        </w:tabs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дифференцированный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деятельностностный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подход,</w:t>
      </w:r>
      <w:r w:rsidRPr="002D7B26">
        <w:rPr>
          <w:spacing w:val="18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включающий</w:t>
      </w:r>
      <w:r w:rsidRPr="002D7B26">
        <w:rPr>
          <w:spacing w:val="18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</w:t>
      </w:r>
    </w:p>
    <w:p w:rsidR="007D5704" w:rsidRPr="002D7B26" w:rsidRDefault="007D5704" w:rsidP="00F01907">
      <w:pPr>
        <w:pStyle w:val="a3"/>
        <w:tabs>
          <w:tab w:val="left" w:pos="2835"/>
        </w:tabs>
        <w:spacing w:before="62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 учебную, здоровьесберегающую, социально-общественную, трудовую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досуговую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среду;</w:t>
      </w:r>
    </w:p>
    <w:p w:rsidR="007D5704" w:rsidRPr="002D7B26" w:rsidRDefault="007D5704" w:rsidP="00F01907">
      <w:pPr>
        <w:pStyle w:val="a5"/>
        <w:numPr>
          <w:ilvl w:val="1"/>
          <w:numId w:val="2"/>
        </w:numPr>
        <w:tabs>
          <w:tab w:val="left" w:pos="2835"/>
        </w:tabs>
        <w:spacing w:before="6" w:line="232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неукоснительное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соблюдение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законности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соблюдения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конфиденциальности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нахождении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организации;</w:t>
      </w:r>
    </w:p>
    <w:p w:rsidR="007D5704" w:rsidRPr="002D7B26" w:rsidRDefault="007D5704" w:rsidP="00F01907">
      <w:pPr>
        <w:pStyle w:val="a5"/>
        <w:numPr>
          <w:ilvl w:val="1"/>
          <w:numId w:val="2"/>
        </w:numPr>
        <w:tabs>
          <w:tab w:val="left" w:pos="2835"/>
        </w:tabs>
        <w:spacing w:before="7" w:line="230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ориентир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психологически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комфортной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взрослого,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невозможно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конструктивное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педагогов.</w:t>
      </w:r>
    </w:p>
    <w:p w:rsidR="007D5704" w:rsidRPr="002D7B26" w:rsidRDefault="007D5704" w:rsidP="00F01907">
      <w:pPr>
        <w:pStyle w:val="a3"/>
        <w:spacing w:before="5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Одним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моментов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целенаправленно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воздействует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ученика,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удовлетворяя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видах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практической деятельности.</w:t>
      </w:r>
    </w:p>
    <w:p w:rsidR="007D5704" w:rsidRPr="002D7B26" w:rsidRDefault="007D5704" w:rsidP="00F0190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Представление широкого выбора направленностей, организация творческой работы 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 решает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задачи: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2" w:line="293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развитие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творческих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способностей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активности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школьников,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3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развитие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интересов,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3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формирование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мотивации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успеха,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3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создание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самоутверждения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самореализации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обществе,</w:t>
      </w:r>
    </w:p>
    <w:p w:rsidR="007D5704" w:rsidRPr="002D7B26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2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создание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личности.</w:t>
      </w:r>
    </w:p>
    <w:p w:rsidR="007D5704" w:rsidRPr="002D7B26" w:rsidRDefault="007D5704" w:rsidP="00F0190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6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кружков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секции.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блоке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задействовано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100%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интерната.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Ключевой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фигурой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руководитель, реализующий по отношению к детям защитную, личностно-развивающую,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организационную,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посредническую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разрешении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конфликтов)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функции.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руководителей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большое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внимание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уделяется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правилам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конструктивного общения со взрослыми и сверстниками, внешнему виду 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профилактике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безнадзорности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правонарушений,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правилам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дорожного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движения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безопасности пешеходов.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Спортивно-оздоровительная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эстетическое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посещение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выставок,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кинотеатров,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библиотек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всё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инициатива,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стремление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реализовать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намеченные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межведомственных и педагогических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проектов.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Центральным направлением работы классных руководителей по патриотическому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сентября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2022 года является занятие «Разговоры о важном», где согласно определенной тематике на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информационного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ресурса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всероссийского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широкомасштабного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проекта происходит обсуждение многий понятий актуальных для современных детей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подростков.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Работа классных руководителей по организации воспитательной среды, регулярное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совещаний,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семинаров,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конференций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более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качественного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 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образовательном учреждении.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Главным регулятором деятельности воспитанника во второй половине дня является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проводит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контролирует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выполнение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домашнего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проводит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внутригрупповые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выезды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экскурсии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группы, следит за соблюдением режима дня, участвует в организации и подготовке 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внешкольным и </w:t>
      </w:r>
      <w:r w:rsidR="00C71492" w:rsidRPr="002D7B26">
        <w:rPr>
          <w:sz w:val="28"/>
          <w:szCs w:val="28"/>
        </w:rPr>
        <w:t>внутри школьным</w:t>
      </w:r>
      <w:r w:rsidRPr="002D7B26">
        <w:rPr>
          <w:sz w:val="28"/>
          <w:szCs w:val="28"/>
        </w:rPr>
        <w:t xml:space="preserve"> мероприятиям, обеспечивает связь школы- интерната 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 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руководителем.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Эффективная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учитывает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отражает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этнокультурные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Ростовской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самобытность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края, 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 же ресурсы ближайших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партнеров.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В учреждении выстроено сетевое сотрудничество и взаимодействие с социальными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партнёрами, которое проявляется в совместной реализации образовательных проектов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социальных инициатив, в сохранении традиций, в совершенствовании 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 школы- интерната. Такая деятельность расширяет представления и круг общения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позволяет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получить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новый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опыт,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способствует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семьи.</w:t>
      </w:r>
    </w:p>
    <w:p w:rsidR="007D5704" w:rsidRPr="002D7B26" w:rsidRDefault="007D5704" w:rsidP="00F01907">
      <w:pPr>
        <w:pStyle w:val="a3"/>
        <w:spacing w:before="1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Социальными</w:t>
      </w:r>
      <w:r w:rsidRPr="002D7B26">
        <w:rPr>
          <w:spacing w:val="43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партнерами</w:t>
      </w:r>
      <w:r w:rsidRPr="002D7B26">
        <w:rPr>
          <w:spacing w:val="43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43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4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«Колушкинская специальная школа –интернат»</w:t>
      </w:r>
      <w:r w:rsidRPr="002D7B26">
        <w:rPr>
          <w:spacing w:val="42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являются:</w:t>
      </w:r>
      <w:r w:rsidRPr="002D7B26">
        <w:rPr>
          <w:spacing w:val="42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 ГБУСОН РО  «РЦ Тарасовского района», МЦБ Тарасовского района, МБУК Тарасовского района  РДК и КСДК с. Колушкино Юртовое казачье общество Митякинского юрта ОКО Донецкий округ ВКО ВВД, КДН и ЗП (комиссия по</w:t>
      </w:r>
      <w:r w:rsidRPr="002D7B26">
        <w:rPr>
          <w:sz w:val="28"/>
          <w:szCs w:val="28"/>
        </w:rPr>
        <w:tab/>
        <w:t>делам</w:t>
      </w:r>
      <w:r w:rsidR="0088069F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несовершеннолетних)</w:t>
      </w:r>
    </w:p>
    <w:p w:rsidR="007D5704" w:rsidRPr="002D7B26" w:rsidRDefault="007D5704" w:rsidP="00F01907">
      <w:pPr>
        <w:pStyle w:val="a3"/>
        <w:spacing w:before="1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многие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школе-интернате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сложилась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основополагающим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главенствующим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стало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оздоровление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ограниченными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здоровья.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Учитывается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комплекс показателей состояния здоровья из различных данных, в тесном сотрудничестве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ведется постоянный поиск путей совершенствования содержания основных направлений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здоровьесберегающей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Компонент здоровье сбережения окружающего пространства является ключевым 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реализуется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грамотно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отобранными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стратегиями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 соответствии с рекомендациями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специалистов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нозологической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особенностей,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запросов семей и ресурсов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учреждения.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Воспитательная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детьми,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находящимися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строится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учётом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особенностей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ребёнка,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Учитель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привлекает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ученика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мероприятиях,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Использование «электронных образовательных ресурсов» (ЭОР) и дистанционных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очень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важны.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Используются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только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время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вынужденной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изоляции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вовлечения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целенаправленный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дому,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находятся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длительном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лечении.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Социальные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 Ват цап 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Телеграмм,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),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неформальное общение между учениками, их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родителями, присутствуют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позволяет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знакомиться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сетевым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этикетом,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помощью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повышать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уровень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цифровой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грамотности.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Немало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важную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роль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играет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пространственная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предполагает включение обучающихся с 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только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освоение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открытой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 барьерной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создаваемой силами взрослых, но и самому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принять посильную активную позицию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помогать ее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развитию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обустройству.</w:t>
      </w:r>
    </w:p>
    <w:p w:rsidR="007D5704" w:rsidRPr="002D7B26" w:rsidRDefault="007D5704" w:rsidP="00F01907">
      <w:pPr>
        <w:pStyle w:val="a3"/>
        <w:tabs>
          <w:tab w:val="left" w:pos="3040"/>
          <w:tab w:val="left" w:pos="3663"/>
          <w:tab w:val="left" w:pos="4737"/>
          <w:tab w:val="left" w:pos="5191"/>
          <w:tab w:val="left" w:pos="6514"/>
          <w:tab w:val="left" w:pos="7992"/>
          <w:tab w:val="left" w:pos="8107"/>
          <w:tab w:val="left" w:pos="8783"/>
          <w:tab w:val="left" w:pos="9428"/>
          <w:tab w:val="left" w:pos="9618"/>
        </w:tabs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Окружающая</w:t>
      </w:r>
      <w:r w:rsidRPr="002D7B26">
        <w:rPr>
          <w:spacing w:val="4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</w:t>
      </w:r>
      <w:r w:rsidRPr="002D7B26">
        <w:rPr>
          <w:spacing w:val="6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предметно</w:t>
      </w:r>
      <w:r w:rsidRPr="002D7B26">
        <w:rPr>
          <w:spacing w:val="8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4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пространственная,</w:t>
      </w:r>
      <w:r w:rsidRPr="002D7B26">
        <w:rPr>
          <w:spacing w:val="4"/>
          <w:sz w:val="28"/>
          <w:szCs w:val="28"/>
        </w:rPr>
        <w:t xml:space="preserve"> </w:t>
      </w:r>
      <w:r w:rsidRPr="002D7B26">
        <w:rPr>
          <w:sz w:val="28"/>
          <w:szCs w:val="28"/>
        </w:rPr>
        <w:t>эстетическая</w:t>
      </w:r>
      <w:r w:rsidRPr="002D7B26">
        <w:rPr>
          <w:spacing w:val="7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среда</w:t>
      </w:r>
      <w:r w:rsidRPr="002D7B26">
        <w:rPr>
          <w:spacing w:val="4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</w:t>
      </w:r>
      <w:r w:rsidRPr="002D7B26">
        <w:rPr>
          <w:spacing w:val="-57"/>
          <w:sz w:val="28"/>
          <w:szCs w:val="28"/>
        </w:rPr>
        <w:t xml:space="preserve"> </w:t>
      </w:r>
      <w:r w:rsidR="00F01907" w:rsidRPr="002D7B26">
        <w:rPr>
          <w:sz w:val="28"/>
          <w:szCs w:val="28"/>
        </w:rPr>
        <w:t xml:space="preserve">интерната, </w:t>
      </w:r>
      <w:r w:rsidRPr="002D7B26">
        <w:rPr>
          <w:sz w:val="28"/>
          <w:szCs w:val="28"/>
        </w:rPr>
        <w:t>при</w:t>
      </w:r>
      <w:r w:rsidR="00F01907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ус</w:t>
      </w:r>
      <w:r w:rsidR="00F01907" w:rsidRPr="002D7B26">
        <w:rPr>
          <w:sz w:val="28"/>
          <w:szCs w:val="28"/>
        </w:rPr>
        <w:t xml:space="preserve">ловии ее грамотной организации, </w:t>
      </w:r>
      <w:r w:rsidRPr="002D7B26">
        <w:rPr>
          <w:sz w:val="28"/>
          <w:szCs w:val="28"/>
        </w:rPr>
        <w:t>отвечающей</w:t>
      </w:r>
      <w:r w:rsidR="00F01907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необходимым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специальным</w:t>
      </w:r>
      <w:r w:rsidRPr="002D7B26">
        <w:rPr>
          <w:spacing w:val="3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условиям</w:t>
      </w:r>
      <w:r w:rsidRPr="002D7B26">
        <w:rPr>
          <w:spacing w:val="3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воспитании  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3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обучения,</w:t>
      </w:r>
      <w:r w:rsidRPr="002D7B26">
        <w:rPr>
          <w:spacing w:val="32"/>
          <w:sz w:val="28"/>
          <w:szCs w:val="28"/>
        </w:rPr>
        <w:t xml:space="preserve"> </w:t>
      </w:r>
      <w:r w:rsidRPr="002D7B26">
        <w:rPr>
          <w:sz w:val="28"/>
          <w:szCs w:val="28"/>
        </w:rPr>
        <w:t>указанным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АООП</w:t>
      </w:r>
      <w:r w:rsidR="00F01907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33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6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5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3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нарушениями),</w:t>
      </w:r>
      <w:r w:rsidRPr="002D7B26">
        <w:rPr>
          <w:spacing w:val="5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обогащает</w:t>
      </w:r>
      <w:r w:rsidRPr="002D7B26">
        <w:rPr>
          <w:spacing w:val="6"/>
          <w:sz w:val="28"/>
          <w:szCs w:val="28"/>
        </w:rPr>
        <w:t xml:space="preserve"> </w:t>
      </w:r>
      <w:r w:rsidRPr="002D7B26">
        <w:rPr>
          <w:sz w:val="28"/>
          <w:szCs w:val="28"/>
        </w:rPr>
        <w:t>внутренний</w:t>
      </w:r>
      <w:r w:rsidRPr="002D7B26">
        <w:rPr>
          <w:spacing w:val="7"/>
          <w:sz w:val="28"/>
          <w:szCs w:val="28"/>
        </w:rPr>
        <w:t xml:space="preserve"> </w:t>
      </w:r>
      <w:r w:rsidRPr="002D7B26">
        <w:rPr>
          <w:sz w:val="28"/>
          <w:szCs w:val="28"/>
        </w:rPr>
        <w:t>мир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ребенка, способствует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 него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уверенности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 собственных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силах, чувства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вкуса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стиля,</w:t>
      </w:r>
      <w:r w:rsidRPr="002D7B26">
        <w:rPr>
          <w:spacing w:val="59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создает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атмосферу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психологического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комфорта,</w:t>
      </w:r>
      <w:r w:rsidR="00F01907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поднимает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настроение,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предупреждает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стрессовые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ситуации,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способствует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позитивному</w:t>
      </w:r>
      <w:r w:rsidRPr="002D7B26">
        <w:rPr>
          <w:spacing w:val="1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восприятию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ребенком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интерната.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Воспитывающее</w:t>
      </w:r>
      <w:r w:rsidRPr="002D7B26">
        <w:rPr>
          <w:spacing w:val="18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6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</w:t>
      </w:r>
      <w:r w:rsidRPr="002D7B26">
        <w:rPr>
          <w:spacing w:val="18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развивающее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влияние</w:t>
      </w:r>
      <w:r w:rsidRPr="002D7B26">
        <w:rPr>
          <w:spacing w:val="16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</w:t>
      </w:r>
      <w:r w:rsidRPr="002D7B26">
        <w:rPr>
          <w:spacing w:val="33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</w:t>
      </w:r>
      <w:r w:rsidRPr="002D7B26">
        <w:rPr>
          <w:spacing w:val="34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35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различные</w:t>
      </w:r>
      <w:r w:rsidRPr="002D7B26">
        <w:rPr>
          <w:spacing w:val="33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виды</w:t>
      </w:r>
      <w:r w:rsidRPr="002D7B26">
        <w:rPr>
          <w:spacing w:val="3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36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формы</w:t>
      </w:r>
      <w:r w:rsidR="00F01907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обустройству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освоению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пространственной среды.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Программа</w:t>
      </w:r>
      <w:r w:rsidRPr="002D7B26">
        <w:rPr>
          <w:spacing w:val="1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реализуется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основе</w:t>
      </w:r>
      <w:r w:rsidRPr="002D7B26">
        <w:rPr>
          <w:spacing w:val="10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накопленных</w:t>
      </w:r>
      <w:r w:rsidRPr="002D7B26">
        <w:rPr>
          <w:spacing w:val="13"/>
          <w:sz w:val="28"/>
          <w:szCs w:val="28"/>
        </w:rPr>
        <w:t xml:space="preserve"> </w:t>
      </w:r>
      <w:r w:rsidRPr="002D7B26">
        <w:rPr>
          <w:sz w:val="28"/>
          <w:szCs w:val="28"/>
        </w:rPr>
        <w:t>лучших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традиций</w:t>
      </w:r>
      <w:r w:rsidRPr="002D7B26">
        <w:rPr>
          <w:spacing w:val="1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современных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подходов.</w:t>
      </w:r>
    </w:p>
    <w:p w:rsidR="007D5704" w:rsidRPr="002D7B26" w:rsidRDefault="007D5704" w:rsidP="00F01907">
      <w:pPr>
        <w:pStyle w:val="a3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Семьи,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воспитывающих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единый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участвуют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родительском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родительском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комитете.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просвещения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действует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«Родительский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всеобуч».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Взаимодействие школы- интерната с родительскими сообществами позволяет выстроить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максимальную адресную совместную воспитательную работу согласно с родительскими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ожиданиям,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запросам,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также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интересам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конкретного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коллектива.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готова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долговременному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сущностному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взрослыми,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последовательное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вовлечение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общую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воспитательную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работу.</w:t>
      </w:r>
    </w:p>
    <w:p w:rsidR="0059008E" w:rsidRPr="002D7B26" w:rsidRDefault="0059008E" w:rsidP="00F01907">
      <w:pPr>
        <w:ind w:right="-142"/>
        <w:jc w:val="both"/>
        <w:rPr>
          <w:sz w:val="28"/>
          <w:szCs w:val="28"/>
        </w:rPr>
      </w:pPr>
    </w:p>
    <w:p w:rsidR="0059008E" w:rsidRPr="002D7B26" w:rsidRDefault="0059008E" w:rsidP="00F01907">
      <w:pPr>
        <w:pStyle w:val="3"/>
        <w:spacing w:line="274" w:lineRule="exact"/>
        <w:ind w:left="0" w:right="-142" w:firstLine="0"/>
        <w:jc w:val="center"/>
        <w:rPr>
          <w:sz w:val="28"/>
          <w:szCs w:val="28"/>
        </w:rPr>
      </w:pPr>
      <w:r w:rsidRPr="002D7B26">
        <w:rPr>
          <w:sz w:val="28"/>
          <w:szCs w:val="28"/>
        </w:rPr>
        <w:t>РАЗДЕЛ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2.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воспитания.</w:t>
      </w:r>
    </w:p>
    <w:p w:rsidR="0059008E" w:rsidRPr="002D7B26" w:rsidRDefault="0059008E" w:rsidP="00F01907">
      <w:pPr>
        <w:pStyle w:val="a3"/>
        <w:tabs>
          <w:tab w:val="left" w:pos="3117"/>
          <w:tab w:val="left" w:pos="3826"/>
          <w:tab w:val="left" w:pos="7366"/>
          <w:tab w:val="left" w:pos="8783"/>
          <w:tab w:val="left" w:pos="9491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Современный</w:t>
      </w:r>
      <w:r w:rsidRPr="002D7B26">
        <w:rPr>
          <w:spacing w:val="9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российский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национальный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идеал</w:t>
      </w:r>
      <w:r w:rsidRPr="002D7B26">
        <w:rPr>
          <w:sz w:val="28"/>
          <w:szCs w:val="28"/>
        </w:rPr>
        <w:tab/>
        <w:t>—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высоконравственный,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творческий, компетентный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гражданин  России,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принимающий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судьбу</w:t>
      </w:r>
      <w:r w:rsidRPr="002D7B26">
        <w:rPr>
          <w:spacing w:val="26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Отечества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свою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личную,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осознающий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ответственность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настоящее</w:t>
      </w:r>
      <w:r w:rsidR="00F01907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будущее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страны,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укоренённый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 духовных и культурных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многонационального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народа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Российской Федерации.</w:t>
      </w:r>
    </w:p>
    <w:p w:rsidR="0059008E" w:rsidRPr="002D7B26" w:rsidRDefault="0059008E" w:rsidP="00F01907">
      <w:pPr>
        <w:pStyle w:val="a3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идеалом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нормативными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правовыми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Российской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Федерации в сфере образования в ГКОУ РО  «Колушкинская специальная школа-интернат» определены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 :</w:t>
      </w:r>
    </w:p>
    <w:p w:rsidR="0059008E" w:rsidRPr="002D7B26" w:rsidRDefault="0059008E" w:rsidP="00F01907">
      <w:pPr>
        <w:pStyle w:val="a5"/>
        <w:numPr>
          <w:ilvl w:val="0"/>
          <w:numId w:val="2"/>
        </w:numPr>
        <w:spacing w:before="3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усвоение обучающимися знаний основных норм, которые общество выработало 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базовых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(в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усвоении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значимых </w:t>
      </w:r>
      <w:r w:rsidRPr="002D7B26">
        <w:rPr>
          <w:sz w:val="28"/>
          <w:szCs w:val="28"/>
        </w:rPr>
        <w:lastRenderedPageBreak/>
        <w:t>знаний);</w:t>
      </w:r>
    </w:p>
    <w:p w:rsidR="0059008E" w:rsidRPr="002D7B26" w:rsidRDefault="0059008E" w:rsidP="00F01907">
      <w:pPr>
        <w:pStyle w:val="a5"/>
        <w:numPr>
          <w:ilvl w:val="0"/>
          <w:numId w:val="2"/>
        </w:numPr>
        <w:spacing w:before="5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позитивного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общественным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отношений);</w:t>
      </w:r>
    </w:p>
    <w:p w:rsidR="0059008E" w:rsidRPr="002D7B26" w:rsidRDefault="0059008E" w:rsidP="00F01907">
      <w:pPr>
        <w:pStyle w:val="a5"/>
        <w:numPr>
          <w:ilvl w:val="0"/>
          <w:numId w:val="2"/>
        </w:numPr>
        <w:spacing w:before="4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приобретение обучающимися соответствующего этим ценностям опыта поведения,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опыта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применения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сформированных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практике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приобретении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опыта осуществления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 значимых дел).</w:t>
      </w:r>
    </w:p>
    <w:p w:rsidR="0059008E" w:rsidRPr="002D7B26" w:rsidRDefault="0059008E" w:rsidP="00F01907">
      <w:pPr>
        <w:pStyle w:val="a3"/>
        <w:spacing w:before="3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Программа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«Колушкинская специальная школа-интернат»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гармоничного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вхождения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налаживания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взаимоотношений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окружающими 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людьми.</w:t>
      </w:r>
    </w:p>
    <w:p w:rsidR="0059008E" w:rsidRPr="002D7B26" w:rsidRDefault="0059008E" w:rsidP="00F01907">
      <w:pPr>
        <w:pStyle w:val="a3"/>
        <w:spacing w:before="1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Стремление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достижению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поставленной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предполагает,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прежде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выявление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поддержку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положительной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динамики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личностных  образовательных результатах обучающихся с умственной отсталостью, а 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единый уровень воспитанности. В этой связи важны скоординированные усилия всего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коллектива обучающихся, вовлечение в воспитательную работу семьи обучающегося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значимых для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людей.</w:t>
      </w:r>
    </w:p>
    <w:p w:rsidR="0059008E" w:rsidRPr="002D7B26" w:rsidRDefault="0059008E" w:rsidP="00F01907">
      <w:pPr>
        <w:pStyle w:val="a3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Общая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конкретизируется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возрастных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особенностей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особых потребностей, обусловленных состоянием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здоровья.</w:t>
      </w:r>
    </w:p>
    <w:p w:rsidR="0059008E" w:rsidRPr="002D7B26" w:rsidRDefault="0059008E" w:rsidP="00F01907">
      <w:pPr>
        <w:pStyle w:val="a3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Основной целью воспитания является создание благоприятных условий для усвоения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 с умственной отсталостью социально значимых знаний - знаний основных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норм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живут.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станет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базой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накопления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опыта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 значимых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будущем.</w:t>
      </w:r>
    </w:p>
    <w:p w:rsidR="0059008E" w:rsidRPr="002D7B26" w:rsidRDefault="0059008E" w:rsidP="00F01907">
      <w:pPr>
        <w:pStyle w:val="a3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Приоритетные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ценностные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отношения:</w:t>
      </w:r>
    </w:p>
    <w:p w:rsidR="0059008E" w:rsidRPr="002D7B26" w:rsidRDefault="0059008E" w:rsidP="00F01907">
      <w:pPr>
        <w:pStyle w:val="a5"/>
        <w:numPr>
          <w:ilvl w:val="0"/>
          <w:numId w:val="2"/>
        </w:numPr>
        <w:spacing w:before="5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главной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опоре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человека,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взрослым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обучающимся;</w:t>
      </w:r>
    </w:p>
    <w:p w:rsidR="0059008E" w:rsidRPr="002D7B26" w:rsidRDefault="0059008E" w:rsidP="00F01907">
      <w:pPr>
        <w:pStyle w:val="a5"/>
        <w:numPr>
          <w:ilvl w:val="0"/>
          <w:numId w:val="2"/>
        </w:numPr>
        <w:spacing w:before="4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 труду как основному способу достижения жизненного благополучия человека,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залогу его успешного профессионального становления и ощущения уверенности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завтрашнем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дне;</w:t>
      </w:r>
    </w:p>
    <w:p w:rsidR="0059008E" w:rsidRPr="002D7B26" w:rsidRDefault="0059008E" w:rsidP="00F01907">
      <w:pPr>
        <w:pStyle w:val="a5"/>
        <w:numPr>
          <w:ilvl w:val="0"/>
          <w:numId w:val="2"/>
        </w:numPr>
        <w:spacing w:before="8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собственному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ресурсу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выполнения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общественно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значимых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задач, жизненных</w:t>
      </w:r>
      <w:r w:rsidRPr="002D7B26">
        <w:rPr>
          <w:spacing w:val="5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целей;</w:t>
      </w:r>
    </w:p>
    <w:p w:rsidR="0059008E" w:rsidRPr="002D7B26" w:rsidRDefault="0059008E" w:rsidP="00F01907">
      <w:pPr>
        <w:pStyle w:val="a5"/>
        <w:numPr>
          <w:ilvl w:val="0"/>
          <w:numId w:val="2"/>
        </w:numPr>
        <w:spacing w:before="2" w:line="294" w:lineRule="exact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формированию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культуры -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культуры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здоровье сбережения;</w:t>
      </w:r>
    </w:p>
    <w:p w:rsidR="0059008E" w:rsidRPr="002D7B26" w:rsidRDefault="0059008E" w:rsidP="00F01907">
      <w:pPr>
        <w:pStyle w:val="a5"/>
        <w:numPr>
          <w:ilvl w:val="0"/>
          <w:numId w:val="2"/>
        </w:numPr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</w:t>
      </w:r>
      <w:r w:rsidRPr="002D7B26">
        <w:rPr>
          <w:spacing w:val="22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своему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отечеству,</w:t>
      </w:r>
      <w:r w:rsidRPr="002D7B26">
        <w:rPr>
          <w:spacing w:val="25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своей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малой</w:t>
      </w:r>
      <w:r w:rsidRPr="002D7B26">
        <w:rPr>
          <w:spacing w:val="2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большой</w:t>
      </w:r>
      <w:r w:rsidRPr="002D7B26">
        <w:rPr>
          <w:spacing w:val="2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Родине,</w:t>
      </w:r>
      <w:r w:rsidRPr="002D7B26">
        <w:rPr>
          <w:spacing w:val="22"/>
          <w:sz w:val="28"/>
          <w:szCs w:val="28"/>
        </w:rPr>
        <w:t xml:space="preserve"> </w:t>
      </w:r>
      <w:r w:rsidRPr="002D7B26">
        <w:rPr>
          <w:sz w:val="28"/>
          <w:szCs w:val="28"/>
        </w:rPr>
        <w:t>историю</w:t>
      </w:r>
      <w:r w:rsidRPr="002D7B26">
        <w:rPr>
          <w:spacing w:val="2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2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культуру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необходимо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знать,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уважать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 сохранять;</w:t>
      </w:r>
    </w:p>
    <w:p w:rsidR="0059008E" w:rsidRPr="002D7B26" w:rsidRDefault="0059008E" w:rsidP="00F01907">
      <w:pPr>
        <w:pStyle w:val="a5"/>
        <w:numPr>
          <w:ilvl w:val="0"/>
          <w:numId w:val="2"/>
        </w:numPr>
        <w:spacing w:before="3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природе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источнику</w:t>
      </w:r>
      <w:r w:rsidRPr="002D7B26">
        <w:rPr>
          <w:spacing w:val="2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Земле,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основе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самого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>существования,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нуждающейся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защите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постоянном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внимании со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стороны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человека;</w:t>
      </w:r>
    </w:p>
    <w:p w:rsidR="00767DB7" w:rsidRPr="002D7B26" w:rsidRDefault="0059008E" w:rsidP="00F01907">
      <w:pPr>
        <w:pStyle w:val="a5"/>
        <w:numPr>
          <w:ilvl w:val="0"/>
          <w:numId w:val="2"/>
        </w:numPr>
        <w:spacing w:before="86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</w:t>
      </w:r>
      <w:r w:rsidRPr="002D7B26">
        <w:rPr>
          <w:spacing w:val="36"/>
          <w:sz w:val="28"/>
          <w:szCs w:val="28"/>
        </w:rPr>
        <w:t xml:space="preserve"> </w:t>
      </w:r>
      <w:r w:rsidRPr="002D7B26">
        <w:rPr>
          <w:sz w:val="28"/>
          <w:szCs w:val="28"/>
        </w:rPr>
        <w:t>миру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36"/>
          <w:sz w:val="28"/>
          <w:szCs w:val="28"/>
        </w:rPr>
        <w:t xml:space="preserve"> </w:t>
      </w:r>
      <w:r w:rsidRPr="002D7B26">
        <w:rPr>
          <w:sz w:val="28"/>
          <w:szCs w:val="28"/>
        </w:rPr>
        <w:t>главному</w:t>
      </w:r>
      <w:r w:rsidRPr="002D7B26">
        <w:rPr>
          <w:spacing w:val="33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принципу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человеческого</w:t>
      </w:r>
      <w:r w:rsidRPr="002D7B26">
        <w:rPr>
          <w:spacing w:val="36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общежития,</w:t>
      </w:r>
      <w:r w:rsidRPr="002D7B26">
        <w:rPr>
          <w:spacing w:val="38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условию</w:t>
      </w:r>
      <w:r w:rsidRPr="002D7B26">
        <w:rPr>
          <w:spacing w:val="36"/>
          <w:sz w:val="28"/>
          <w:szCs w:val="28"/>
        </w:rPr>
        <w:t xml:space="preserve"> </w:t>
      </w:r>
      <w:r w:rsidRPr="002D7B26">
        <w:rPr>
          <w:sz w:val="28"/>
          <w:szCs w:val="28"/>
        </w:rPr>
        <w:t>крепкой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дружбы,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налаживания отношений 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людьми;</w:t>
      </w:r>
    </w:p>
    <w:p w:rsidR="0059008E" w:rsidRPr="002D7B26" w:rsidRDefault="0059008E" w:rsidP="00F01907">
      <w:pPr>
        <w:pStyle w:val="a5"/>
        <w:numPr>
          <w:ilvl w:val="0"/>
          <w:numId w:val="2"/>
        </w:numPr>
        <w:spacing w:before="86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 знаниям как интеллектуальному ресурсу, обеспечивающему будущее человека,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результату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кропотливого,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увлекательного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учебного труда;</w:t>
      </w:r>
    </w:p>
    <w:p w:rsidR="0059008E" w:rsidRPr="002D7B26" w:rsidRDefault="0059008E" w:rsidP="00F01907">
      <w:pPr>
        <w:pStyle w:val="a5"/>
        <w:numPr>
          <w:ilvl w:val="0"/>
          <w:numId w:val="2"/>
        </w:numPr>
        <w:spacing w:before="5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 мировой и отечественной культуре как духовному богатству общества и важному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условию ощущения человеком полноты проживаемой жизни, которое дают ему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чтение,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музыка, искусство,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театр, творческое самовыражение.</w:t>
      </w:r>
    </w:p>
    <w:p w:rsidR="0059008E" w:rsidRPr="002D7B26" w:rsidRDefault="0059008E" w:rsidP="00F01907">
      <w:pPr>
        <w:pStyle w:val="a3"/>
        <w:spacing w:before="3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Сформулированная цель определяет ряд задач, максимально приближающих к 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достижению.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Задачами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«Колушкинская специальная </w:t>
      </w:r>
      <w:r w:rsidRPr="002D7B26">
        <w:rPr>
          <w:sz w:val="28"/>
          <w:szCs w:val="28"/>
        </w:rPr>
        <w:lastRenderedPageBreak/>
        <w:t>школа-интернат»</w:t>
      </w:r>
      <w:r w:rsidRPr="002D7B26">
        <w:rPr>
          <w:spacing w:val="57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являются: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8" w:line="230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реализовывать</w:t>
      </w:r>
      <w:r w:rsidRPr="002D7B26">
        <w:rPr>
          <w:spacing w:val="2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воспитательные</w:t>
      </w:r>
      <w:r w:rsidRPr="002D7B26">
        <w:rPr>
          <w:spacing w:val="20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возможности</w:t>
      </w:r>
      <w:r w:rsidRPr="002D7B26">
        <w:rPr>
          <w:spacing w:val="20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24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</w:t>
      </w:r>
      <w:r w:rsidRPr="002D7B26">
        <w:rPr>
          <w:spacing w:val="-58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событий,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поддерживать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обсуждения,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планирования,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организации,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анализа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школьном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сообществе;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3" w:line="230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реализовывать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 поддерживать активное участие классных сообществ в жизни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организации;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9" w:line="235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вовлекать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кружки,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секции,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клубы,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студии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реализовывать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вовлекать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обсуждение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работы;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3" w:line="230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использовать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поддерживать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использование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адекватных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обучающимися;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9" w:line="235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максимально использовать воспитательные возможности коррекционных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развивающих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последовательно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вовлекать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специалистов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сопровождения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обсуждение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способов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решения;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2" w:line="223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развивать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между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последовательность 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задач;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3" w:line="230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развивать внутри школьные системы наставничества,   опираясь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 традиции образовательной организации и требования профессионального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стандарта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«Специалист 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воспитания»;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3" w:line="230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выявлять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поддерживать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инициативы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самостоятельность;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ученическое самоуправление - как на уровне образовательной организации,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сообществ;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9" w:line="223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организовывать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экскурсии,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экспедиции,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походы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реализовывать 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воспитательный потенциал;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8" w:line="223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организовывать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раннюю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профориентационную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знакомить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миром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современных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профессий;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1" w:line="232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развивать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здоровьесберегающую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предметно-пространственную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коммуникативную среду образовательной организации и реализовывать 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возможности;</w:t>
      </w:r>
    </w:p>
    <w:p w:rsidR="0059008E" w:rsidRPr="002D7B26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3" w:line="235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организовать работу с семьями обучающихся, их родителями (законными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представителями),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насыщенной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жизни.</w:t>
      </w:r>
    </w:p>
    <w:p w:rsidR="0059008E" w:rsidRPr="002D7B26" w:rsidRDefault="0059008E" w:rsidP="00F01907">
      <w:pPr>
        <w:pStyle w:val="a3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Таким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освоения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общеобразовательных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включают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осознание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гражданской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идентичности,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сформированность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инициативы,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готовность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саморазвитию,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самоопределению,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наличие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мотивации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целенаправленной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деятельности, сформированность внутренней позиции личности как особого ценностного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 себе, окружающим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людям и жизни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целом.</w:t>
      </w:r>
    </w:p>
    <w:p w:rsidR="00F01907" w:rsidRPr="002D7B26" w:rsidRDefault="0059008E" w:rsidP="00F01907">
      <w:pPr>
        <w:pStyle w:val="a3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Воспитательная деятельность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 РО «Колушкинская специальная школа-интернат»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проходит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особых условиях: решаются как общепринятые в системе образования воспитательные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ограниченных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обеспечивается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удовлетворение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формируются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отсутствующие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социальные,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коммуникативные,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поведенческие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навыки,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качества.</w:t>
      </w:r>
    </w:p>
    <w:p w:rsidR="0059008E" w:rsidRPr="002D7B26" w:rsidRDefault="0059008E" w:rsidP="00F01907">
      <w:pPr>
        <w:pStyle w:val="a3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Планирование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аксиологического,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антропологического,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культурно-исторического,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системно-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деятельностного,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личностно-ориентированного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подходов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учётом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принципов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гуманистической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совместной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 и взрослых, следования нравственному примеру, безопасной жизнедеятельности,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возраст сообразности,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комплексности,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связи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жизнью,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коллективе и через коллектив.</w:t>
      </w:r>
    </w:p>
    <w:p w:rsidR="0059008E" w:rsidRPr="002D7B26" w:rsidRDefault="0059008E" w:rsidP="00767DB7">
      <w:pPr>
        <w:pStyle w:val="a3"/>
        <w:spacing w:before="1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Рабочая программа воспитания ГКОУ РО «Колушкинская специальная школа-интернат»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реализуется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единстве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направлениям:</w:t>
      </w:r>
    </w:p>
    <w:p w:rsidR="0059008E" w:rsidRPr="002D7B26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line="286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гражданское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воспитание;</w:t>
      </w:r>
    </w:p>
    <w:p w:rsidR="0059008E" w:rsidRPr="002D7B26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line="276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патриотическое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воспитание;</w:t>
      </w:r>
    </w:p>
    <w:p w:rsidR="0059008E" w:rsidRPr="002D7B26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line="276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духовно-нравственное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воспитание;</w:t>
      </w:r>
    </w:p>
    <w:p w:rsidR="0059008E" w:rsidRPr="002D7B26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line="276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эстетическое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воспитание;</w:t>
      </w:r>
    </w:p>
    <w:p w:rsidR="0059008E" w:rsidRPr="002D7B26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before="4" w:line="223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физическое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воспитание,</w:t>
      </w:r>
      <w:r w:rsidRPr="002D7B26">
        <w:rPr>
          <w:spacing w:val="16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формирование</w:t>
      </w:r>
      <w:r w:rsidRPr="002D7B26">
        <w:rPr>
          <w:spacing w:val="16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культуры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здорового</w:t>
      </w:r>
      <w:r w:rsidRPr="002D7B26">
        <w:rPr>
          <w:spacing w:val="16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образа</w:t>
      </w:r>
      <w:r w:rsidRPr="002D7B26">
        <w:rPr>
          <w:spacing w:val="16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эмоционального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благополучия;</w:t>
      </w:r>
    </w:p>
    <w:p w:rsidR="0059008E" w:rsidRPr="002D7B26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before="5" w:line="285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трудовое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воспитание;</w:t>
      </w:r>
    </w:p>
    <w:p w:rsidR="0059008E" w:rsidRPr="002D7B26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line="275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экологическое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воспитание;</w:t>
      </w:r>
    </w:p>
    <w:p w:rsidR="0059008E" w:rsidRPr="002D7B26" w:rsidRDefault="0059008E" w:rsidP="00767DB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Исходя из особенностей 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 РО  «Колушкинская специальная школа-интернат», 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психофизических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возможностей,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имеют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особое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содержание.</w:t>
      </w:r>
    </w:p>
    <w:p w:rsidR="0059008E" w:rsidRPr="002D7B26" w:rsidRDefault="0059008E" w:rsidP="00767DB7">
      <w:pPr>
        <w:pStyle w:val="a3"/>
        <w:spacing w:before="6"/>
        <w:ind w:left="567" w:right="-142" w:hanging="567"/>
        <w:rPr>
          <w:sz w:val="28"/>
          <w:szCs w:val="28"/>
        </w:rPr>
      </w:pPr>
    </w:p>
    <w:p w:rsidR="0059008E" w:rsidRPr="002D7B26" w:rsidRDefault="0059008E" w:rsidP="00767DB7">
      <w:pPr>
        <w:pStyle w:val="3"/>
        <w:spacing w:line="274" w:lineRule="exact"/>
        <w:ind w:left="567" w:right="-142" w:hanging="567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РАЗДЕЛ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3.Планируемые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(ожидаемые)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результаты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воспитания.</w:t>
      </w:r>
    </w:p>
    <w:p w:rsidR="0059008E" w:rsidRPr="002D7B26" w:rsidRDefault="0059008E" w:rsidP="00767DB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 ГКОУ РО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«Колушкинская специальная школа-интернат» результаты освоения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 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АООП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оцениваются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итоговые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момент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завершения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образования.</w:t>
      </w:r>
    </w:p>
    <w:p w:rsidR="0059008E" w:rsidRPr="002D7B26" w:rsidRDefault="0059008E" w:rsidP="00767DB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Освоение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АООП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предполагает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достижение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двух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результатов: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предметных.</w:t>
      </w:r>
    </w:p>
    <w:p w:rsidR="0059008E" w:rsidRPr="002D7B26" w:rsidRDefault="0059008E" w:rsidP="00767DB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структуре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планируемых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ведущее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место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принадлежит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результатам,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поскольку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именно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обеспечивают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овладение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комплексом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(жизненных) компетенций, необходимых для достижения основной цели современного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введения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культуру,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овладение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социокультурным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опытом.</w:t>
      </w:r>
    </w:p>
    <w:p w:rsidR="0059008E" w:rsidRPr="002D7B26" w:rsidRDefault="0059008E" w:rsidP="00767DB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Личностные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освоения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АООП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«Колушкинская специальная школа-интернат» образования включают индивидуально - личностные качества и социальные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(жизненные)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компетенции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ценностные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установки.</w:t>
      </w:r>
    </w:p>
    <w:p w:rsidR="0059008E" w:rsidRPr="002D7B26" w:rsidRDefault="0059008E" w:rsidP="00767DB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Речь идет об описании портрета обучающегося по завершении этапа обучения 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АООП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формулируется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исходя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современного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национального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идеала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специфики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 умственной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нарушениями).</w:t>
      </w:r>
    </w:p>
    <w:p w:rsidR="0059008E" w:rsidRPr="002D7B26" w:rsidRDefault="0059008E" w:rsidP="00767DB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освоения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АООП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относятся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сформированные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 навыки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 в: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4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ценностном</w:t>
      </w:r>
      <w:r w:rsidRPr="002D7B26">
        <w:rPr>
          <w:spacing w:val="13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отношении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любви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близким,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образовательному</w:t>
      </w:r>
      <w:r w:rsidRPr="002D7B26">
        <w:rPr>
          <w:spacing w:val="9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учреждению,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своему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селу, городу, народу, России;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  <w:tab w:val="left" w:pos="3855"/>
          <w:tab w:val="left" w:pos="5211"/>
          <w:tab w:val="left" w:pos="5537"/>
          <w:tab w:val="left" w:pos="6325"/>
          <w:tab w:val="left" w:pos="6663"/>
          <w:tab w:val="left" w:pos="8062"/>
          <w:tab w:val="left" w:pos="9192"/>
          <w:tab w:val="left" w:pos="10036"/>
        </w:tabs>
        <w:spacing w:before="2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ценностном</w:t>
      </w:r>
      <w:r w:rsidRPr="002D7B26">
        <w:rPr>
          <w:sz w:val="28"/>
          <w:szCs w:val="28"/>
        </w:rPr>
        <w:tab/>
        <w:t>отношении</w:t>
      </w:r>
      <w:r w:rsidRPr="002D7B26">
        <w:rPr>
          <w:sz w:val="28"/>
          <w:szCs w:val="28"/>
        </w:rPr>
        <w:tab/>
        <w:t>к</w:t>
      </w:r>
      <w:r w:rsidRPr="002D7B26">
        <w:rPr>
          <w:sz w:val="28"/>
          <w:szCs w:val="28"/>
        </w:rPr>
        <w:tab/>
        <w:t>труду</w:t>
      </w:r>
      <w:r w:rsidRPr="002D7B26">
        <w:rPr>
          <w:sz w:val="28"/>
          <w:szCs w:val="28"/>
        </w:rPr>
        <w:tab/>
        <w:t>и</w:t>
      </w:r>
      <w:r w:rsidRPr="002D7B26">
        <w:rPr>
          <w:sz w:val="28"/>
          <w:szCs w:val="28"/>
        </w:rPr>
        <w:tab/>
        <w:t>творчеству,</w:t>
      </w:r>
      <w:r w:rsidRPr="002D7B26">
        <w:rPr>
          <w:sz w:val="28"/>
          <w:szCs w:val="28"/>
        </w:rPr>
        <w:tab/>
        <w:t>человеку</w:t>
      </w:r>
      <w:r w:rsidRPr="002D7B26">
        <w:rPr>
          <w:sz w:val="28"/>
          <w:szCs w:val="28"/>
        </w:rPr>
        <w:tab/>
        <w:t>труда,</w:t>
      </w:r>
      <w:r w:rsidRPr="002D7B26">
        <w:rPr>
          <w:sz w:val="28"/>
          <w:szCs w:val="28"/>
        </w:rPr>
        <w:tab/>
      </w:r>
      <w:r w:rsidRPr="002D7B26">
        <w:rPr>
          <w:spacing w:val="-1"/>
          <w:sz w:val="28"/>
          <w:szCs w:val="28"/>
        </w:rPr>
        <w:t>трудовым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достижениям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человечества, трудолюбие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3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осознании</w:t>
      </w:r>
      <w:r w:rsidRPr="002D7B26">
        <w:rPr>
          <w:spacing w:val="42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себя</w:t>
      </w:r>
      <w:r w:rsidRPr="002D7B26">
        <w:rPr>
          <w:spacing w:val="42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43"/>
          <w:sz w:val="28"/>
          <w:szCs w:val="28"/>
        </w:rPr>
        <w:t xml:space="preserve"> </w:t>
      </w:r>
      <w:r w:rsidRPr="002D7B26">
        <w:rPr>
          <w:sz w:val="28"/>
          <w:szCs w:val="28"/>
        </w:rPr>
        <w:t>члена</w:t>
      </w:r>
      <w:r w:rsidRPr="002D7B26">
        <w:rPr>
          <w:spacing w:val="4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общества,</w:t>
      </w:r>
      <w:r w:rsidRPr="002D7B26">
        <w:rPr>
          <w:spacing w:val="42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гражданина</w:t>
      </w:r>
      <w:r w:rsidRPr="002D7B26">
        <w:rPr>
          <w:spacing w:val="4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Российской</w:t>
      </w:r>
      <w:r w:rsidRPr="002D7B26">
        <w:rPr>
          <w:spacing w:val="43"/>
          <w:sz w:val="28"/>
          <w:szCs w:val="28"/>
        </w:rPr>
        <w:t xml:space="preserve"> </w:t>
      </w:r>
      <w:r w:rsidRPr="002D7B26">
        <w:rPr>
          <w:sz w:val="28"/>
          <w:szCs w:val="28"/>
        </w:rPr>
        <w:t>Федерации,</w:t>
      </w:r>
      <w:r w:rsidRPr="002D7B26">
        <w:rPr>
          <w:spacing w:val="4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жителя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конкретного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региона;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5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элементарные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представления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об</w:t>
      </w:r>
      <w:r w:rsidRPr="002D7B26">
        <w:rPr>
          <w:spacing w:val="13"/>
          <w:sz w:val="28"/>
          <w:szCs w:val="28"/>
        </w:rPr>
        <w:t xml:space="preserve"> </w:t>
      </w:r>
      <w:r w:rsidRPr="002D7B26">
        <w:rPr>
          <w:sz w:val="28"/>
          <w:szCs w:val="28"/>
        </w:rPr>
        <w:t>эстетических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художественных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ценностях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отечественной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культуры;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5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эмоционально-ценностном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отношении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окружающей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среде,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необходимости</w:t>
      </w:r>
      <w:r w:rsidRPr="002D7B26">
        <w:rPr>
          <w:spacing w:val="16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охраны;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4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уважении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истории,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культуре,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национальным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особенностям,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традициям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образу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народов;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62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готовности</w:t>
      </w:r>
      <w:r w:rsidRPr="002D7B26">
        <w:rPr>
          <w:spacing w:val="37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следовать</w:t>
      </w:r>
      <w:r w:rsidRPr="002D7B26">
        <w:rPr>
          <w:spacing w:val="94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этическим</w:t>
      </w:r>
      <w:r w:rsidRPr="002D7B26">
        <w:rPr>
          <w:spacing w:val="94"/>
          <w:sz w:val="28"/>
          <w:szCs w:val="28"/>
        </w:rPr>
        <w:t xml:space="preserve"> </w:t>
      </w:r>
      <w:r w:rsidRPr="002D7B26">
        <w:rPr>
          <w:sz w:val="28"/>
          <w:szCs w:val="28"/>
        </w:rPr>
        <w:t>нормам</w:t>
      </w:r>
      <w:r w:rsidRPr="002D7B26">
        <w:rPr>
          <w:spacing w:val="94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</w:t>
      </w:r>
      <w:r w:rsidRPr="002D7B26">
        <w:rPr>
          <w:spacing w:val="95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94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повседневной</w:t>
      </w:r>
      <w:r w:rsidRPr="002D7B26">
        <w:rPr>
          <w:spacing w:val="96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93"/>
          <w:sz w:val="28"/>
          <w:szCs w:val="28"/>
        </w:rPr>
        <w:t xml:space="preserve"> </w:t>
      </w:r>
      <w:r w:rsidR="00C71492" w:rsidRPr="002D7B26">
        <w:rPr>
          <w:sz w:val="28"/>
          <w:szCs w:val="28"/>
        </w:rPr>
        <w:t>и профессиональной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готовности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дальнейшей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траектории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собственными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интересами и возможностями;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3" w:line="293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понимании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красоты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искусстве,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окружающей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действительности;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2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потребности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начальных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умениях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выражать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себя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доступных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наиболее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привлекательных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практической,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художественно-эстетической,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спортивно-физкультурной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7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развитии представлений об окружающем мире в совокупности его природных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компонентов;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5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расширении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круга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навыков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сотрудничества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взрослыми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сверстниками в разных социальных ситуациях; принятие и освоение различных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ролей;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4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принятии и освоении различных социальных ролей, умении взаимодействовать 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людьми,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коллективе;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овладении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навыками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коммуникации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принятыми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ритуалами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взаимодействия;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5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способности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представлениями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здоровом образе жизни, правах и обязанностях гражданина, нормах социального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взаимодействия;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7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способности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ориентироваться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окружающем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мире,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выбирать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целевые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смысловые установки в своих действиях и поступках, принимать элементарные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решения;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8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способности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организовывать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определять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выбирать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применять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практике,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оценивать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достигнутые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результаты;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7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мотивации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самореализации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творчестве,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практической,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общественно полезной деятельности.</w:t>
      </w:r>
    </w:p>
    <w:p w:rsidR="0059008E" w:rsidRPr="002D7B26" w:rsidRDefault="0059008E" w:rsidP="00767DB7">
      <w:pPr>
        <w:pStyle w:val="3"/>
        <w:spacing w:before="5"/>
        <w:ind w:left="567" w:right="-142" w:hanging="567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РАЗДЕЛ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4.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Виды,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формы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содержание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</w:p>
    <w:p w:rsidR="0059008E" w:rsidRPr="002D7B26" w:rsidRDefault="0059008E" w:rsidP="00767DB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lastRenderedPageBreak/>
        <w:t>Данный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раздел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состоит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нескольких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инвариантных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вариативных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модулей,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каждый из которых ориентирован на одну из поставленных школой задач воспитания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соответствует одному из направлений воспитательной работы школы-интерната. Модули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располагаются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учреждения.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комплекса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модулей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достижение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освоения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адаптированной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общеобразовательной программы образования обучающихся с умственной 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нарушениями).</w:t>
      </w:r>
    </w:p>
    <w:p w:rsidR="0059008E" w:rsidRPr="002D7B26" w:rsidRDefault="0059008E" w:rsidP="00767DB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Практическая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школы-интерната.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представлено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соответствующем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модуле.</w:t>
      </w:r>
    </w:p>
    <w:p w:rsidR="0059008E" w:rsidRPr="002D7B26" w:rsidRDefault="0059008E" w:rsidP="00767DB7">
      <w:pPr>
        <w:pStyle w:val="3"/>
        <w:ind w:left="567" w:right="-142" w:hanging="567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ИНВАРИАТИВНЫЕ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МОДУЛИ</w:t>
      </w:r>
    </w:p>
    <w:p w:rsidR="0059008E" w:rsidRPr="002D7B26" w:rsidRDefault="0059008E" w:rsidP="00767DB7">
      <w:pPr>
        <w:pStyle w:val="4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«Классное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руководство»</w:t>
      </w:r>
    </w:p>
    <w:p w:rsidR="0059008E" w:rsidRPr="002D7B26" w:rsidRDefault="0059008E" w:rsidP="00767DB7">
      <w:pPr>
        <w:pStyle w:val="a3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Классное руководство - особого вид педагогической деятельности, направленной,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первую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очередь,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социализации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работу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классом, классный руководитель: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line="293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организует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работу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созданию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коллектива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(группы);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line="293" w:lineRule="exact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осуществляет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индивидуальную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воспитательную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работу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взаимодействует с педагогическими работниками, специалистами коррекционно-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развивающего профиля, педагогами дополнительного образования, работающими с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данного класса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(группы);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3" w:line="237" w:lineRule="auto"/>
        <w:ind w:left="567" w:right="-142" w:hanging="567"/>
        <w:rPr>
          <w:sz w:val="28"/>
          <w:szCs w:val="28"/>
        </w:rPr>
      </w:pPr>
      <w:r w:rsidRPr="002D7B26">
        <w:rPr>
          <w:sz w:val="28"/>
          <w:szCs w:val="28"/>
        </w:rPr>
        <w:t>выносит проблемные ситуации в рамках воспитательной работы на обсуждение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психолого-педагогического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консилиума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организации;</w:t>
      </w:r>
    </w:p>
    <w:p w:rsidR="00767DB7" w:rsidRPr="002D7B26" w:rsidRDefault="0059008E" w:rsidP="00767DB7">
      <w:pPr>
        <w:pStyle w:val="a5"/>
        <w:numPr>
          <w:ilvl w:val="0"/>
          <w:numId w:val="2"/>
        </w:numPr>
        <w:spacing w:before="62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 xml:space="preserve">включает   </w:t>
      </w:r>
      <w:r w:rsidRPr="002D7B26">
        <w:rPr>
          <w:spacing w:val="4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в    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совместную    </w:t>
      </w:r>
      <w:r w:rsidRPr="002D7B26">
        <w:rPr>
          <w:spacing w:val="5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воспитательную    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работу   </w:t>
      </w:r>
      <w:r w:rsidRPr="002D7B26">
        <w:rPr>
          <w:spacing w:val="57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родителей    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(законных</w:t>
      </w:r>
    </w:p>
    <w:p w:rsidR="0059008E" w:rsidRPr="002D7B26" w:rsidRDefault="0059008E" w:rsidP="00767DB7">
      <w:pPr>
        <w:spacing w:before="62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представителей)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привлекает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братьев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сестер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 при подготовке открытых мероприятий, образовательных событий 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spacing w:before="5" w:line="237" w:lineRule="auto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совместно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администрацией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планирует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взаимодействие с внешними партнерами, а также с родительскими сообществами 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объединениями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лиц 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инвалидностью.</w:t>
      </w:r>
    </w:p>
    <w:p w:rsidR="0059008E" w:rsidRPr="002D7B26" w:rsidRDefault="0059008E" w:rsidP="00767DB7">
      <w:pPr>
        <w:pStyle w:val="4"/>
        <w:spacing w:before="1" w:line="275" w:lineRule="exact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Воспитательная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коллективом: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spacing w:before="1" w:line="237" w:lineRule="auto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инициирование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оказание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необходимой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помощи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детям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подготовке,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анализе;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spacing w:before="2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организация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полезных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вверенного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(познавательной,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трудовой,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спортивно-оздоровительной,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духовно-нравственной,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профорентационной направленности), позволяющие с одной стороны, вовлечь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них детей с самыми разными потребностями и тем самым дать им возможность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 реализоваться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них,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установить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упрочить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доверительные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 с обучающимися класса, стать для них значимым взрослым, задающим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образцы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 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 xml:space="preserve">проведение циклов классных часов как плодотворного и доверительного </w:t>
      </w:r>
      <w:r w:rsidRPr="002D7B26">
        <w:rPr>
          <w:sz w:val="28"/>
          <w:szCs w:val="28"/>
        </w:rPr>
        <w:lastRenderedPageBreak/>
        <w:t>общения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основанного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принципах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уважительного отношения к личности обучающегося, его интересов и склонностей,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поддержки активной позиции каждого обучающегося в беседе, предоставления 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возможности обсуждения и принятия решений по обсуждаемой проблеме, создания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благоприятной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 для общения;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походы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экскурсии,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организуемые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руководителями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представителями);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празднования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(группе)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дней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рождения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 включающие в себя подготовленные ученическими микро группами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поздравления,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микро мероприятия,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дающие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возможность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рефлексии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собственного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доступном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ему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уровне.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spacing w:line="237" w:lineRule="auto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выработка правил класса (группы), помогающих обучающимся освоить нормы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правила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общения,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которым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они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должны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следовать 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spacing w:before="2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взаимопомощи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вопросах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самообслуживания, так и в решении учебно-развивающих и воспитательных задач;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внутри классного наставничества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.</w:t>
      </w:r>
    </w:p>
    <w:p w:rsidR="0059008E" w:rsidRPr="002D7B26" w:rsidRDefault="0059008E" w:rsidP="00767DB7">
      <w:pPr>
        <w:pStyle w:val="4"/>
        <w:spacing w:line="275" w:lineRule="exact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Индивидуальная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воспитательная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обучающимися: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изучение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особенностей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наблюдение за поведением школьников в их повседневной жизни, в специально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создаваемых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ситуациях,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играх,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погружающих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человеческих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отношений, в организуемых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беседах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 тем или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нравственным проблемам; результаты наблюдения сверяются с результатами бесед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классного руководителя с родителями школьников, с преподающими в его классе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учителями, а также (при необходимости) – со школьным психологом, социальным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педагогом.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поддержка ребенка в решении важных для него жизненных проблем (налаживание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взаимоотношений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одноклассниками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учителями,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выбор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дальнейшего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трудоустройства,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успеваемость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т.п.),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когда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трансформируется классным руководителем в задачу для школьника, которую они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стараются решить.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индивидуальная работа со школьниками класса, направленная на заполнение 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портфолио,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фиксируют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свои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учебные,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творческие,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спортивные,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достижения,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 ходе индивидуальных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неформальных бесед с классным руководителем в начале каждого года планируют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конце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года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вместе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анализируют свои</w:t>
      </w:r>
      <w:r w:rsidRPr="002D7B26">
        <w:rPr>
          <w:spacing w:val="4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успехи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неудачи.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spacing w:before="62" w:line="293" w:lineRule="exact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коррекция</w:t>
      </w:r>
      <w:r w:rsidRPr="002D7B26">
        <w:rPr>
          <w:spacing w:val="45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</w:t>
      </w:r>
      <w:r w:rsidRPr="002D7B26">
        <w:rPr>
          <w:spacing w:val="45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</w:t>
      </w:r>
      <w:r w:rsidRPr="002D7B26">
        <w:rPr>
          <w:spacing w:val="47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49"/>
          <w:sz w:val="28"/>
          <w:szCs w:val="28"/>
        </w:rPr>
        <w:t xml:space="preserve"> </w:t>
      </w:r>
      <w:r w:rsidRPr="002D7B26">
        <w:rPr>
          <w:sz w:val="28"/>
          <w:szCs w:val="28"/>
        </w:rPr>
        <w:t>частные</w:t>
      </w:r>
      <w:r w:rsidRPr="002D7B26">
        <w:rPr>
          <w:spacing w:val="49"/>
          <w:sz w:val="28"/>
          <w:szCs w:val="28"/>
        </w:rPr>
        <w:t xml:space="preserve"> </w:t>
      </w:r>
      <w:r w:rsidRPr="002D7B26">
        <w:rPr>
          <w:sz w:val="28"/>
          <w:szCs w:val="28"/>
        </w:rPr>
        <w:t>беседы</w:t>
      </w:r>
      <w:r w:rsidRPr="002D7B26">
        <w:rPr>
          <w:spacing w:val="48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47"/>
          <w:sz w:val="28"/>
          <w:szCs w:val="28"/>
        </w:rPr>
        <w:t xml:space="preserve"> </w:t>
      </w:r>
      <w:r w:rsidRPr="002D7B26">
        <w:rPr>
          <w:sz w:val="28"/>
          <w:szCs w:val="28"/>
        </w:rPr>
        <w:t>ним,</w:t>
      </w:r>
      <w:r w:rsidRPr="002D7B26">
        <w:rPr>
          <w:spacing w:val="48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49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родителями</w:t>
      </w:r>
      <w:r w:rsidRPr="002D7B26">
        <w:rPr>
          <w:spacing w:val="49"/>
          <w:sz w:val="28"/>
          <w:szCs w:val="28"/>
        </w:rPr>
        <w:t xml:space="preserve"> </w:t>
      </w:r>
      <w:r w:rsidRPr="002D7B26">
        <w:rPr>
          <w:sz w:val="28"/>
          <w:szCs w:val="28"/>
        </w:rPr>
        <w:t>или</w:t>
      </w:r>
      <w:r w:rsidR="00767DB7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законными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представителями,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учащимися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проводимые школьным психологом тренинги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общения;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предложение взять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себя ответственность за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 или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иное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поручение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классе.</w:t>
      </w:r>
    </w:p>
    <w:p w:rsidR="0059008E" w:rsidRPr="002D7B26" w:rsidRDefault="0059008E" w:rsidP="00767DB7">
      <w:pPr>
        <w:pStyle w:val="4"/>
        <w:spacing w:before="5" w:line="275" w:lineRule="exact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Взаимодействие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со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специалистами,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работающими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класса: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регулярные консультации классного руководителя с учителями- предметниками,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специалистами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единства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мнений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требований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предупреждение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разрешение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конфликтов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между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учителями и обучающимися;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spacing w:line="237" w:lineRule="auto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проведение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мини-педсоветов,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конкретных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 интеграцию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влияний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spacing w:before="5" w:line="237" w:lineRule="auto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привлечение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внутри классных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делах, дающих педагогам возможность лучше узнавать и понимать своих учеников,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увидев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иной,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отличной от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обстановке;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spacing w:before="5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привлечение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родительских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собраниях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объединения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усилий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обучающихся;</w:t>
      </w:r>
    </w:p>
    <w:p w:rsidR="0059008E" w:rsidRPr="002D7B26" w:rsidRDefault="0059008E" w:rsidP="00767DB7">
      <w:pPr>
        <w:pStyle w:val="a5"/>
        <w:numPr>
          <w:ilvl w:val="0"/>
          <w:numId w:val="2"/>
        </w:numPr>
        <w:spacing w:line="293" w:lineRule="exact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участи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психолого-педагогического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консилиума.</w:t>
      </w:r>
    </w:p>
    <w:p w:rsidR="00077B6D" w:rsidRPr="002D7B26" w:rsidRDefault="00077B6D" w:rsidP="00767DB7">
      <w:pPr>
        <w:pStyle w:val="4"/>
        <w:spacing w:line="240" w:lineRule="auto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Взаимодействие с родителями (законными представителями) обучающихся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 работы:</w:t>
      </w:r>
    </w:p>
    <w:p w:rsidR="00077B6D" w:rsidRPr="002D7B26" w:rsidRDefault="00077B6D" w:rsidP="00767DB7">
      <w:pPr>
        <w:pStyle w:val="a5"/>
        <w:numPr>
          <w:ilvl w:val="0"/>
          <w:numId w:val="2"/>
        </w:numPr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регулярное информирование родителей (законных представителей) об успехах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детей, 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(группы)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целом;</w:t>
      </w:r>
    </w:p>
    <w:p w:rsidR="00077B6D" w:rsidRPr="002D7B26" w:rsidRDefault="00077B6D" w:rsidP="00767DB7">
      <w:pPr>
        <w:pStyle w:val="a5"/>
        <w:numPr>
          <w:ilvl w:val="0"/>
          <w:numId w:val="2"/>
        </w:numPr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помощь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представителям)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регулировании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 между ними, администрацией образовательной организации и другими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специалистами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коррекционно-развивающего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профиля;</w:t>
      </w:r>
    </w:p>
    <w:p w:rsidR="00077B6D" w:rsidRPr="002D7B26" w:rsidRDefault="00077B6D" w:rsidP="00767DB7">
      <w:pPr>
        <w:pStyle w:val="a5"/>
        <w:numPr>
          <w:ilvl w:val="0"/>
          <w:numId w:val="2"/>
        </w:numPr>
        <w:spacing w:line="237" w:lineRule="auto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организация родительских собраний, происходящих в разных формах (Круглый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стол,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деловая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игра),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обсуждения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наиболее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актуальных проблем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 обучающихся;</w:t>
      </w:r>
    </w:p>
    <w:p w:rsidR="00077B6D" w:rsidRPr="002D7B26" w:rsidRDefault="00077B6D" w:rsidP="00767DB7">
      <w:pPr>
        <w:pStyle w:val="a5"/>
        <w:numPr>
          <w:ilvl w:val="0"/>
          <w:numId w:val="2"/>
        </w:numPr>
        <w:spacing w:before="8" w:line="237" w:lineRule="auto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коммуникация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 родительскими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сообществами,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участвующими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управлении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вопросов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обучающихся;</w:t>
      </w:r>
    </w:p>
    <w:p w:rsidR="00077B6D" w:rsidRPr="002D7B26" w:rsidRDefault="00077B6D" w:rsidP="00767DB7">
      <w:pPr>
        <w:pStyle w:val="a5"/>
        <w:numPr>
          <w:ilvl w:val="0"/>
          <w:numId w:val="2"/>
        </w:numPr>
        <w:spacing w:before="4" w:line="237" w:lineRule="auto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привлечение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членов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класса;</w:t>
      </w:r>
    </w:p>
    <w:p w:rsidR="00077B6D" w:rsidRPr="002D7B26" w:rsidRDefault="00077B6D" w:rsidP="00767DB7">
      <w:pPr>
        <w:pStyle w:val="a5"/>
        <w:numPr>
          <w:ilvl w:val="0"/>
          <w:numId w:val="2"/>
        </w:numPr>
        <w:spacing w:before="5" w:line="237" w:lineRule="auto"/>
        <w:ind w:left="426" w:right="-142" w:hanging="426"/>
        <w:rPr>
          <w:sz w:val="28"/>
          <w:szCs w:val="28"/>
        </w:rPr>
      </w:pPr>
      <w:r w:rsidRPr="002D7B26">
        <w:rPr>
          <w:sz w:val="28"/>
          <w:szCs w:val="28"/>
        </w:rPr>
        <w:t>организация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базе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(праздников,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конкурсов,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соревнований),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направленных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детско-взрослого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сообщества.</w:t>
      </w:r>
    </w:p>
    <w:p w:rsidR="00767DB7" w:rsidRPr="002D7B26" w:rsidRDefault="00767DB7" w:rsidP="00767DB7">
      <w:pPr>
        <w:pStyle w:val="a5"/>
        <w:spacing w:before="5" w:line="237" w:lineRule="auto"/>
        <w:ind w:left="426" w:right="-142" w:firstLine="0"/>
        <w:rPr>
          <w:sz w:val="28"/>
          <w:szCs w:val="28"/>
        </w:rPr>
      </w:pP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2220"/>
        <w:gridCol w:w="2220"/>
        <w:gridCol w:w="5483"/>
      </w:tblGrid>
      <w:tr w:rsidR="00767DB7" w:rsidRPr="002D7B26" w:rsidTr="00911EB8">
        <w:tc>
          <w:tcPr>
            <w:tcW w:w="2030" w:type="dxa"/>
          </w:tcPr>
          <w:p w:rsidR="00767DB7" w:rsidRPr="002D7B26" w:rsidRDefault="00767DB7" w:rsidP="00767DB7">
            <w:pPr>
              <w:jc w:val="center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081" w:type="dxa"/>
          </w:tcPr>
          <w:p w:rsidR="00767DB7" w:rsidRPr="002D7B26" w:rsidRDefault="00767DB7" w:rsidP="00767DB7">
            <w:pPr>
              <w:jc w:val="center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5812" w:type="dxa"/>
          </w:tcPr>
          <w:p w:rsidR="00767DB7" w:rsidRPr="002D7B26" w:rsidRDefault="00767DB7" w:rsidP="00767DB7">
            <w:pPr>
              <w:jc w:val="center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Формы и виды деятельности</w:t>
            </w:r>
          </w:p>
        </w:tc>
      </w:tr>
      <w:tr w:rsidR="00767DB7" w:rsidRPr="002D7B26" w:rsidTr="00911EB8">
        <w:tc>
          <w:tcPr>
            <w:tcW w:w="2030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Воспитательная работа с классным коллективом</w:t>
            </w:r>
          </w:p>
        </w:tc>
        <w:tc>
          <w:tcPr>
            <w:tcW w:w="2081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 xml:space="preserve">Формирование и </w:t>
            </w:r>
            <w:r w:rsidRPr="002D7B26">
              <w:rPr>
                <w:sz w:val="28"/>
                <w:szCs w:val="28"/>
              </w:rPr>
              <w:tab/>
              <w:t xml:space="preserve">  развитие коллектива класса</w:t>
            </w:r>
          </w:p>
        </w:tc>
        <w:tc>
          <w:tcPr>
            <w:tcW w:w="5812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 опрос  обучающихся по интересам  и увлечений обучающихся;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-проектирование целей, перспектив и образа жизнедеятельности классного коллектива с помощью игры;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lastRenderedPageBreak/>
              <w:t>- проведение классных часов, как часов плодотворного и доверительного общения педагога и школьников: «Если вы вежливы», «Я и моё место в жизни» и т.п. тематические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классные часы к государственным датам «День народного Единства», «Дети войны», классные часы по профориентации и др.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-сплочение коллектива класса через игры и упражнения на сплочение, походы и экскурсии, праздник «День рождения класса» и т.п.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 xml:space="preserve">-организация органов </w:t>
            </w:r>
            <w:r w:rsidR="00C71492" w:rsidRPr="002D7B26">
              <w:rPr>
                <w:sz w:val="28"/>
                <w:szCs w:val="28"/>
              </w:rPr>
              <w:t>со управления</w:t>
            </w:r>
            <w:r w:rsidRPr="002D7B26">
              <w:rPr>
                <w:sz w:val="28"/>
                <w:szCs w:val="28"/>
              </w:rPr>
              <w:t xml:space="preserve"> в классе: выработка законов класса, выборы командира</w:t>
            </w:r>
            <w:r w:rsidRPr="002D7B26">
              <w:rPr>
                <w:sz w:val="28"/>
                <w:szCs w:val="28"/>
              </w:rPr>
              <w:tab/>
              <w:t>класса, руководителей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отделов, разделение детей на временные инициативные группы;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-установление позитивных отношений с другими классными коллективами (через подготовку и проведение ключевого общешкольного дела): «День знаний»,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«День учителя», «Дни здоровья», «Новый год  у ворот!» и др.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</w:p>
        </w:tc>
      </w:tr>
      <w:tr w:rsidR="00767DB7" w:rsidRPr="002D7B26" w:rsidTr="00911EB8">
        <w:tc>
          <w:tcPr>
            <w:tcW w:w="2030" w:type="dxa"/>
            <w:vMerge w:val="restart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lastRenderedPageBreak/>
              <w:t>Индивидуальная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воспитательная работа с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2081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Изучение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особенностей личностного</w:t>
            </w:r>
            <w:r w:rsidRPr="002D7B26">
              <w:rPr>
                <w:sz w:val="28"/>
                <w:szCs w:val="28"/>
              </w:rPr>
              <w:tab/>
              <w:t>развития обучающихся класса.</w:t>
            </w:r>
          </w:p>
        </w:tc>
        <w:tc>
          <w:tcPr>
            <w:tcW w:w="5812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-наблюдение;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-изучение личных дел обучающихся, собеседование с учителями – предметниками;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-использование анкет, тестов, для изучения</w:t>
            </w:r>
            <w:r w:rsidRPr="002D7B26">
              <w:rPr>
                <w:sz w:val="28"/>
                <w:szCs w:val="28"/>
              </w:rPr>
              <w:tab/>
              <w:t>мотивации</w:t>
            </w:r>
            <w:r w:rsidRPr="002D7B26">
              <w:rPr>
                <w:sz w:val="28"/>
                <w:szCs w:val="28"/>
              </w:rPr>
              <w:tab/>
              <w:t>учащихся, конкретной группы учащихся или класса в целом, уровень тревожности учащихся класса;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-проведение</w:t>
            </w:r>
            <w:r w:rsidRPr="002D7B26">
              <w:rPr>
                <w:sz w:val="28"/>
                <w:szCs w:val="28"/>
              </w:rPr>
              <w:tab/>
              <w:t>индивидуальных</w:t>
            </w:r>
            <w:r w:rsidRPr="002D7B26">
              <w:rPr>
                <w:sz w:val="28"/>
                <w:szCs w:val="28"/>
              </w:rPr>
              <w:tab/>
              <w:t>и групповых диагностических бесед.</w:t>
            </w:r>
          </w:p>
        </w:tc>
      </w:tr>
      <w:tr w:rsidR="00767DB7" w:rsidRPr="002D7B26" w:rsidTr="00911EB8">
        <w:tc>
          <w:tcPr>
            <w:tcW w:w="2030" w:type="dxa"/>
            <w:vMerge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Организация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совместных интересных и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полезных дел для личностного развития ребёнка.</w:t>
            </w:r>
          </w:p>
        </w:tc>
        <w:tc>
          <w:tcPr>
            <w:tcW w:w="5812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-совместное планирования работы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каждого месяца, подведение итогов;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-формирование традиций в классном коллективе: «День именинника», концерты для мам, бабушек, пап, «Вот и стали мы на год взрослей» и т.п.;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-сбор информации об увлечениях и интересах обучающихся и их родителей для организации интересных и полезных дел: экскурсии «Осенняя тропинка»,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lastRenderedPageBreak/>
              <w:t>«Мастер-класс» от мамы (для мам),выставка работ родителей и детей, т.п.;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-создание ситуации выбора и успеха.</w:t>
            </w:r>
          </w:p>
        </w:tc>
      </w:tr>
      <w:tr w:rsidR="00767DB7" w:rsidRPr="002D7B26" w:rsidTr="00911EB8">
        <w:tc>
          <w:tcPr>
            <w:tcW w:w="2030" w:type="dxa"/>
            <w:vMerge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Индивидуальная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работа</w:t>
            </w:r>
            <w:r w:rsidRPr="002D7B26">
              <w:rPr>
                <w:sz w:val="28"/>
                <w:szCs w:val="28"/>
              </w:rPr>
              <w:tab/>
              <w:t>с</w:t>
            </w:r>
            <w:r w:rsidRPr="002D7B26">
              <w:rPr>
                <w:sz w:val="28"/>
                <w:szCs w:val="28"/>
              </w:rPr>
              <w:tab/>
              <w:t>учащимися класса.</w:t>
            </w:r>
          </w:p>
        </w:tc>
        <w:tc>
          <w:tcPr>
            <w:tcW w:w="5812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-работа</w:t>
            </w:r>
            <w:r w:rsidRPr="002D7B26">
              <w:rPr>
                <w:sz w:val="28"/>
                <w:szCs w:val="28"/>
              </w:rPr>
              <w:tab/>
              <w:t>классного</w:t>
            </w:r>
            <w:r w:rsidRPr="002D7B26">
              <w:rPr>
                <w:sz w:val="28"/>
                <w:szCs w:val="28"/>
              </w:rPr>
              <w:tab/>
              <w:t>руководителя,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воспитателя, педагога-психолога с учащимися, имеющими психологические проблемы;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-проба учащимися различных социальных ролей;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-вовлечение учащихся в социально значимую деятельность.</w:t>
            </w:r>
          </w:p>
        </w:tc>
      </w:tr>
      <w:tr w:rsidR="00767DB7" w:rsidRPr="002D7B26" w:rsidTr="00911EB8">
        <w:tc>
          <w:tcPr>
            <w:tcW w:w="2030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Работа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улучшению успеваемости в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классе</w:t>
            </w:r>
            <w:r w:rsidRPr="002D7B26">
              <w:rPr>
                <w:sz w:val="28"/>
                <w:szCs w:val="28"/>
              </w:rPr>
              <w:tab/>
              <w:t>по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отдельным предметам.</w:t>
            </w:r>
          </w:p>
        </w:tc>
        <w:tc>
          <w:tcPr>
            <w:tcW w:w="5812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-контроль</w:t>
            </w:r>
            <w:r w:rsidRPr="002D7B26">
              <w:rPr>
                <w:sz w:val="28"/>
                <w:szCs w:val="28"/>
              </w:rPr>
              <w:tab/>
              <w:t>за</w:t>
            </w:r>
            <w:r w:rsidRPr="002D7B26">
              <w:rPr>
                <w:sz w:val="28"/>
                <w:szCs w:val="28"/>
              </w:rPr>
              <w:tab/>
              <w:t>успеваемостью</w:t>
            </w:r>
            <w:r w:rsidRPr="002D7B26">
              <w:rPr>
                <w:sz w:val="28"/>
                <w:szCs w:val="28"/>
              </w:rPr>
              <w:tab/>
              <w:t>учащихся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класса;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-контроль за посещением консультаций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по предметам, дополнительных занятий с педагогами;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-организация учебной взаимопомощи одноклассников.</w:t>
            </w:r>
          </w:p>
        </w:tc>
      </w:tr>
      <w:tr w:rsidR="00767DB7" w:rsidRPr="002D7B26" w:rsidTr="00911EB8">
        <w:tc>
          <w:tcPr>
            <w:tcW w:w="2030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Работа</w:t>
            </w:r>
            <w:r w:rsidRPr="002D7B26">
              <w:rPr>
                <w:sz w:val="28"/>
                <w:szCs w:val="28"/>
              </w:rPr>
              <w:tab/>
              <w:t>с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обучающимися, состоящими</w:t>
            </w:r>
            <w:r w:rsidRPr="002D7B26">
              <w:rPr>
                <w:sz w:val="28"/>
                <w:szCs w:val="28"/>
              </w:rPr>
              <w:tab/>
              <w:t>на различных видах учёта, в «группе риска»,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оказавшимся</w:t>
            </w:r>
            <w:r w:rsidRPr="002D7B26">
              <w:rPr>
                <w:sz w:val="28"/>
                <w:szCs w:val="28"/>
              </w:rPr>
              <w:tab/>
              <w:t>в трудной жизненной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ситуации.</w:t>
            </w:r>
          </w:p>
        </w:tc>
        <w:tc>
          <w:tcPr>
            <w:tcW w:w="5812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 контроль за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свободным время провождением;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-вовлечение</w:t>
            </w:r>
            <w:r w:rsidRPr="002D7B26">
              <w:rPr>
                <w:sz w:val="28"/>
                <w:szCs w:val="28"/>
              </w:rPr>
              <w:tab/>
              <w:t>детей</w:t>
            </w:r>
            <w:r w:rsidRPr="002D7B26">
              <w:rPr>
                <w:sz w:val="28"/>
                <w:szCs w:val="28"/>
              </w:rPr>
              <w:tab/>
              <w:t>в</w:t>
            </w:r>
            <w:r w:rsidRPr="002D7B26">
              <w:rPr>
                <w:sz w:val="28"/>
                <w:szCs w:val="28"/>
              </w:rPr>
              <w:tab/>
              <w:t>кружки дополнительного образования;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-делегирование отдельных поручений в классе и т.д.;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-разбор</w:t>
            </w:r>
            <w:r w:rsidRPr="002D7B26">
              <w:rPr>
                <w:sz w:val="28"/>
                <w:szCs w:val="28"/>
              </w:rPr>
              <w:tab/>
              <w:t>ситуаций</w:t>
            </w:r>
            <w:r w:rsidRPr="002D7B26">
              <w:rPr>
                <w:sz w:val="28"/>
                <w:szCs w:val="28"/>
              </w:rPr>
              <w:tab/>
              <w:t>на</w:t>
            </w:r>
            <w:r w:rsidRPr="002D7B26">
              <w:rPr>
                <w:sz w:val="28"/>
                <w:szCs w:val="28"/>
              </w:rPr>
              <w:tab/>
              <w:t>Совете</w:t>
            </w:r>
            <w:r w:rsidRPr="002D7B26">
              <w:rPr>
                <w:sz w:val="28"/>
                <w:szCs w:val="28"/>
              </w:rPr>
              <w:tab/>
              <w:t>по профилактике с приглашением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родителей.</w:t>
            </w:r>
          </w:p>
        </w:tc>
      </w:tr>
      <w:tr w:rsidR="00767DB7" w:rsidRPr="002D7B26" w:rsidTr="00911EB8">
        <w:tc>
          <w:tcPr>
            <w:tcW w:w="2030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Взаимодействие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со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специалистами, работающими с обучающимися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класса</w:t>
            </w:r>
          </w:p>
        </w:tc>
        <w:tc>
          <w:tcPr>
            <w:tcW w:w="2081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Регулярное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взаимодействие классного руководителя с учителями-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предметниками.</w:t>
            </w:r>
          </w:p>
        </w:tc>
        <w:tc>
          <w:tcPr>
            <w:tcW w:w="5812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-посещение учебных занятий;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-мини-педсоветы по проблемам класса;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-индивидуальные беседы с учащимися и их родителями.</w:t>
            </w:r>
          </w:p>
        </w:tc>
      </w:tr>
      <w:tr w:rsidR="00767DB7" w:rsidRPr="002D7B26" w:rsidTr="00911EB8">
        <w:tc>
          <w:tcPr>
            <w:tcW w:w="2030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Взаимодействие</w:t>
            </w:r>
          </w:p>
          <w:p w:rsidR="00767DB7" w:rsidRPr="002D7B26" w:rsidRDefault="00A538B0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 xml:space="preserve">с </w:t>
            </w:r>
            <w:r w:rsidR="00767DB7" w:rsidRPr="002D7B26">
              <w:rPr>
                <w:sz w:val="28"/>
                <w:szCs w:val="28"/>
              </w:rPr>
              <w:t>родителями (законными</w:t>
            </w:r>
          </w:p>
          <w:p w:rsidR="00767DB7" w:rsidRPr="002D7B26" w:rsidRDefault="00A538B0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 xml:space="preserve">представителям и обучающихся </w:t>
            </w:r>
            <w:r w:rsidR="00767DB7" w:rsidRPr="002D7B26">
              <w:rPr>
                <w:sz w:val="28"/>
                <w:szCs w:val="28"/>
              </w:rPr>
              <w:t>в рамках воспитательной работы</w:t>
            </w:r>
          </w:p>
        </w:tc>
        <w:tc>
          <w:tcPr>
            <w:tcW w:w="2081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-Индивидуальная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работа с семьёй;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-Работа</w:t>
            </w:r>
            <w:r w:rsidRPr="002D7B26">
              <w:rPr>
                <w:sz w:val="28"/>
                <w:szCs w:val="28"/>
              </w:rPr>
              <w:tab/>
              <w:t>с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родительским активом;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-Работа</w:t>
            </w:r>
            <w:r w:rsidRPr="002D7B26">
              <w:rPr>
                <w:sz w:val="28"/>
                <w:szCs w:val="28"/>
              </w:rPr>
              <w:tab/>
              <w:t>с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 xml:space="preserve">родительским </w:t>
            </w:r>
            <w:r w:rsidRPr="002D7B26">
              <w:rPr>
                <w:sz w:val="28"/>
                <w:szCs w:val="28"/>
              </w:rPr>
              <w:lastRenderedPageBreak/>
              <w:t>коллективом класса.</w:t>
            </w:r>
          </w:p>
        </w:tc>
        <w:tc>
          <w:tcPr>
            <w:tcW w:w="5812" w:type="dxa"/>
          </w:tcPr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lastRenderedPageBreak/>
              <w:t>-изучение</w:t>
            </w:r>
            <w:r w:rsidRPr="002D7B26">
              <w:rPr>
                <w:sz w:val="28"/>
                <w:szCs w:val="28"/>
              </w:rPr>
              <w:tab/>
              <w:t>категории</w:t>
            </w:r>
            <w:r w:rsidRPr="002D7B26">
              <w:rPr>
                <w:sz w:val="28"/>
                <w:szCs w:val="28"/>
              </w:rPr>
              <w:tab/>
              <w:t>семьи,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психологического климата семьи (анкетирование, посещение семьи), составление социального паспорта класса;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-педагогическое просвещение родителей по вопросам воспитания детей (классные родительские собрания);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 xml:space="preserve">-привлечение родителей к совместной </w:t>
            </w:r>
            <w:r w:rsidRPr="002D7B26">
              <w:rPr>
                <w:sz w:val="28"/>
                <w:szCs w:val="28"/>
              </w:rPr>
              <w:lastRenderedPageBreak/>
              <w:t>детско-взрослой</w:t>
            </w:r>
            <w:r w:rsidRPr="002D7B26">
              <w:rPr>
                <w:sz w:val="28"/>
                <w:szCs w:val="28"/>
              </w:rPr>
              <w:tab/>
              <w:t>познавательной, проектной,</w:t>
            </w:r>
            <w:r w:rsidRPr="002D7B26">
              <w:rPr>
                <w:sz w:val="28"/>
                <w:szCs w:val="28"/>
              </w:rPr>
              <w:tab/>
              <w:t>общественно-полезной деятельности;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-консультирование</w:t>
            </w:r>
            <w:r w:rsidRPr="002D7B26">
              <w:rPr>
                <w:sz w:val="28"/>
                <w:szCs w:val="28"/>
              </w:rPr>
              <w:tab/>
              <w:t>родителей</w:t>
            </w:r>
            <w:r w:rsidRPr="002D7B26">
              <w:rPr>
                <w:sz w:val="28"/>
                <w:szCs w:val="28"/>
              </w:rPr>
              <w:tab/>
              <w:t>по проблемам поведения, обучения детей c</w:t>
            </w:r>
          </w:p>
          <w:p w:rsidR="00767DB7" w:rsidRPr="002D7B26" w:rsidRDefault="00767DB7" w:rsidP="00767DB7">
            <w:pPr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целью координации воспитательных усилий педагогов и родителей, при необходимости с участием специалистов – педагога-психолога, социального педагога, учителя-логопеда, учителя-дефектолога.</w:t>
            </w:r>
          </w:p>
        </w:tc>
      </w:tr>
    </w:tbl>
    <w:p w:rsidR="00767DB7" w:rsidRPr="002D7B26" w:rsidRDefault="00767DB7" w:rsidP="00767DB7">
      <w:pPr>
        <w:pStyle w:val="4"/>
        <w:spacing w:before="90"/>
        <w:ind w:left="0" w:right="-142"/>
        <w:rPr>
          <w:sz w:val="28"/>
          <w:szCs w:val="28"/>
        </w:rPr>
      </w:pPr>
    </w:p>
    <w:p w:rsidR="00FB0C83" w:rsidRPr="002D7B26" w:rsidRDefault="00FB0C83" w:rsidP="00767DB7">
      <w:pPr>
        <w:pStyle w:val="4"/>
        <w:spacing w:before="90"/>
        <w:ind w:left="0" w:right="-142"/>
        <w:jc w:val="center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«  Школьный урок»</w:t>
      </w:r>
    </w:p>
    <w:p w:rsidR="00FB0C83" w:rsidRPr="002D7B26" w:rsidRDefault="00FB0C83" w:rsidP="00767DB7">
      <w:pPr>
        <w:pStyle w:val="a3"/>
        <w:ind w:left="0" w:right="-142"/>
        <w:rPr>
          <w:sz w:val="28"/>
          <w:szCs w:val="28"/>
        </w:rPr>
      </w:pPr>
      <w:r w:rsidRPr="002D7B26">
        <w:rPr>
          <w:sz w:val="28"/>
          <w:szCs w:val="28"/>
        </w:rPr>
        <w:t>Воспитательный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урока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</w:t>
      </w:r>
      <w:r w:rsidRPr="002D7B26">
        <w:rPr>
          <w:spacing w:val="18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специально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организованное,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развивающееся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осуществляемое с целью обеспечения равных возможностей, с одной стороны, а с другой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стороны,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потребностей,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способностей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интересов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воспитания.</w:t>
      </w:r>
    </w:p>
    <w:p w:rsidR="00F371B2" w:rsidRPr="002D7B26" w:rsidRDefault="00F371B2" w:rsidP="00767DB7">
      <w:pPr>
        <w:pStyle w:val="a3"/>
        <w:spacing w:before="62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Реализация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данного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зависит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следующих факторов: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1"/>
          <w:tab w:val="left" w:pos="2422"/>
        </w:tabs>
        <w:spacing w:before="2" w:line="293" w:lineRule="exact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от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отбора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содержания учебного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материала;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1"/>
          <w:tab w:val="left" w:pos="2422"/>
        </w:tabs>
        <w:spacing w:before="2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от</w:t>
      </w:r>
      <w:r w:rsidRPr="002D7B26">
        <w:rPr>
          <w:spacing w:val="5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профессионализма</w:t>
      </w:r>
      <w:r w:rsidRPr="002D7B26">
        <w:rPr>
          <w:spacing w:val="55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учителя,</w:t>
      </w:r>
      <w:r w:rsidRPr="002D7B26">
        <w:rPr>
          <w:spacing w:val="56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56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методической</w:t>
      </w:r>
      <w:r w:rsidRPr="002D7B26">
        <w:rPr>
          <w:spacing w:val="55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грамотности,</w:t>
      </w:r>
      <w:r w:rsidRPr="002D7B26">
        <w:rPr>
          <w:spacing w:val="54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методической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осведомленности,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1"/>
          <w:tab w:val="left" w:pos="2422"/>
        </w:tabs>
        <w:spacing w:before="2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от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умения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определять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возможности.</w:t>
      </w:r>
    </w:p>
    <w:p w:rsidR="00F371B2" w:rsidRPr="002D7B26" w:rsidRDefault="00F371B2" w:rsidP="00767DB7">
      <w:pPr>
        <w:pStyle w:val="4"/>
        <w:tabs>
          <w:tab w:val="left" w:pos="851"/>
          <w:tab w:val="left" w:pos="1701"/>
        </w:tabs>
        <w:spacing w:before="2" w:line="240" w:lineRule="auto"/>
        <w:ind w:left="0" w:right="-142"/>
        <w:rPr>
          <w:sz w:val="28"/>
          <w:szCs w:val="28"/>
        </w:rPr>
      </w:pPr>
      <w:r w:rsidRPr="002D7B26">
        <w:rPr>
          <w:sz w:val="28"/>
          <w:szCs w:val="28"/>
        </w:rPr>
        <w:t>Виды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8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формы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8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8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группой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="00A538B0" w:rsidRPr="002D7B26">
        <w:rPr>
          <w:sz w:val="28"/>
          <w:szCs w:val="28"/>
        </w:rPr>
        <w:t xml:space="preserve"> </w:t>
      </w:r>
      <w:r w:rsidR="00CC2951" w:rsidRPr="002D7B26">
        <w:rPr>
          <w:sz w:val="28"/>
          <w:szCs w:val="28"/>
        </w:rPr>
        <w:t>о</w:t>
      </w:r>
      <w:r w:rsidRPr="002D7B26">
        <w:rPr>
          <w:sz w:val="28"/>
          <w:szCs w:val="28"/>
        </w:rPr>
        <w:t>бучающихся,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объединенной 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класс: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использование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содержания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учебного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демонстрацию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примеров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ответственного,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гражданского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проявления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человеколюбия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добросердечности,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подбор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соответствующих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текстов для чтения, задач для решения, проблемных ситуаций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обсуждения 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классе;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применение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адекватных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реальным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дидактических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материалов,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стимулирующих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мотивацию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парах,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помогает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получить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опыт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отметить,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 с умственной отсталостью, а также индивидуальные особенности,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семейная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ситуация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напрямую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влияют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выбор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учителем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технологий и методик урока. Воспитательный компонент проявляется, в первую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очередь,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«набором»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эффектных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техник,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постепенным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последовательным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введением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принятого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понятного обучающимся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правила поведения на уроке, стиля коммуникации 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участников,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радоваться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успехам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признавать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рабочей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атмосферы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уважения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между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искренней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заинтересованностью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успехах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оказания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поддержки,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чуткостью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профессионализмом;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привлечение внимания обучающихся к ценностному аспекту изучаемых на уроках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явлений,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получаемой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инициирование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обсуждения,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высказывания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мнения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 ее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поводу,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выработки своего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ней отношения;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использование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адекватных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коммуникативных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коммуникационных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(цифровых)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технологий,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отвечающих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возможностям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 отсталостью;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spacing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организация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взаимопомощи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урочной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деятельности.</w:t>
      </w:r>
    </w:p>
    <w:p w:rsidR="00F371B2" w:rsidRPr="002D7B26" w:rsidRDefault="00F371B2" w:rsidP="00767DB7">
      <w:pPr>
        <w:pStyle w:val="4"/>
        <w:tabs>
          <w:tab w:val="left" w:pos="851"/>
          <w:tab w:val="left" w:pos="1701"/>
        </w:tabs>
        <w:spacing w:line="237" w:lineRule="auto"/>
        <w:ind w:left="0" w:right="-142"/>
        <w:rPr>
          <w:b w:val="0"/>
          <w:sz w:val="28"/>
          <w:szCs w:val="28"/>
        </w:rPr>
      </w:pPr>
      <w:r w:rsidRPr="002D7B26">
        <w:rPr>
          <w:sz w:val="28"/>
          <w:szCs w:val="28"/>
        </w:rPr>
        <w:t>Виды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педагогов-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предметников,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специалистов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коррекционно-развивающего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профиля</w:t>
      </w:r>
      <w:r w:rsidRPr="002D7B26">
        <w:rPr>
          <w:b w:val="0"/>
          <w:sz w:val="28"/>
          <w:szCs w:val="28"/>
        </w:rPr>
        <w:t>: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spacing w:before="4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дневников»,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«методических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копилок»,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например, в виде таблиц или папок, открытых для взаимного доступа, в которые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заносятся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успехи,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достигнутые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ребенком,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педагогические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находки,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предпочитаемые</w:t>
      </w:r>
      <w:r w:rsidRPr="002D7B26">
        <w:rPr>
          <w:spacing w:val="3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  <w:r w:rsidRPr="002D7B26">
        <w:rPr>
          <w:spacing w:val="34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способы</w:t>
      </w:r>
      <w:r w:rsidRPr="002D7B26">
        <w:rPr>
          <w:spacing w:val="33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работы,</w:t>
      </w:r>
      <w:r w:rsidRPr="002D7B26">
        <w:rPr>
          <w:spacing w:val="34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адаптированные</w:t>
      </w:r>
      <w:r w:rsidRPr="002D7B26">
        <w:rPr>
          <w:spacing w:val="32"/>
          <w:sz w:val="28"/>
          <w:szCs w:val="28"/>
        </w:rPr>
        <w:t xml:space="preserve"> </w:t>
      </w:r>
      <w:r w:rsidRPr="002D7B26">
        <w:rPr>
          <w:sz w:val="28"/>
          <w:szCs w:val="28"/>
        </w:rPr>
        <w:t>дидактические</w:t>
      </w:r>
      <w:r w:rsidRPr="002D7B26">
        <w:rPr>
          <w:spacing w:val="-58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стимульные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материалы,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привлекательные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конкретных обучающихся;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spacing w:line="291" w:lineRule="exact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разработка</w:t>
      </w:r>
      <w:r w:rsidRPr="002D7B26">
        <w:rPr>
          <w:spacing w:val="16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проведение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совместных</w:t>
      </w:r>
      <w:r w:rsidRPr="002D7B26">
        <w:rPr>
          <w:spacing w:val="20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>мастерских,</w:t>
      </w:r>
      <w:r w:rsidRPr="002D7B26">
        <w:rPr>
          <w:spacing w:val="18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называемых</w:t>
      </w:r>
    </w:p>
    <w:p w:rsidR="00F371B2" w:rsidRPr="002D7B26" w:rsidRDefault="00F371B2" w:rsidP="00767DB7">
      <w:pPr>
        <w:pStyle w:val="a3"/>
        <w:tabs>
          <w:tab w:val="left" w:pos="851"/>
          <w:tab w:val="left" w:pos="1701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«бинарных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уроков»,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педагога-предметника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специалистов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коррекционно-развивающего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коррекционно-развивающих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spacing w:before="1" w:line="292" w:lineRule="exact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по</w:t>
      </w:r>
      <w:r w:rsidRPr="002D7B26">
        <w:rPr>
          <w:spacing w:val="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согласованию</w:t>
      </w:r>
      <w:r w:rsidRPr="002D7B26">
        <w:rPr>
          <w:spacing w:val="57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56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педагогом</w:t>
      </w:r>
      <w:r w:rsidRPr="002D7B26">
        <w:rPr>
          <w:spacing w:val="56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дополнительного</w:t>
      </w:r>
      <w:r w:rsidRPr="002D7B26">
        <w:rPr>
          <w:spacing w:val="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</w:t>
      </w:r>
    </w:p>
    <w:p w:rsidR="00F371B2" w:rsidRPr="002D7B26" w:rsidRDefault="00F371B2" w:rsidP="00767DB7">
      <w:pPr>
        <w:pStyle w:val="a3"/>
        <w:tabs>
          <w:tab w:val="left" w:pos="851"/>
          <w:tab w:val="left" w:pos="1701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«</w:t>
      </w:r>
      <w:r w:rsidR="00C71492" w:rsidRPr="002D7B26">
        <w:rPr>
          <w:sz w:val="28"/>
          <w:szCs w:val="28"/>
        </w:rPr>
        <w:t>с режиссированная</w:t>
      </w:r>
      <w:r w:rsidRPr="002D7B26">
        <w:rPr>
          <w:sz w:val="28"/>
          <w:szCs w:val="28"/>
        </w:rPr>
        <w:t>» опора в процессе урока на знания и умения обучающегося, 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достигнутые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(посещение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кружков,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студий,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секций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технической,</w:t>
      </w:r>
      <w:r w:rsidRPr="002D7B26">
        <w:rPr>
          <w:spacing w:val="24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физкультурно-спортивной,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туристко-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краеведческой</w:t>
      </w:r>
      <w:r w:rsidRPr="002D7B26">
        <w:rPr>
          <w:spacing w:val="26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26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художественной </w:t>
      </w:r>
      <w:r w:rsidR="007C6347" w:rsidRPr="002D7B26">
        <w:rPr>
          <w:sz w:val="28"/>
          <w:szCs w:val="28"/>
        </w:rPr>
        <w:t>направленностях).</w:t>
      </w:r>
    </w:p>
    <w:p w:rsidR="00767DB7" w:rsidRPr="002D7B26" w:rsidRDefault="00767DB7" w:rsidP="00767DB7">
      <w:pPr>
        <w:pStyle w:val="a3"/>
        <w:tabs>
          <w:tab w:val="left" w:pos="851"/>
          <w:tab w:val="left" w:pos="1701"/>
        </w:tabs>
        <w:ind w:left="0" w:right="-142" w:firstLine="0"/>
        <w:rPr>
          <w:sz w:val="28"/>
          <w:szCs w:val="28"/>
        </w:rPr>
      </w:pPr>
    </w:p>
    <w:p w:rsidR="00F371B2" w:rsidRPr="002D7B26" w:rsidRDefault="00F371B2" w:rsidP="00767DB7">
      <w:pPr>
        <w:pStyle w:val="4"/>
        <w:spacing w:line="240" w:lineRule="auto"/>
        <w:ind w:left="0" w:right="-142" w:firstLine="539"/>
        <w:rPr>
          <w:sz w:val="28"/>
          <w:szCs w:val="28"/>
        </w:rPr>
      </w:pPr>
      <w:r w:rsidRPr="002D7B26">
        <w:rPr>
          <w:sz w:val="28"/>
          <w:szCs w:val="28"/>
        </w:rPr>
        <w:t>Виды и формы деятельности на уровне взаимодействия с сетевыми партнерами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родительскими сообществами: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при наличии педагогической обоснованности и уместности возможно привлечение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подготовке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родительских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сообществ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сетевых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партнеров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(урок-экскурсия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промышленные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мастерские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,  предпрофильный техникум;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урок-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викторина,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"Литературно-художественной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гостиной",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спортивное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соревнование).</w:t>
      </w:r>
    </w:p>
    <w:p w:rsidR="00F371B2" w:rsidRPr="002D7B26" w:rsidRDefault="00F371B2" w:rsidP="00767DB7">
      <w:pPr>
        <w:pStyle w:val="a3"/>
        <w:tabs>
          <w:tab w:val="left" w:pos="709"/>
          <w:tab w:val="left" w:pos="993"/>
        </w:tabs>
        <w:spacing w:line="273" w:lineRule="exact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Реализация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педагогами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урока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предполагает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следующее: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установление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доверительных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между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способствующих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позитивному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восприятию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требований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просьб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учителя,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привлечению их внимания к обсуждаемой на уроке информации, активизации 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побуждение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соблюдать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общепринятые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нормы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правила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старшими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(педагогами)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сверстниками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(обучающимися),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принципы учебной дисциплины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самоорганизации;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привлечение внимания школьников к ценностному аспекту изучаемых на уроках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явлений,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получаемой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информацией – инициирование ее обсуждения, высказывания учащимися своего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мнения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 ее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поводу, выработки своего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 ней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применение на уроке интерактивных форм работы учащихся: интеллектуальных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игр,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стимулирующих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мотивацию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дидактического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театра, где полученные на уроке знания обыгрываются в постановках; работы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парах, которые учат школьников командной работе и взаимодействию с другими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детьми;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использование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ИКТ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дистанционных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технологий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обеспечивающих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современные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активности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(учебные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платформах,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программы-тренажеры,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тесты,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мультимедийные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презентации,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научно популярные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передачи,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фильмы,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сайты,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онлайн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видео лекции,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онлайн конференции).</w:t>
      </w:r>
    </w:p>
    <w:p w:rsidR="00F371B2" w:rsidRPr="002D7B26" w:rsidRDefault="00F371B2" w:rsidP="00911EB8">
      <w:pPr>
        <w:pStyle w:val="4"/>
        <w:ind w:left="0" w:right="-142"/>
        <w:jc w:val="left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«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Внеурочная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деятельность»</w:t>
      </w:r>
    </w:p>
    <w:p w:rsidR="00F371B2" w:rsidRPr="002D7B26" w:rsidRDefault="00F371B2" w:rsidP="00767DB7">
      <w:pPr>
        <w:pStyle w:val="a3"/>
        <w:ind w:left="0" w:right="-142"/>
        <w:rPr>
          <w:sz w:val="28"/>
          <w:szCs w:val="28"/>
        </w:rPr>
      </w:pPr>
      <w:r w:rsidRPr="002D7B26">
        <w:rPr>
          <w:sz w:val="28"/>
          <w:szCs w:val="28"/>
        </w:rPr>
        <w:t>Воспитание</w:t>
      </w:r>
      <w:r w:rsidRPr="002D7B26">
        <w:rPr>
          <w:spacing w:val="5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6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занятиях</w:t>
      </w:r>
      <w:r w:rsidRPr="002D7B26">
        <w:rPr>
          <w:spacing w:val="9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школьной</w:t>
      </w:r>
      <w:r w:rsidRPr="002D7B26">
        <w:rPr>
          <w:spacing w:val="8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внеурочной</w:t>
      </w:r>
      <w:r w:rsidRPr="002D7B26">
        <w:rPr>
          <w:spacing w:val="8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8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осуществляется 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двух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(коррекционно-развивающих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общеразвивающих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занятий).</w:t>
      </w:r>
    </w:p>
    <w:p w:rsidR="00F371B2" w:rsidRPr="002D7B26" w:rsidRDefault="00F371B2" w:rsidP="00767DB7">
      <w:pPr>
        <w:pStyle w:val="4"/>
        <w:spacing w:before="3" w:line="275" w:lineRule="exact"/>
        <w:ind w:left="0" w:right="-142"/>
        <w:rPr>
          <w:sz w:val="28"/>
          <w:szCs w:val="28"/>
        </w:rPr>
      </w:pPr>
      <w:r w:rsidRPr="002D7B26">
        <w:rPr>
          <w:sz w:val="28"/>
          <w:szCs w:val="28"/>
        </w:rPr>
        <w:t>Виды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формы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деятельности: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567"/>
          <w:tab w:val="left" w:pos="2422"/>
        </w:tabs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формирование в кружках, секциях, клубах, студиях, детско-взрослых общностей,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которые могли бы объединять обучающихся и педагогических работников общими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позитивными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эмоциями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доверительными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другу;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567"/>
          <w:tab w:val="left" w:pos="2421"/>
          <w:tab w:val="left" w:pos="2422"/>
        </w:tabs>
        <w:spacing w:before="2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создание</w:t>
      </w:r>
      <w:r w:rsidRPr="002D7B26">
        <w:rPr>
          <w:spacing w:val="40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4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детских</w:t>
      </w:r>
      <w:r w:rsidRPr="002D7B26">
        <w:rPr>
          <w:spacing w:val="44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объединениях</w:t>
      </w:r>
      <w:r w:rsidRPr="002D7B26">
        <w:rPr>
          <w:spacing w:val="47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традиций,</w:t>
      </w:r>
      <w:r w:rsidRPr="002D7B26">
        <w:rPr>
          <w:spacing w:val="39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задающих</w:t>
      </w:r>
      <w:r w:rsidRPr="002D7B26">
        <w:rPr>
          <w:spacing w:val="43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44"/>
          <w:sz w:val="28"/>
          <w:szCs w:val="28"/>
        </w:rPr>
        <w:t xml:space="preserve"> </w:t>
      </w:r>
      <w:r w:rsidRPr="002D7B26">
        <w:rPr>
          <w:sz w:val="28"/>
          <w:szCs w:val="28"/>
        </w:rPr>
        <w:t>членам</w:t>
      </w:r>
      <w:r w:rsidRPr="002D7B26">
        <w:rPr>
          <w:spacing w:val="44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определенные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формы поведения;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567"/>
          <w:tab w:val="left" w:pos="2421"/>
          <w:tab w:val="left" w:pos="2422"/>
          <w:tab w:val="left" w:pos="3841"/>
          <w:tab w:val="left" w:pos="4266"/>
          <w:tab w:val="left" w:pos="5381"/>
          <w:tab w:val="left" w:pos="7137"/>
          <w:tab w:val="left" w:pos="8924"/>
          <w:tab w:val="left" w:pos="10082"/>
        </w:tabs>
        <w:spacing w:before="5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поддержка</w:t>
      </w:r>
      <w:r w:rsidRPr="002D7B26">
        <w:rPr>
          <w:sz w:val="28"/>
          <w:szCs w:val="28"/>
        </w:rPr>
        <w:tab/>
        <w:t>в</w:t>
      </w:r>
      <w:r w:rsidRPr="002D7B26">
        <w:rPr>
          <w:sz w:val="28"/>
          <w:szCs w:val="28"/>
        </w:rPr>
        <w:tab/>
        <w:t>детских</w:t>
      </w:r>
      <w:r w:rsidRPr="002D7B26">
        <w:rPr>
          <w:sz w:val="28"/>
          <w:szCs w:val="28"/>
        </w:rPr>
        <w:tab/>
        <w:t>объединениях</w:t>
      </w:r>
      <w:r w:rsidRPr="002D7B26">
        <w:rPr>
          <w:sz w:val="28"/>
          <w:szCs w:val="28"/>
        </w:rPr>
        <w:tab/>
        <w:t>обучающихся,</w:t>
      </w:r>
      <w:r w:rsidRPr="002D7B26">
        <w:rPr>
          <w:sz w:val="28"/>
          <w:szCs w:val="28"/>
        </w:rPr>
        <w:tab/>
        <w:t>которые</w:t>
      </w:r>
      <w:r w:rsidRPr="002D7B26">
        <w:rPr>
          <w:sz w:val="28"/>
          <w:szCs w:val="28"/>
        </w:rPr>
        <w:tab/>
        <w:t>проявили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способности, лидерские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качества;</w:t>
      </w:r>
    </w:p>
    <w:p w:rsidR="00F371B2" w:rsidRPr="002D7B26" w:rsidRDefault="00F371B2" w:rsidP="00767DB7">
      <w:pPr>
        <w:pStyle w:val="a5"/>
        <w:numPr>
          <w:ilvl w:val="0"/>
          <w:numId w:val="2"/>
        </w:numPr>
        <w:tabs>
          <w:tab w:val="left" w:pos="567"/>
          <w:tab w:val="left" w:pos="2421"/>
          <w:tab w:val="left" w:pos="2422"/>
          <w:tab w:val="left" w:pos="3767"/>
          <w:tab w:val="left" w:pos="5664"/>
          <w:tab w:val="left" w:pos="7201"/>
          <w:tab w:val="left" w:pos="8209"/>
          <w:tab w:val="left" w:pos="9897"/>
        </w:tabs>
        <w:spacing w:before="4" w:line="237" w:lineRule="auto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поощрение</w:t>
      </w:r>
      <w:r w:rsidRPr="002D7B26">
        <w:rPr>
          <w:sz w:val="28"/>
          <w:szCs w:val="28"/>
        </w:rPr>
        <w:tab/>
        <w:t>педагогического</w:t>
      </w:r>
      <w:r w:rsidRPr="002D7B26">
        <w:rPr>
          <w:sz w:val="28"/>
          <w:szCs w:val="28"/>
        </w:rPr>
        <w:tab/>
        <w:t>работниками</w:t>
      </w:r>
      <w:r w:rsidRPr="002D7B26">
        <w:rPr>
          <w:sz w:val="28"/>
          <w:szCs w:val="28"/>
        </w:rPr>
        <w:tab/>
        <w:t>детской</w:t>
      </w:r>
      <w:r w:rsidRPr="002D7B26">
        <w:rPr>
          <w:sz w:val="28"/>
          <w:szCs w:val="28"/>
        </w:rPr>
        <w:tab/>
        <w:t xml:space="preserve">активности  </w:t>
      </w:r>
      <w:r w:rsidRPr="002D7B26">
        <w:rPr>
          <w:spacing w:val="16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z w:val="28"/>
          <w:szCs w:val="28"/>
        </w:rPr>
        <w:tab/>
        <w:t>творческих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инициатив.</w:t>
      </w:r>
    </w:p>
    <w:p w:rsidR="00F371B2" w:rsidRPr="002D7B26" w:rsidRDefault="00F371B2" w:rsidP="00767DB7">
      <w:pPr>
        <w:pStyle w:val="a3"/>
        <w:tabs>
          <w:tab w:val="left" w:pos="567"/>
        </w:tabs>
        <w:ind w:left="0" w:right="-142" w:firstLine="0"/>
        <w:rPr>
          <w:sz w:val="28"/>
          <w:szCs w:val="28"/>
        </w:rPr>
      </w:pPr>
    </w:p>
    <w:p w:rsidR="00F371B2" w:rsidRPr="002D7B26" w:rsidRDefault="00F371B2" w:rsidP="00767DB7">
      <w:pPr>
        <w:pStyle w:val="a3"/>
        <w:spacing w:before="1"/>
        <w:ind w:left="0" w:right="-142"/>
        <w:rPr>
          <w:sz w:val="28"/>
          <w:szCs w:val="28"/>
        </w:rPr>
      </w:pPr>
      <w:r w:rsidRPr="002D7B26">
        <w:rPr>
          <w:sz w:val="28"/>
          <w:szCs w:val="28"/>
        </w:rPr>
        <w:t>Внеурочная деятельность способствует социальной интеграции обучающихся путем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культурно-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развлекательных,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спортивно-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оздоровительных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досуговых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подобраны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учетом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интересов обучающихся.</w:t>
      </w:r>
    </w:p>
    <w:p w:rsidR="00F371B2" w:rsidRPr="002D7B26" w:rsidRDefault="00F371B2" w:rsidP="00767DB7">
      <w:pPr>
        <w:pStyle w:val="a3"/>
        <w:ind w:left="0" w:right="-142"/>
        <w:rPr>
          <w:sz w:val="28"/>
          <w:szCs w:val="28"/>
        </w:rPr>
      </w:pPr>
      <w:r w:rsidRPr="002D7B26">
        <w:rPr>
          <w:sz w:val="28"/>
          <w:szCs w:val="28"/>
        </w:rPr>
        <w:t>Внеурочная деятельность в ГКОУ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 «Колушкинская специальная школа-интернат» организуется 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определяемым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стандартом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 АООП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:</w:t>
      </w:r>
    </w:p>
    <w:p w:rsidR="00F371B2" w:rsidRPr="002D7B26" w:rsidRDefault="00F371B2" w:rsidP="00911EB8">
      <w:pPr>
        <w:pStyle w:val="a5"/>
        <w:numPr>
          <w:ilvl w:val="0"/>
          <w:numId w:val="2"/>
        </w:numPr>
        <w:tabs>
          <w:tab w:val="left" w:pos="567"/>
          <w:tab w:val="left" w:pos="2422"/>
        </w:tabs>
        <w:spacing w:before="2" w:line="293" w:lineRule="exact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коррекционно-развивающее</w:t>
      </w:r>
    </w:p>
    <w:p w:rsidR="00F371B2" w:rsidRPr="002D7B26" w:rsidRDefault="00F371B2" w:rsidP="00911EB8">
      <w:pPr>
        <w:pStyle w:val="a5"/>
        <w:numPr>
          <w:ilvl w:val="0"/>
          <w:numId w:val="2"/>
        </w:numPr>
        <w:tabs>
          <w:tab w:val="left" w:pos="567"/>
          <w:tab w:val="left" w:pos="2422"/>
        </w:tabs>
        <w:spacing w:line="293" w:lineRule="exact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общеразвивающие</w:t>
      </w:r>
    </w:p>
    <w:p w:rsidR="00F371B2" w:rsidRPr="002D7B26" w:rsidRDefault="00F371B2" w:rsidP="00767DB7">
      <w:pPr>
        <w:spacing w:line="293" w:lineRule="exact"/>
        <w:ind w:right="-142"/>
        <w:jc w:val="both"/>
        <w:rPr>
          <w:sz w:val="28"/>
          <w:szCs w:val="28"/>
        </w:rPr>
      </w:pPr>
    </w:p>
    <w:p w:rsidR="00F371B2" w:rsidRPr="002D7B26" w:rsidRDefault="00F371B2" w:rsidP="00767DB7">
      <w:pPr>
        <w:spacing w:before="62"/>
        <w:ind w:right="-142" w:firstLine="539"/>
        <w:jc w:val="both"/>
        <w:rPr>
          <w:sz w:val="28"/>
          <w:szCs w:val="28"/>
        </w:rPr>
      </w:pPr>
      <w:r w:rsidRPr="002D7B26">
        <w:rPr>
          <w:b/>
          <w:sz w:val="28"/>
          <w:szCs w:val="28"/>
        </w:rPr>
        <w:t>Коррекционные-развивающие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занятия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неотъемлемым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компонентом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АООП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легкой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нарушениями).</w:t>
      </w:r>
    </w:p>
    <w:p w:rsidR="00F371B2" w:rsidRPr="002D7B26" w:rsidRDefault="00F371B2" w:rsidP="00767DB7">
      <w:pPr>
        <w:pStyle w:val="a3"/>
        <w:spacing w:before="1"/>
        <w:ind w:left="0" w:right="-142"/>
        <w:rPr>
          <w:sz w:val="28"/>
          <w:szCs w:val="28"/>
        </w:rPr>
      </w:pPr>
      <w:r w:rsidRPr="002D7B26">
        <w:rPr>
          <w:sz w:val="28"/>
          <w:szCs w:val="28"/>
        </w:rPr>
        <w:t>Коррекционно-развивающее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преодоление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ослабление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недостатков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психическом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физическом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 (интеллектуальными нарушениями) и осуществляется через коррекционные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курсы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АООП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(вариант 1):</w:t>
      </w:r>
    </w:p>
    <w:p w:rsidR="00F371B2" w:rsidRPr="002D7B26" w:rsidRDefault="00F371B2" w:rsidP="00911EB8">
      <w:pPr>
        <w:pStyle w:val="a5"/>
        <w:numPr>
          <w:ilvl w:val="0"/>
          <w:numId w:val="2"/>
        </w:numPr>
        <w:tabs>
          <w:tab w:val="left" w:pos="709"/>
          <w:tab w:val="left" w:pos="2421"/>
          <w:tab w:val="left" w:pos="2422"/>
        </w:tabs>
        <w:spacing w:before="2" w:line="293" w:lineRule="exact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«Психокоррекционные</w:t>
      </w:r>
      <w:r w:rsidRPr="002D7B26">
        <w:rPr>
          <w:spacing w:val="-1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занятия»;</w:t>
      </w:r>
    </w:p>
    <w:p w:rsidR="00F371B2" w:rsidRPr="002D7B26" w:rsidRDefault="00F371B2" w:rsidP="00911EB8">
      <w:pPr>
        <w:pStyle w:val="a5"/>
        <w:numPr>
          <w:ilvl w:val="0"/>
          <w:numId w:val="2"/>
        </w:numPr>
        <w:tabs>
          <w:tab w:val="left" w:pos="709"/>
          <w:tab w:val="left" w:pos="2421"/>
          <w:tab w:val="left" w:pos="2422"/>
        </w:tabs>
        <w:spacing w:line="293" w:lineRule="exact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«Ритмика»;</w:t>
      </w:r>
    </w:p>
    <w:p w:rsidR="00F371B2" w:rsidRPr="002D7B26" w:rsidRDefault="00F371B2" w:rsidP="00911EB8">
      <w:pPr>
        <w:pStyle w:val="a5"/>
        <w:numPr>
          <w:ilvl w:val="0"/>
          <w:numId w:val="2"/>
        </w:numPr>
        <w:tabs>
          <w:tab w:val="left" w:pos="709"/>
          <w:tab w:val="left" w:pos="2421"/>
          <w:tab w:val="left" w:pos="2422"/>
        </w:tabs>
        <w:spacing w:line="292" w:lineRule="exact"/>
        <w:ind w:left="0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Индивидуальные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подгрупповые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логопедические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занятия;</w:t>
      </w:r>
    </w:p>
    <w:p w:rsidR="00F371B2" w:rsidRPr="002D7B26" w:rsidRDefault="00F371B2" w:rsidP="00767DB7">
      <w:pPr>
        <w:pStyle w:val="a3"/>
        <w:ind w:left="0" w:right="-142"/>
        <w:rPr>
          <w:sz w:val="28"/>
          <w:szCs w:val="28"/>
        </w:rPr>
      </w:pPr>
      <w:r w:rsidRPr="002D7B26">
        <w:rPr>
          <w:b/>
          <w:sz w:val="28"/>
          <w:szCs w:val="28"/>
        </w:rPr>
        <w:t xml:space="preserve">Общеразвивающие занятия в </w:t>
      </w:r>
      <w:r w:rsidRPr="002D7B26">
        <w:rPr>
          <w:sz w:val="28"/>
          <w:szCs w:val="28"/>
        </w:rPr>
        <w:t>рамках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внеурочной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деятельности  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реализуются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 организацию увлекательных, интересных и полезных для детей курсов, проводимых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второй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половине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дня.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позволяет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легкой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самореализоваться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ней,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приобрести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получить опыт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участия 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 значимых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делах.</w:t>
      </w:r>
    </w:p>
    <w:p w:rsidR="00F371B2" w:rsidRPr="002D7B26" w:rsidRDefault="00F371B2" w:rsidP="00767DB7">
      <w:pPr>
        <w:pStyle w:val="a3"/>
        <w:ind w:left="0" w:right="-142"/>
        <w:rPr>
          <w:sz w:val="28"/>
          <w:szCs w:val="28"/>
        </w:rPr>
      </w:pPr>
      <w:r w:rsidRPr="002D7B26">
        <w:rPr>
          <w:sz w:val="28"/>
          <w:szCs w:val="28"/>
        </w:rPr>
        <w:t>Программа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предполагает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направления: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нравственное,</w:t>
      </w:r>
      <w:r w:rsidRPr="002D7B26">
        <w:rPr>
          <w:spacing w:val="24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социальное,</w:t>
      </w:r>
      <w:r w:rsidRPr="002D7B26">
        <w:rPr>
          <w:spacing w:val="24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общекультурное,</w:t>
      </w:r>
      <w:r w:rsidRPr="002D7B26">
        <w:rPr>
          <w:spacing w:val="26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общественно</w:t>
      </w:r>
      <w:r w:rsidRPr="002D7B26">
        <w:rPr>
          <w:spacing w:val="24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полезные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(трудовые)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практики</w:t>
      </w:r>
      <w:r w:rsidRPr="002D7B26">
        <w:rPr>
          <w:spacing w:val="-57"/>
          <w:sz w:val="28"/>
          <w:szCs w:val="28"/>
        </w:rPr>
        <w:t xml:space="preserve"> </w:t>
      </w:r>
      <w:r w:rsidR="00310483" w:rsidRPr="002D7B26">
        <w:rPr>
          <w:sz w:val="28"/>
          <w:szCs w:val="28"/>
        </w:rPr>
        <w:t>и и т. д</w:t>
      </w:r>
      <w:r w:rsidRPr="002D7B26">
        <w:rPr>
          <w:sz w:val="28"/>
          <w:szCs w:val="28"/>
        </w:rPr>
        <w:t>. ГКОУ РО  «Колушкинская специальная школа-интерна» для воспитательной работы выбрала общекультурное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направление, которое более гармонично вписываются в образовательную среду школы-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 отвечает на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актуальные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запросы</w:t>
      </w:r>
      <w:r w:rsidRPr="002D7B26">
        <w:rPr>
          <w:spacing w:val="4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учеников.</w:t>
      </w:r>
    </w:p>
    <w:p w:rsidR="00F371B2" w:rsidRPr="002D7B26" w:rsidRDefault="00F371B2" w:rsidP="00767DB7">
      <w:pPr>
        <w:pStyle w:val="a3"/>
        <w:ind w:left="0" w:right="-142"/>
        <w:rPr>
          <w:sz w:val="28"/>
          <w:szCs w:val="28"/>
        </w:rPr>
      </w:pPr>
      <w:r w:rsidRPr="002D7B26">
        <w:rPr>
          <w:b/>
          <w:sz w:val="28"/>
          <w:szCs w:val="28"/>
        </w:rPr>
        <w:t>Общекультурное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направление</w:t>
      </w:r>
      <w:r w:rsidRPr="002D7B26">
        <w:rPr>
          <w:sz w:val="28"/>
          <w:szCs w:val="28"/>
        </w:rPr>
        <w:t>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Курсы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расширить представление о родном крае, его истории, культуре, природе, способствуя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нравственному,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трудовому,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эстетическому,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физическому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навыкам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деятельности.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Представлено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курсами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занятий:</w:t>
      </w:r>
    </w:p>
    <w:p w:rsidR="00F371B2" w:rsidRPr="002D7B26" w:rsidRDefault="00F371B2" w:rsidP="00767DB7">
      <w:pPr>
        <w:pStyle w:val="a3"/>
        <w:tabs>
          <w:tab w:val="left" w:pos="9926"/>
        </w:tabs>
        <w:ind w:left="0" w:right="-142" w:firstLine="599"/>
        <w:rPr>
          <w:sz w:val="28"/>
          <w:szCs w:val="28"/>
        </w:rPr>
      </w:pPr>
      <w:r w:rsidRPr="002D7B26">
        <w:rPr>
          <w:b/>
          <w:sz w:val="28"/>
          <w:szCs w:val="28"/>
        </w:rPr>
        <w:t xml:space="preserve"> «Разговоры о важном» </w:t>
      </w:r>
      <w:r w:rsidRPr="002D7B26">
        <w:rPr>
          <w:sz w:val="28"/>
          <w:szCs w:val="28"/>
        </w:rPr>
        <w:t>- развитие ценностного отношения обучающихся к своей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Родине-России,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населяющим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людям,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уникальной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истории,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богатой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природе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великой культуре. Программа направлена на формирование соответствующей внутренней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позиции личности школьника, необходимой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ему для конструктивного и ответственного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 в обществе. Основные темы занятий связаны с важнейшими аспектами 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человека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современной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России: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истории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пониманием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сложностей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современного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мира,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техническим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прогрессом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сохранением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природы,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ориентацией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мировой    </w:t>
      </w:r>
      <w:r w:rsidRPr="002D7B26">
        <w:rPr>
          <w:spacing w:val="2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художественной    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культуре    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и    </w:t>
      </w:r>
      <w:r w:rsidRPr="002D7B26">
        <w:rPr>
          <w:spacing w:val="24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повседневной    </w:t>
      </w:r>
      <w:r w:rsidRPr="002D7B26">
        <w:rPr>
          <w:spacing w:val="2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культуре</w:t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поведения,</w:t>
      </w:r>
      <w:r w:rsidRPr="002D7B26">
        <w:rPr>
          <w:spacing w:val="-58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доброжелательным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окружающим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собственным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поступкам.</w:t>
      </w:r>
    </w:p>
    <w:p w:rsidR="00F371B2" w:rsidRPr="002D7B26" w:rsidRDefault="00F371B2" w:rsidP="00767DB7">
      <w:pPr>
        <w:pStyle w:val="a3"/>
        <w:ind w:left="0" w:right="-142"/>
        <w:rPr>
          <w:sz w:val="28"/>
          <w:szCs w:val="28"/>
        </w:rPr>
      </w:pPr>
      <w:r w:rsidRPr="002D7B26">
        <w:rPr>
          <w:b/>
          <w:sz w:val="28"/>
          <w:szCs w:val="28"/>
        </w:rPr>
        <w:t>« Мой выбор»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 младших классов</w:t>
      </w:r>
      <w:r w:rsidRPr="002D7B26">
        <w:rPr>
          <w:sz w:val="28"/>
          <w:szCs w:val="28"/>
        </w:rPr>
        <w:t xml:space="preserve"> 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знаний о мире профессий и создание условий для успешной профориентации  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подростков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будущем.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расширение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кругозора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младших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профориентации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качеств, расширение знаний о родных людях, их профессиях, значимости их труда в семье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 обществе. Уточнение представлений об окружающем мире, создание положительной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основы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 воспитания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социально-личностных качеств. Формирование у обучающихся 5 класса конкретно- наглядных представлений о существенных сторонах профессий, умения ориентироваться в мире профессий, умения работать с различными источниками информации. Развивать</w:t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познавательные способности и творческую активность </w:t>
      </w:r>
      <w:r w:rsidRPr="002D7B26">
        <w:rPr>
          <w:sz w:val="28"/>
          <w:szCs w:val="28"/>
        </w:rPr>
        <w:lastRenderedPageBreak/>
        <w:t>обучающихся. Научить обучающихся навыкам ориентации в личных психологических свойствах, способах самоанализа и самосовершенствования. Цель программы помочь обучающимися правильно оценить свои возможности и способности при выборе профессии, сформировать информационную готовность к профессиональному выбору</w:t>
      </w:r>
    </w:p>
    <w:p w:rsidR="001A7833" w:rsidRPr="002D7B26" w:rsidRDefault="00F371B2" w:rsidP="00911EB8">
      <w:pPr>
        <w:pStyle w:val="a3"/>
        <w:ind w:left="0" w:right="-142" w:firstLine="599"/>
        <w:rPr>
          <w:sz w:val="28"/>
          <w:szCs w:val="28"/>
        </w:rPr>
      </w:pPr>
      <w:r w:rsidRPr="002D7B26">
        <w:rPr>
          <w:b/>
          <w:sz w:val="28"/>
          <w:szCs w:val="28"/>
        </w:rPr>
        <w:t xml:space="preserve">« Школа безопасности» </w:t>
      </w:r>
      <w:r w:rsidRPr="002D7B26">
        <w:rPr>
          <w:sz w:val="28"/>
          <w:szCs w:val="28"/>
        </w:rPr>
        <w:t>- вырабатывать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необходимые умения и навыки безопасного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 у обучающихся 1-4 классов в повседневной жизни в случае возникновения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различных опасных и чрезвычайных ситуаций. Развивать у детей чувства ответственности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за свое поведение, бережного отношения к своему здоровью и здоровью окружающих.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Прививать основы культуры здорового образа жизни, развивать потребности в занятиях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физической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культурой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и спортом.</w:t>
      </w:r>
    </w:p>
    <w:p w:rsidR="001A7833" w:rsidRPr="002D7B26" w:rsidRDefault="0040389E" w:rsidP="00911EB8">
      <w:pPr>
        <w:pStyle w:val="a3"/>
        <w:tabs>
          <w:tab w:val="left" w:pos="851"/>
        </w:tabs>
        <w:spacing w:before="1"/>
        <w:ind w:left="0" w:right="-142" w:firstLine="284"/>
        <w:rPr>
          <w:sz w:val="28"/>
          <w:szCs w:val="28"/>
        </w:rPr>
      </w:pPr>
      <w:r w:rsidRPr="002D7B26">
        <w:rPr>
          <w:b/>
          <w:sz w:val="28"/>
          <w:szCs w:val="28"/>
        </w:rPr>
        <w:t xml:space="preserve"> </w:t>
      </w:r>
      <w:r w:rsidRPr="002D7B26">
        <w:rPr>
          <w:sz w:val="28"/>
          <w:szCs w:val="28"/>
        </w:rPr>
        <w:t>Ф</w:t>
      </w:r>
      <w:r w:rsidR="001A7833" w:rsidRPr="002D7B26">
        <w:rPr>
          <w:sz w:val="28"/>
          <w:szCs w:val="28"/>
        </w:rPr>
        <w:t>ормирование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потребности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у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обучающихся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5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класса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соблюдать нормы здорового образа жизни, осознанно выполнять правила безопасности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жизнедеятельности, воспитание ответственного отношения к сохранению окружающей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природной среды, личному здоровью как к индивидуальной и общественной ценности.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Развитие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личностных,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в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том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числе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духовных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и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физических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качеств,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обеспечивающих</w:t>
      </w:r>
      <w:r w:rsidR="001A7833" w:rsidRPr="002D7B26">
        <w:rPr>
          <w:spacing w:val="-57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защищенность жизненно важных интересов личности от внешних и внутренних угроз.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Формирование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умений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взаимодействовать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с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окружающими,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выполнять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различные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социальные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роли.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Формирование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духовно-нравственных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качеств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обучающихся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для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снижения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опасности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быть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вовлеченным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в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экстремистскую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и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террористическую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деятельность.</w:t>
      </w:r>
    </w:p>
    <w:p w:rsidR="001A7833" w:rsidRPr="002D7B26" w:rsidRDefault="001A7833" w:rsidP="00911EB8">
      <w:pPr>
        <w:pStyle w:val="a3"/>
        <w:tabs>
          <w:tab w:val="left" w:pos="851"/>
          <w:tab w:val="left" w:pos="6058"/>
          <w:tab w:val="left" w:pos="10036"/>
        </w:tabs>
        <w:ind w:left="0" w:right="-142" w:firstLine="284"/>
        <w:rPr>
          <w:sz w:val="28"/>
          <w:szCs w:val="28"/>
        </w:rPr>
      </w:pPr>
      <w:r w:rsidRPr="002D7B26">
        <w:rPr>
          <w:b/>
          <w:sz w:val="28"/>
          <w:szCs w:val="28"/>
        </w:rPr>
        <w:t>«Билет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в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будущее»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-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 обучающихся</w:t>
      </w:r>
      <w:r w:rsidRPr="002D7B26">
        <w:rPr>
          <w:spacing w:val="1"/>
          <w:sz w:val="28"/>
          <w:szCs w:val="28"/>
        </w:rPr>
        <w:t xml:space="preserve"> </w:t>
      </w:r>
      <w:r w:rsidR="00310483" w:rsidRPr="002D7B26">
        <w:rPr>
          <w:sz w:val="28"/>
          <w:szCs w:val="28"/>
        </w:rPr>
        <w:t>6-7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готовности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самоопределению,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построение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содействия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самоопределению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основанной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сочетании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мотивационно-активизирующего,</w:t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информационно-обучающего,</w:t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практико-</w:t>
      </w:r>
      <w:r w:rsidRPr="002D7B26">
        <w:rPr>
          <w:spacing w:val="-58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ориентированного и диагностико-консультационного подходов к формированию ГПС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вовлечению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процесса.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Повышение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компетентности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построении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карьерной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траектории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Актуализация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самоопределения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знакомства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фактами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достижениях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отраслей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экономического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страны.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специфике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рынка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труда</w:t>
      </w:r>
      <w:r w:rsidRPr="002D7B26">
        <w:rPr>
          <w:spacing w:val="10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системе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профессионального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</w:t>
      </w:r>
      <w:r w:rsidRPr="002D7B26">
        <w:rPr>
          <w:spacing w:val="11"/>
          <w:sz w:val="28"/>
          <w:szCs w:val="28"/>
        </w:rPr>
        <w:t xml:space="preserve"> </w:t>
      </w:r>
      <w:r w:rsidRPr="002D7B26">
        <w:rPr>
          <w:sz w:val="28"/>
          <w:szCs w:val="28"/>
        </w:rPr>
        <w:t>(включая</w:t>
      </w:r>
      <w:r w:rsidRPr="002D7B26">
        <w:rPr>
          <w:spacing w:val="1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знакомство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0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перспективными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 востребованными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ближайшем будущем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профессиями и отраслями экономики РФ)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посредством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различных</w:t>
      </w:r>
      <w:r w:rsidRPr="002D7B26">
        <w:rPr>
          <w:spacing w:val="1"/>
          <w:sz w:val="28"/>
          <w:szCs w:val="28"/>
        </w:rPr>
        <w:t xml:space="preserve"> </w:t>
      </w:r>
      <w:r w:rsidR="00217333" w:rsidRPr="002D7B26">
        <w:rPr>
          <w:sz w:val="28"/>
          <w:szCs w:val="28"/>
        </w:rPr>
        <w:t>мероприятий.</w:t>
      </w:r>
      <w:r w:rsidRPr="002D7B26">
        <w:rPr>
          <w:spacing w:val="1"/>
          <w:sz w:val="28"/>
          <w:szCs w:val="28"/>
        </w:rPr>
        <w:t xml:space="preserve"> </w:t>
      </w:r>
      <w:r w:rsidR="00217333" w:rsidRPr="002D7B26">
        <w:rPr>
          <w:sz w:val="28"/>
          <w:szCs w:val="28"/>
        </w:rPr>
        <w:t xml:space="preserve"> </w:t>
      </w:r>
    </w:p>
    <w:p w:rsidR="001A7833" w:rsidRPr="002D7B26" w:rsidRDefault="001A7833" w:rsidP="00911EB8">
      <w:pPr>
        <w:pStyle w:val="a3"/>
        <w:tabs>
          <w:tab w:val="left" w:pos="851"/>
        </w:tabs>
        <w:spacing w:before="3"/>
        <w:ind w:left="0" w:right="-142" w:firstLine="284"/>
        <w:rPr>
          <w:sz w:val="28"/>
          <w:szCs w:val="28"/>
        </w:rPr>
      </w:pPr>
    </w:p>
    <w:p w:rsidR="00392EBC" w:rsidRDefault="00392EBC" w:rsidP="00911EB8">
      <w:pPr>
        <w:pStyle w:val="a3"/>
        <w:tabs>
          <w:tab w:val="left" w:pos="851"/>
        </w:tabs>
        <w:spacing w:before="3"/>
        <w:ind w:left="0" w:right="-142" w:firstLine="284"/>
        <w:rPr>
          <w:sz w:val="28"/>
          <w:szCs w:val="28"/>
        </w:rPr>
      </w:pPr>
    </w:p>
    <w:p w:rsidR="00B3510C" w:rsidRDefault="00B3510C" w:rsidP="00911EB8">
      <w:pPr>
        <w:pStyle w:val="a3"/>
        <w:tabs>
          <w:tab w:val="left" w:pos="851"/>
        </w:tabs>
        <w:spacing w:before="3"/>
        <w:ind w:left="0" w:right="-142" w:firstLine="284"/>
        <w:rPr>
          <w:sz w:val="28"/>
          <w:szCs w:val="28"/>
        </w:rPr>
      </w:pPr>
    </w:p>
    <w:p w:rsidR="00B3510C" w:rsidRDefault="00B3510C" w:rsidP="00911EB8">
      <w:pPr>
        <w:pStyle w:val="a3"/>
        <w:tabs>
          <w:tab w:val="left" w:pos="851"/>
        </w:tabs>
        <w:spacing w:before="3"/>
        <w:ind w:left="0" w:right="-142" w:firstLine="284"/>
        <w:rPr>
          <w:sz w:val="28"/>
          <w:szCs w:val="28"/>
        </w:rPr>
      </w:pPr>
    </w:p>
    <w:p w:rsidR="00B3510C" w:rsidRDefault="00B3510C" w:rsidP="00911EB8">
      <w:pPr>
        <w:pStyle w:val="a3"/>
        <w:tabs>
          <w:tab w:val="left" w:pos="851"/>
        </w:tabs>
        <w:spacing w:before="3"/>
        <w:ind w:left="0" w:right="-142" w:firstLine="284"/>
        <w:rPr>
          <w:sz w:val="28"/>
          <w:szCs w:val="28"/>
        </w:rPr>
      </w:pPr>
    </w:p>
    <w:p w:rsidR="00B3510C" w:rsidRPr="002D7B26" w:rsidRDefault="00B3510C" w:rsidP="00911EB8">
      <w:pPr>
        <w:pStyle w:val="a3"/>
        <w:tabs>
          <w:tab w:val="left" w:pos="851"/>
        </w:tabs>
        <w:spacing w:before="3"/>
        <w:ind w:left="0" w:right="-142" w:firstLine="284"/>
        <w:rPr>
          <w:sz w:val="28"/>
          <w:szCs w:val="28"/>
        </w:rPr>
      </w:pPr>
    </w:p>
    <w:p w:rsidR="00392EBC" w:rsidRPr="002D7B26" w:rsidRDefault="00392EBC" w:rsidP="00911EB8">
      <w:pPr>
        <w:pStyle w:val="a3"/>
        <w:tabs>
          <w:tab w:val="left" w:pos="851"/>
        </w:tabs>
        <w:spacing w:before="3"/>
        <w:ind w:left="0" w:right="-142" w:firstLine="284"/>
        <w:rPr>
          <w:sz w:val="28"/>
          <w:szCs w:val="28"/>
        </w:rPr>
      </w:pPr>
    </w:p>
    <w:p w:rsidR="001A7833" w:rsidRPr="002D7B26" w:rsidRDefault="001A7833" w:rsidP="00911EB8">
      <w:pPr>
        <w:pStyle w:val="3"/>
        <w:tabs>
          <w:tab w:val="left" w:pos="851"/>
        </w:tabs>
        <w:spacing w:before="1"/>
        <w:ind w:left="0"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ВАРИАТИВНЫЕ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МОДУЛИ</w:t>
      </w:r>
    </w:p>
    <w:p w:rsidR="001A7833" w:rsidRPr="002D7B26" w:rsidRDefault="001A7833" w:rsidP="00911EB8">
      <w:pPr>
        <w:pStyle w:val="4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lastRenderedPageBreak/>
        <w:t>Модуль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«Знакомство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профессиями»</w:t>
      </w:r>
    </w:p>
    <w:p w:rsidR="001A7833" w:rsidRPr="002D7B26" w:rsidRDefault="001A7833" w:rsidP="00911EB8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Совместная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1"/>
          <w:sz w:val="28"/>
          <w:szCs w:val="28"/>
        </w:rPr>
        <w:t xml:space="preserve"> </w:t>
      </w:r>
      <w:r w:rsidR="00C30911" w:rsidRPr="002D7B26">
        <w:rPr>
          <w:sz w:val="28"/>
          <w:szCs w:val="28"/>
        </w:rPr>
        <w:t xml:space="preserve"> «Колушкинская специальная школа-интернат»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направлению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«профориентация»</w:t>
      </w:r>
      <w:r w:rsidRPr="002D7B26">
        <w:rPr>
          <w:spacing w:val="-9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включает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себя:</w:t>
      </w:r>
    </w:p>
    <w:p w:rsidR="001A7833" w:rsidRPr="002D7B26" w:rsidRDefault="001A7833" w:rsidP="00911EB8">
      <w:pPr>
        <w:pStyle w:val="a5"/>
        <w:numPr>
          <w:ilvl w:val="0"/>
          <w:numId w:val="18"/>
        </w:numPr>
        <w:tabs>
          <w:tab w:val="left" w:pos="851"/>
          <w:tab w:val="left" w:pos="3188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профессиональное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просвещение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обучающихся;</w:t>
      </w:r>
    </w:p>
    <w:p w:rsidR="001A7833" w:rsidRPr="002D7B26" w:rsidRDefault="001A7833" w:rsidP="00911EB8">
      <w:pPr>
        <w:pStyle w:val="a5"/>
        <w:numPr>
          <w:ilvl w:val="0"/>
          <w:numId w:val="18"/>
        </w:numPr>
        <w:tabs>
          <w:tab w:val="left" w:pos="851"/>
          <w:tab w:val="left" w:pos="3188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диагностику</w:t>
      </w:r>
      <w:r w:rsidRPr="002D7B26">
        <w:rPr>
          <w:spacing w:val="-1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консультирование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проблемам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профориентации;</w:t>
      </w:r>
    </w:p>
    <w:p w:rsidR="001A7833" w:rsidRPr="002D7B26" w:rsidRDefault="001A7833" w:rsidP="00911EB8">
      <w:pPr>
        <w:pStyle w:val="a5"/>
        <w:numPr>
          <w:ilvl w:val="0"/>
          <w:numId w:val="18"/>
        </w:numPr>
        <w:tabs>
          <w:tab w:val="left" w:pos="851"/>
          <w:tab w:val="left" w:pos="3188"/>
        </w:tabs>
        <w:spacing w:before="2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организацию совместных мероприятий со специалистами центра занятости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населения</w:t>
      </w:r>
      <w:r w:rsidRPr="002D7B26">
        <w:rPr>
          <w:spacing w:val="-1"/>
          <w:sz w:val="28"/>
          <w:szCs w:val="28"/>
        </w:rPr>
        <w:t xml:space="preserve"> </w:t>
      </w:r>
      <w:r w:rsidR="00C30911" w:rsidRPr="002D7B26">
        <w:rPr>
          <w:sz w:val="28"/>
          <w:szCs w:val="28"/>
        </w:rPr>
        <w:t xml:space="preserve"> Тарасовского </w:t>
      </w:r>
      <w:r w:rsidRPr="002D7B26">
        <w:rPr>
          <w:sz w:val="28"/>
          <w:szCs w:val="28"/>
        </w:rPr>
        <w:t xml:space="preserve"> района;</w:t>
      </w:r>
    </w:p>
    <w:p w:rsidR="001A7833" w:rsidRPr="002D7B26" w:rsidRDefault="001A7833" w:rsidP="00911EB8">
      <w:pPr>
        <w:pStyle w:val="a5"/>
        <w:numPr>
          <w:ilvl w:val="0"/>
          <w:numId w:val="18"/>
        </w:numPr>
        <w:tabs>
          <w:tab w:val="left" w:pos="851"/>
          <w:tab w:val="left" w:pos="3188"/>
        </w:tabs>
        <w:spacing w:before="2"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организацию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профессиональных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обучающихся.</w:t>
      </w:r>
    </w:p>
    <w:p w:rsidR="001A7833" w:rsidRPr="002D7B26" w:rsidRDefault="001A7833" w:rsidP="00911EB8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Задача совместной деятельности педагогического работника и обучающегося 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осознанному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выбору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будущей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Создавая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профориентационно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ситуации,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формирующие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готовность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выбору,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актуализируют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профессиональное самоопределение, позитивный взгляд на труд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 постиндустриальном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мире,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охватывающий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только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профессиональную,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непрофессиональную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составляющие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деятельности.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Эта работа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через:</w:t>
      </w:r>
    </w:p>
    <w:p w:rsidR="001A7833" w:rsidRPr="002D7B26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3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циклы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профориентационных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часов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подготовку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осознанному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планированию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будущего;</w:t>
      </w:r>
    </w:p>
    <w:p w:rsidR="001A7833" w:rsidRPr="002D7B26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833"/>
        </w:tabs>
        <w:spacing w:before="5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профориентационные игры: симуляции, деловые игры, квесты, решение кейсов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(ситуаций,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необходимо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принять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определенную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позицию), расширяющие знания обучающихся о типах профессий, о способах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выбора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достоинствах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недостатках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интересной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профессиональной деятельности;</w:t>
      </w:r>
    </w:p>
    <w:p w:rsidR="001A7833" w:rsidRPr="002D7B26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62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экскурсии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предприятия</w:t>
      </w:r>
      <w:r w:rsidRPr="002D7B26">
        <w:rPr>
          <w:spacing w:val="1"/>
          <w:sz w:val="28"/>
          <w:szCs w:val="28"/>
        </w:rPr>
        <w:t xml:space="preserve"> </w:t>
      </w:r>
      <w:r w:rsidR="0040389E" w:rsidRPr="002D7B26">
        <w:rPr>
          <w:sz w:val="28"/>
          <w:szCs w:val="28"/>
        </w:rPr>
        <w:t xml:space="preserve"> села</w:t>
      </w:r>
      <w:r w:rsidRPr="002D7B26">
        <w:rPr>
          <w:sz w:val="28"/>
          <w:szCs w:val="28"/>
        </w:rPr>
        <w:t>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дающие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начальные</w:t>
      </w:r>
      <w:r w:rsidR="0040389E" w:rsidRPr="002D7B26">
        <w:rPr>
          <w:sz w:val="28"/>
          <w:szCs w:val="28"/>
        </w:rPr>
        <w:t xml:space="preserve">  </w:t>
      </w:r>
      <w:r w:rsidRPr="002D7B26">
        <w:rPr>
          <w:spacing w:val="-57"/>
          <w:sz w:val="28"/>
          <w:szCs w:val="28"/>
        </w:rPr>
        <w:t xml:space="preserve"> </w:t>
      </w:r>
      <w:r w:rsidR="0040389E" w:rsidRPr="002D7B26">
        <w:rPr>
          <w:spacing w:val="-57"/>
          <w:sz w:val="28"/>
          <w:szCs w:val="28"/>
        </w:rPr>
        <w:t xml:space="preserve">     </w:t>
      </w:r>
      <w:r w:rsidRPr="002D7B26">
        <w:rPr>
          <w:sz w:val="28"/>
          <w:szCs w:val="28"/>
        </w:rPr>
        <w:t>представления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существующих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профессиях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условиях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1"/>
          <w:sz w:val="28"/>
          <w:szCs w:val="28"/>
        </w:rPr>
        <w:t xml:space="preserve"> </w:t>
      </w:r>
      <w:r w:rsidR="00C63828" w:rsidRPr="002D7B26">
        <w:rPr>
          <w:sz w:val="28"/>
          <w:szCs w:val="28"/>
        </w:rPr>
        <w:t>людей, представляющих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профессии;</w:t>
      </w:r>
    </w:p>
    <w:p w:rsidR="001A7833" w:rsidRPr="002D7B26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833"/>
        </w:tabs>
        <w:spacing w:before="4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ab/>
        <w:t>посещение профориентационных выставок, ярмарок профессий,</w:t>
      </w:r>
      <w:r w:rsidR="0040389E" w:rsidRPr="002D7B26">
        <w:rPr>
          <w:sz w:val="28"/>
          <w:szCs w:val="28"/>
        </w:rPr>
        <w:t xml:space="preserve"> </w:t>
      </w:r>
      <w:r w:rsidRPr="002D7B26">
        <w:rPr>
          <w:spacing w:val="1"/>
          <w:sz w:val="28"/>
          <w:szCs w:val="28"/>
        </w:rPr>
        <w:t xml:space="preserve"> </w:t>
      </w:r>
      <w:r w:rsidR="0040389E" w:rsidRPr="002D7B26">
        <w:rPr>
          <w:sz w:val="28"/>
          <w:szCs w:val="28"/>
        </w:rPr>
        <w:t xml:space="preserve"> 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дней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открытых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дверей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 предприятия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района;</w:t>
      </w:r>
    </w:p>
    <w:p w:rsidR="001A7833" w:rsidRPr="002D7B26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6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совместное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изучение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интернет-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ресурсов,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посвященных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выбору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прохождение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</w:t>
      </w:r>
      <w:r w:rsidR="0040389E" w:rsidRPr="002D7B26">
        <w:rPr>
          <w:sz w:val="28"/>
          <w:szCs w:val="28"/>
        </w:rPr>
        <w:t xml:space="preserve">. </w:t>
      </w:r>
      <w:r w:rsidRPr="002D7B26">
        <w:rPr>
          <w:sz w:val="28"/>
          <w:szCs w:val="28"/>
        </w:rPr>
        <w:t>ориентационного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онлайн</w:t>
      </w:r>
      <w:r w:rsidR="0040389E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тестирования,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прохождение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онлайн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курсов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интересующим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профессиям</w:t>
      </w:r>
      <w:r w:rsidRPr="002D7B26">
        <w:rPr>
          <w:spacing w:val="57"/>
          <w:sz w:val="28"/>
          <w:szCs w:val="28"/>
        </w:rPr>
        <w:t xml:space="preserve"> </w:t>
      </w:r>
      <w:r w:rsidRPr="002D7B26">
        <w:rPr>
          <w:sz w:val="28"/>
          <w:szCs w:val="28"/>
        </w:rPr>
        <w:t>и направлениям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 («Напримерку.Ру»);</w:t>
      </w:r>
    </w:p>
    <w:p w:rsidR="001A7833" w:rsidRPr="002D7B26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1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 в работе всероссийских профориентационных проектов, созданных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интернет: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просмотр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лекций,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учебно-тренировочных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участие</w:t>
      </w:r>
      <w:r w:rsidRPr="002D7B26">
        <w:rPr>
          <w:spacing w:val="57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мастер-классах</w:t>
      </w:r>
      <w:r w:rsidR="0040389E" w:rsidRPr="002D7B26">
        <w:rPr>
          <w:sz w:val="28"/>
          <w:szCs w:val="28"/>
        </w:rPr>
        <w:t xml:space="preserve">. </w:t>
      </w:r>
    </w:p>
    <w:p w:rsidR="001A7833" w:rsidRPr="002D7B26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7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 в мероприятиях, направленных на профессиональное самоопределение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школьников, в форме профессиональных проб и соревнований, в т.ч.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 лиц 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ОВЗ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 инвалидов: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чемпионате</w:t>
      </w:r>
      <w:r w:rsidRPr="002D7B26">
        <w:rPr>
          <w:spacing w:val="4"/>
          <w:sz w:val="28"/>
          <w:szCs w:val="28"/>
        </w:rPr>
        <w:t xml:space="preserve"> </w:t>
      </w:r>
      <w:r w:rsidRPr="002D7B26">
        <w:rPr>
          <w:sz w:val="28"/>
          <w:szCs w:val="28"/>
        </w:rPr>
        <w:t>«Абилимпикс»;</w:t>
      </w:r>
    </w:p>
    <w:p w:rsidR="001A7833" w:rsidRPr="002D7B26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5" w:line="294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ежегодное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школе-интернате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тематической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недели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ПТО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СБО;</w:t>
      </w:r>
    </w:p>
    <w:p w:rsidR="001A7833" w:rsidRPr="002D7B26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индивидуальные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консультации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педагога-психолога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родителей</w:t>
      </w:r>
      <w:r w:rsidRPr="002D7B26">
        <w:rPr>
          <w:spacing w:val="26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(законных</w:t>
      </w:r>
      <w:r w:rsidRPr="002D7B26">
        <w:rPr>
          <w:spacing w:val="2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представителей)</w:t>
      </w:r>
      <w:r w:rsidRPr="002D7B26">
        <w:rPr>
          <w:spacing w:val="24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25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вопросам</w:t>
      </w:r>
      <w:r w:rsidRPr="002D7B26">
        <w:rPr>
          <w:spacing w:val="24"/>
          <w:sz w:val="28"/>
          <w:szCs w:val="28"/>
        </w:rPr>
        <w:t xml:space="preserve"> </w:t>
      </w:r>
      <w:r w:rsidRPr="002D7B26">
        <w:rPr>
          <w:sz w:val="28"/>
          <w:szCs w:val="28"/>
        </w:rPr>
        <w:t>склонностей,</w:t>
      </w:r>
      <w:r w:rsidRPr="002D7B26">
        <w:rPr>
          <w:spacing w:val="25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способностей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особенностей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могут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иметь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значение в процессе выбора ими профессии; освоение обучающимися основ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курсов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выбору,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АООП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школы-интерната;</w:t>
      </w:r>
    </w:p>
    <w:p w:rsidR="001A7833" w:rsidRPr="002D7B26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1"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реализация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программы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6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 «Билет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будущее»;</w:t>
      </w:r>
    </w:p>
    <w:p w:rsidR="001A7833" w:rsidRPr="002D7B26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2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реализация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курса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</w:t>
      </w:r>
      <w:r w:rsidR="0040389E" w:rsidRPr="002D7B26">
        <w:rPr>
          <w:sz w:val="28"/>
          <w:szCs w:val="28"/>
        </w:rPr>
        <w:t xml:space="preserve">  Мой  выбор</w:t>
      </w:r>
      <w:r w:rsidRPr="002D7B26">
        <w:rPr>
          <w:sz w:val="28"/>
          <w:szCs w:val="28"/>
        </w:rPr>
        <w:t>»;</w:t>
      </w:r>
    </w:p>
    <w:p w:rsidR="001A7833" w:rsidRPr="002D7B26" w:rsidRDefault="001A7833" w:rsidP="00911EB8">
      <w:pPr>
        <w:pStyle w:val="a5"/>
        <w:tabs>
          <w:tab w:val="left" w:pos="851"/>
          <w:tab w:val="left" w:pos="2773"/>
        </w:tabs>
        <w:spacing w:before="2" w:line="292" w:lineRule="exact"/>
        <w:ind w:left="0" w:right="-142" w:firstLine="284"/>
        <w:rPr>
          <w:sz w:val="28"/>
          <w:szCs w:val="28"/>
        </w:rPr>
      </w:pPr>
    </w:p>
    <w:p w:rsidR="001A7833" w:rsidRPr="002D7B26" w:rsidRDefault="001A7833" w:rsidP="00911EB8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Анализируя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показатели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жизнеустройства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выпускников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1"/>
          <w:sz w:val="28"/>
          <w:szCs w:val="28"/>
        </w:rPr>
        <w:t xml:space="preserve"> </w:t>
      </w:r>
      <w:r w:rsidR="00C30911" w:rsidRPr="002D7B26">
        <w:rPr>
          <w:sz w:val="28"/>
          <w:szCs w:val="28"/>
        </w:rPr>
        <w:t xml:space="preserve"> «Колушкинская специальная школа-интерната</w:t>
      </w:r>
      <w:r w:rsidRPr="002D7B26">
        <w:rPr>
          <w:sz w:val="28"/>
          <w:szCs w:val="28"/>
        </w:rPr>
        <w:t>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видно,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выпускников,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охваченных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жизнеустройства на протяжении трех последних лет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составляет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100 %, соответственно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 данному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направлению является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эффективной.</w:t>
      </w:r>
    </w:p>
    <w:p w:rsidR="001A7833" w:rsidRPr="002D7B26" w:rsidRDefault="001A7833" w:rsidP="00911EB8">
      <w:pPr>
        <w:pStyle w:val="4"/>
        <w:tabs>
          <w:tab w:val="left" w:pos="851"/>
        </w:tabs>
        <w:spacing w:before="4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«Ключевые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события»</w:t>
      </w:r>
    </w:p>
    <w:p w:rsidR="001A7833" w:rsidRPr="002D7B26" w:rsidRDefault="001A7833" w:rsidP="00911EB8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Ключевые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главные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традиционные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принимает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большая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часть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обязательно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планируются,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готовятся,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проводятся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анализируются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обучающимися. Это не набор календарных праздников, отмечаемых в школе -интернате, 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комплекс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объединяющих их вместе с педагогическими работниками в единый коллектив. Ключевые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обеспечивают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включенность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большого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числа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взрослых,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способствуют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интенсификации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ставят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позицию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происходящему в школе-интернате. Введение ключевых дел в жизнь школы-интерната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помогает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преодолеть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характер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сводящийся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набору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организуемых педагогическими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обучающихся.</w:t>
      </w:r>
    </w:p>
    <w:p w:rsidR="001A7833" w:rsidRPr="002D7B26" w:rsidRDefault="001A7833" w:rsidP="00911EB8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 xml:space="preserve">Для этого в ГКОУ РО </w:t>
      </w:r>
      <w:r w:rsidR="00C30911" w:rsidRPr="002D7B26">
        <w:rPr>
          <w:sz w:val="28"/>
          <w:szCs w:val="28"/>
        </w:rPr>
        <w:t xml:space="preserve"> «Колушкинская специальная школа-интернат»</w:t>
      </w:r>
      <w:r w:rsidRPr="002D7B26">
        <w:rPr>
          <w:sz w:val="28"/>
          <w:szCs w:val="28"/>
        </w:rPr>
        <w:t xml:space="preserve"> используются следующие формы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работы:</w:t>
      </w:r>
    </w:p>
    <w:p w:rsidR="001A7833" w:rsidRPr="002D7B26" w:rsidRDefault="001A7833" w:rsidP="00911EB8">
      <w:pPr>
        <w:pStyle w:val="4"/>
        <w:tabs>
          <w:tab w:val="left" w:pos="851"/>
        </w:tabs>
        <w:spacing w:before="3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Вне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организации:</w:t>
      </w:r>
    </w:p>
    <w:p w:rsidR="001A7833" w:rsidRPr="002D7B26" w:rsidRDefault="001A7833" w:rsidP="00911EB8">
      <w:pPr>
        <w:pStyle w:val="a5"/>
        <w:numPr>
          <w:ilvl w:val="0"/>
          <w:numId w:val="16"/>
        </w:numPr>
        <w:tabs>
          <w:tab w:val="left" w:pos="851"/>
          <w:tab w:val="left" w:pos="2257"/>
        </w:tabs>
        <w:ind w:left="0"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социальные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проекты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ежегодные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разрабатываемые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реализуемые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 и педагогическими работниками комплексы дел (благотворительной,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экологической,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патриотической,</w:t>
      </w:r>
      <w:r w:rsidRPr="002D7B26">
        <w:rPr>
          <w:spacing w:val="7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трудовой направленности):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2617"/>
        </w:tabs>
        <w:spacing w:before="62"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патриотическая</w:t>
      </w:r>
      <w:r w:rsidRPr="002D7B26">
        <w:rPr>
          <w:spacing w:val="16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акция</w:t>
      </w:r>
      <w:r w:rsidRPr="002D7B26">
        <w:rPr>
          <w:spacing w:val="78"/>
          <w:sz w:val="28"/>
          <w:szCs w:val="28"/>
        </w:rPr>
        <w:t xml:space="preserve"> </w:t>
      </w:r>
      <w:r w:rsidRPr="002D7B26">
        <w:rPr>
          <w:sz w:val="28"/>
          <w:szCs w:val="28"/>
        </w:rPr>
        <w:t>«Операция</w:t>
      </w:r>
      <w:r w:rsidRPr="002D7B26">
        <w:rPr>
          <w:spacing w:val="75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Обелиск»</w:t>
      </w:r>
      <w:r w:rsidRPr="002D7B26">
        <w:rPr>
          <w:spacing w:val="72"/>
          <w:sz w:val="28"/>
          <w:szCs w:val="28"/>
        </w:rPr>
        <w:t xml:space="preserve"> </w:t>
      </w:r>
      <w:r w:rsidRPr="002D7B26">
        <w:rPr>
          <w:sz w:val="28"/>
          <w:szCs w:val="28"/>
        </w:rPr>
        <w:t>(ежегодное</w:t>
      </w:r>
      <w:r w:rsidRPr="002D7B26">
        <w:rPr>
          <w:spacing w:val="7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проведение</w:t>
      </w:r>
      <w:r w:rsidRPr="002D7B26">
        <w:rPr>
          <w:spacing w:val="75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</w:t>
      </w:r>
      <w:r w:rsidRPr="002D7B26">
        <w:rPr>
          <w:spacing w:val="77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благоустройству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памятника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погибшим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воинам</w:t>
      </w:r>
      <w:r w:rsidR="003715A9" w:rsidRPr="002D7B26">
        <w:rPr>
          <w:sz w:val="28"/>
          <w:szCs w:val="28"/>
        </w:rPr>
        <w:t xml:space="preserve"> ВОВ в центре села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2617"/>
        </w:tabs>
        <w:spacing w:before="4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патриотическая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«Ветеран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живет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рядом»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(посещение</w:t>
      </w:r>
      <w:r w:rsidRPr="002D7B26">
        <w:rPr>
          <w:spacing w:val="1"/>
          <w:sz w:val="28"/>
          <w:szCs w:val="28"/>
        </w:rPr>
        <w:t xml:space="preserve"> </w:t>
      </w:r>
      <w:r w:rsidR="003715A9" w:rsidRPr="002D7B26">
        <w:rPr>
          <w:sz w:val="28"/>
          <w:szCs w:val="28"/>
        </w:rPr>
        <w:t xml:space="preserve"> 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войны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оказания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посильной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помощи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дому,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встреч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ветеранами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целью проведения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бесед патриотического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характера);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2617"/>
        </w:tabs>
        <w:spacing w:before="8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военно-патриотический маршрут «Дорогами войны» (организация и проведение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экскурсий к местам боевой славы, памятникам, расположенным на территории</w:t>
      </w:r>
      <w:r w:rsidRPr="002D7B26">
        <w:rPr>
          <w:spacing w:val="1"/>
          <w:sz w:val="28"/>
          <w:szCs w:val="28"/>
        </w:rPr>
        <w:t xml:space="preserve"> </w:t>
      </w:r>
      <w:r w:rsidR="003715A9" w:rsidRPr="002D7B26">
        <w:rPr>
          <w:sz w:val="28"/>
          <w:szCs w:val="28"/>
        </w:rPr>
        <w:t xml:space="preserve"> Тарасовского 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района);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2617"/>
        </w:tabs>
        <w:spacing w:before="7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трудовой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десант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«Красота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спасет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мир»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(ежегодное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проведении</w:t>
      </w:r>
      <w:r w:rsidRPr="002D7B26">
        <w:rPr>
          <w:spacing w:val="1"/>
          <w:sz w:val="28"/>
          <w:szCs w:val="28"/>
        </w:rPr>
        <w:t xml:space="preserve"> </w:t>
      </w:r>
      <w:r w:rsidR="003715A9" w:rsidRPr="002D7B26">
        <w:rPr>
          <w:sz w:val="28"/>
          <w:szCs w:val="28"/>
        </w:rPr>
        <w:t xml:space="preserve"> 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субботника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благоустройству</w:t>
      </w:r>
      <w:r w:rsidRPr="002D7B26">
        <w:rPr>
          <w:spacing w:val="1"/>
          <w:sz w:val="28"/>
          <w:szCs w:val="28"/>
        </w:rPr>
        <w:t xml:space="preserve"> </w:t>
      </w:r>
      <w:r w:rsidR="003715A9" w:rsidRPr="002D7B26">
        <w:rPr>
          <w:sz w:val="28"/>
          <w:szCs w:val="28"/>
        </w:rPr>
        <w:t xml:space="preserve"> села</w:t>
      </w:r>
      <w:r w:rsidRPr="002D7B26">
        <w:rPr>
          <w:sz w:val="28"/>
          <w:szCs w:val="28"/>
        </w:rPr>
        <w:t>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уборка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территории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лесопарковой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зоны</w:t>
      </w:r>
      <w:r w:rsidRPr="002D7B26">
        <w:rPr>
          <w:spacing w:val="1"/>
          <w:sz w:val="28"/>
          <w:szCs w:val="28"/>
        </w:rPr>
        <w:t xml:space="preserve"> </w:t>
      </w:r>
      <w:r w:rsidR="003715A9" w:rsidRPr="002D7B26">
        <w:rPr>
          <w:sz w:val="28"/>
          <w:szCs w:val="28"/>
        </w:rPr>
        <w:t xml:space="preserve"> 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2617"/>
        </w:tabs>
        <w:spacing w:before="5" w:line="292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трудовой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десант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Всероссийском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Дне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древонасаждения;</w:t>
      </w:r>
    </w:p>
    <w:p w:rsidR="001A7833" w:rsidRPr="002D7B26" w:rsidRDefault="001A7833" w:rsidP="00911EB8">
      <w:pPr>
        <w:pStyle w:val="a5"/>
        <w:numPr>
          <w:ilvl w:val="0"/>
          <w:numId w:val="16"/>
        </w:numPr>
        <w:tabs>
          <w:tab w:val="left" w:pos="851"/>
          <w:tab w:val="left" w:pos="2410"/>
        </w:tabs>
        <w:ind w:left="0"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мероприятия, ориентированные на преобразование окружающего школу-интернат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социума:</w:t>
      </w:r>
    </w:p>
    <w:p w:rsidR="001A7833" w:rsidRPr="002D7B26" w:rsidRDefault="001A7833" w:rsidP="00911EB8">
      <w:pPr>
        <w:pStyle w:val="a5"/>
        <w:numPr>
          <w:ilvl w:val="0"/>
          <w:numId w:val="16"/>
        </w:numPr>
        <w:tabs>
          <w:tab w:val="left" w:pos="851"/>
          <w:tab w:val="left" w:pos="2410"/>
        </w:tabs>
        <w:ind w:left="0"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организация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открытых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дискуссионных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площадок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регулярно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организуемый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комплекс открытых дискуссионных площадок (детских, педагогических, родительских,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совместных), на которые приглашаются представители других школ, деятели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власти,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общественности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обсуждаются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насущные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поведенческие,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нравственные,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касающиеся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интерната,</w:t>
      </w:r>
      <w:r w:rsidRPr="002D7B26">
        <w:rPr>
          <w:spacing w:val="-1"/>
          <w:sz w:val="28"/>
          <w:szCs w:val="28"/>
        </w:rPr>
        <w:t xml:space="preserve"> </w:t>
      </w:r>
      <w:r w:rsidR="003715A9" w:rsidRPr="002D7B26">
        <w:rPr>
          <w:sz w:val="28"/>
          <w:szCs w:val="28"/>
        </w:rPr>
        <w:t xml:space="preserve"> села</w:t>
      </w:r>
      <w:r w:rsidRPr="002D7B26">
        <w:rPr>
          <w:sz w:val="28"/>
          <w:szCs w:val="28"/>
        </w:rPr>
        <w:t>, страны: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4"/>
        </w:tabs>
        <w:spacing w:line="292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ежегодное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проведение</w:t>
      </w:r>
      <w:r w:rsidRPr="002D7B26">
        <w:rPr>
          <w:spacing w:val="3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пропагандистско-профилактических</w:t>
      </w:r>
      <w:r w:rsidRPr="002D7B26">
        <w:rPr>
          <w:spacing w:val="34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</w:t>
      </w:r>
    </w:p>
    <w:p w:rsidR="001A7833" w:rsidRPr="002D7B26" w:rsidRDefault="001A7833" w:rsidP="00911EB8">
      <w:pPr>
        <w:pStyle w:val="a3"/>
        <w:tabs>
          <w:tab w:val="left" w:pos="851"/>
        </w:tabs>
        <w:spacing w:line="274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«Дни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большой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профилактики»;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4"/>
        </w:tabs>
        <w:spacing w:before="2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встречи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с сотрудниками ГУ МЧС России по </w:t>
      </w:r>
      <w:r w:rsidR="003715A9" w:rsidRPr="002D7B26">
        <w:rPr>
          <w:sz w:val="28"/>
          <w:szCs w:val="28"/>
        </w:rPr>
        <w:t xml:space="preserve"> Тарасовскому району</w:t>
      </w:r>
      <w:r w:rsidRPr="002D7B26">
        <w:rPr>
          <w:sz w:val="28"/>
          <w:szCs w:val="28"/>
        </w:rPr>
        <w:t xml:space="preserve"> 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профилактике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пропаганде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обеспечения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пожарной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обучению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совершенствованию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подготовки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населения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действий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ЧС;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4"/>
        </w:tabs>
        <w:spacing w:before="3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встречи с сотрудниками правоохранительных органов ОМВД России по</w:t>
      </w:r>
      <w:r w:rsidRPr="002D7B26">
        <w:rPr>
          <w:spacing w:val="1"/>
          <w:sz w:val="28"/>
          <w:szCs w:val="28"/>
        </w:rPr>
        <w:t xml:space="preserve"> </w:t>
      </w:r>
      <w:r w:rsidR="003715A9" w:rsidRPr="002D7B26">
        <w:rPr>
          <w:sz w:val="28"/>
          <w:szCs w:val="28"/>
        </w:rPr>
        <w:t xml:space="preserve"> Тарасовскому 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району,</w:t>
      </w:r>
      <w:r w:rsidRPr="002D7B26">
        <w:rPr>
          <w:spacing w:val="1"/>
          <w:sz w:val="28"/>
          <w:szCs w:val="28"/>
        </w:rPr>
        <w:t xml:space="preserve"> </w:t>
      </w:r>
      <w:r w:rsidR="003715A9" w:rsidRPr="002D7B26">
        <w:rPr>
          <w:sz w:val="28"/>
          <w:szCs w:val="28"/>
        </w:rPr>
        <w:t xml:space="preserve"> 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профилактике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правонарушений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несовершеннолетних;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4"/>
        </w:tabs>
        <w:spacing w:before="8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ежегодное участие во Всероссийском уроке общественного поведения,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посвященного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Дню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борьбы с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коррупцией.</w:t>
      </w:r>
    </w:p>
    <w:p w:rsidR="001A7833" w:rsidRPr="002D7B26" w:rsidRDefault="001A7833" w:rsidP="00911EB8">
      <w:pPr>
        <w:pStyle w:val="a5"/>
        <w:numPr>
          <w:ilvl w:val="0"/>
          <w:numId w:val="16"/>
        </w:numPr>
        <w:tabs>
          <w:tab w:val="left" w:pos="851"/>
          <w:tab w:val="left" w:pos="2705"/>
        </w:tabs>
        <w:ind w:left="0"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всероссийских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акциях,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посвященных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отечественным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международным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событиям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: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before="2"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Всероссийский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памяти «День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Неизвестного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солдата»;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Всероссийский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 «День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борьбы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коррупцией»;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Акция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«Окна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Победы»»;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Акция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«День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героев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Отечества»;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before="2"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Акция</w:t>
      </w:r>
      <w:r w:rsidRPr="002D7B26">
        <w:rPr>
          <w:spacing w:val="-10"/>
          <w:sz w:val="28"/>
          <w:szCs w:val="28"/>
        </w:rPr>
        <w:t xml:space="preserve"> </w:t>
      </w:r>
      <w:r w:rsidRPr="002D7B26">
        <w:rPr>
          <w:sz w:val="28"/>
          <w:szCs w:val="28"/>
        </w:rPr>
        <w:t>«Георгиевская</w:t>
      </w:r>
      <w:r w:rsidRPr="002D7B26">
        <w:rPr>
          <w:spacing w:val="-11"/>
          <w:sz w:val="28"/>
          <w:szCs w:val="28"/>
        </w:rPr>
        <w:t xml:space="preserve"> </w:t>
      </w:r>
      <w:r w:rsidRPr="002D7B26">
        <w:rPr>
          <w:sz w:val="28"/>
          <w:szCs w:val="28"/>
        </w:rPr>
        <w:t>ленточка»;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Акция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«Блокадный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хлеб»;</w:t>
      </w:r>
    </w:p>
    <w:p w:rsidR="001A7833" w:rsidRPr="002D7B26" w:rsidRDefault="00C63828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Флэш-моб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«День</w:t>
      </w:r>
      <w:r w:rsidR="001A7833" w:rsidRPr="002D7B26">
        <w:rPr>
          <w:spacing w:val="-3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солидарности</w:t>
      </w:r>
      <w:r w:rsidR="001A7833" w:rsidRPr="002D7B26">
        <w:rPr>
          <w:spacing w:val="-2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в</w:t>
      </w:r>
      <w:r w:rsidR="001A7833" w:rsidRPr="002D7B26">
        <w:rPr>
          <w:spacing w:val="-4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борьбе</w:t>
      </w:r>
      <w:r w:rsidR="001A7833" w:rsidRPr="002D7B26">
        <w:rPr>
          <w:spacing w:val="-3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с</w:t>
      </w:r>
      <w:r w:rsidR="001A7833" w:rsidRPr="002D7B26">
        <w:rPr>
          <w:spacing w:val="-4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терроризмом»;</w:t>
      </w:r>
      <w:r w:rsidR="003715A9" w:rsidRPr="002D7B26">
        <w:rPr>
          <w:sz w:val="28"/>
          <w:szCs w:val="28"/>
        </w:rPr>
        <w:t xml:space="preserve">  </w:t>
      </w:r>
    </w:p>
    <w:p w:rsidR="001A7833" w:rsidRPr="002D7B26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Всероссийская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акция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«Бессмертный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полк-онлайн».</w:t>
      </w:r>
    </w:p>
    <w:p w:rsidR="001A7833" w:rsidRPr="002D7B26" w:rsidRDefault="001A7833" w:rsidP="00911EB8">
      <w:pPr>
        <w:pStyle w:val="a5"/>
        <w:numPr>
          <w:ilvl w:val="0"/>
          <w:numId w:val="15"/>
        </w:numPr>
        <w:tabs>
          <w:tab w:val="left" w:pos="851"/>
          <w:tab w:val="left" w:pos="2421"/>
          <w:tab w:val="left" w:pos="2422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</w:t>
      </w:r>
      <w:r w:rsidRPr="002D7B26">
        <w:rPr>
          <w:spacing w:val="-5"/>
          <w:sz w:val="28"/>
          <w:szCs w:val="28"/>
        </w:rPr>
        <w:t xml:space="preserve"> </w:t>
      </w:r>
      <w:r w:rsidR="00993ECA" w:rsidRPr="002D7B26">
        <w:rPr>
          <w:sz w:val="28"/>
          <w:szCs w:val="28"/>
        </w:rPr>
        <w:t xml:space="preserve"> в проекте «Орлята России)</w:t>
      </w:r>
    </w:p>
    <w:p w:rsidR="001A7833" w:rsidRPr="002D7B26" w:rsidRDefault="001A7833" w:rsidP="00911EB8">
      <w:pPr>
        <w:pStyle w:val="a5"/>
        <w:numPr>
          <w:ilvl w:val="0"/>
          <w:numId w:val="15"/>
        </w:numPr>
        <w:tabs>
          <w:tab w:val="left" w:pos="851"/>
          <w:tab w:val="left" w:pos="2421"/>
          <w:tab w:val="left" w:pos="2422"/>
        </w:tabs>
        <w:spacing w:before="1"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мероприятиях в</w:t>
      </w:r>
      <w:r w:rsidRPr="002D7B26">
        <w:rPr>
          <w:spacing w:val="-4"/>
          <w:sz w:val="28"/>
          <w:szCs w:val="28"/>
        </w:rPr>
        <w:t xml:space="preserve"> </w:t>
      </w:r>
      <w:r w:rsidR="00993ECA" w:rsidRPr="002D7B26">
        <w:rPr>
          <w:sz w:val="28"/>
          <w:szCs w:val="28"/>
        </w:rPr>
        <w:t>рамках Добрых дел</w:t>
      </w:r>
      <w:r w:rsidRPr="002D7B26">
        <w:rPr>
          <w:sz w:val="28"/>
          <w:szCs w:val="28"/>
        </w:rPr>
        <w:t>.</w:t>
      </w:r>
    </w:p>
    <w:p w:rsidR="001A7833" w:rsidRPr="002D7B26" w:rsidRDefault="001A7833" w:rsidP="00911EB8">
      <w:pPr>
        <w:pStyle w:val="a5"/>
        <w:numPr>
          <w:ilvl w:val="0"/>
          <w:numId w:val="15"/>
        </w:numPr>
        <w:tabs>
          <w:tab w:val="left" w:pos="851"/>
          <w:tab w:val="left" w:pos="2421"/>
          <w:tab w:val="left" w:pos="2422"/>
          <w:tab w:val="left" w:pos="3054"/>
        </w:tabs>
        <w:spacing w:before="2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20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проведении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>цикла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мероприятий,</w:t>
      </w:r>
      <w:r w:rsidRPr="002D7B26">
        <w:rPr>
          <w:spacing w:val="18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посвященных</w:t>
      </w:r>
      <w:r w:rsidRPr="002D7B26">
        <w:rPr>
          <w:spacing w:val="20"/>
          <w:sz w:val="28"/>
          <w:szCs w:val="28"/>
        </w:rPr>
        <w:t xml:space="preserve"> </w:t>
      </w:r>
      <w:r w:rsidRPr="002D7B26">
        <w:rPr>
          <w:sz w:val="28"/>
          <w:szCs w:val="28"/>
        </w:rPr>
        <w:t>Дню</w:t>
      </w:r>
      <w:r w:rsidRPr="002D7B26">
        <w:rPr>
          <w:spacing w:val="18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инвалида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9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района,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области:</w:t>
      </w:r>
      <w:r w:rsidR="003715A9" w:rsidRPr="002D7B26">
        <w:rPr>
          <w:sz w:val="28"/>
          <w:szCs w:val="28"/>
        </w:rPr>
        <w:t xml:space="preserve"> </w:t>
      </w:r>
    </w:p>
    <w:p w:rsidR="001A7833" w:rsidRPr="002D7B26" w:rsidRDefault="001A7833" w:rsidP="00911EB8">
      <w:pPr>
        <w:pStyle w:val="a5"/>
        <w:numPr>
          <w:ilvl w:val="1"/>
          <w:numId w:val="15"/>
        </w:numPr>
        <w:tabs>
          <w:tab w:val="left" w:pos="851"/>
          <w:tab w:val="left" w:pos="3054"/>
        </w:tabs>
        <w:spacing w:before="5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фестивале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детей-инвалидов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«Мне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сердце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виден мир».</w:t>
      </w:r>
    </w:p>
    <w:p w:rsidR="001A7833" w:rsidRPr="002D7B26" w:rsidRDefault="001A7833" w:rsidP="00911EB8">
      <w:pPr>
        <w:pStyle w:val="4"/>
        <w:tabs>
          <w:tab w:val="left" w:pos="851"/>
        </w:tabs>
        <w:spacing w:before="5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организации:</w:t>
      </w:r>
    </w:p>
    <w:p w:rsidR="001A7833" w:rsidRPr="002D7B26" w:rsidRDefault="001A7833" w:rsidP="00911EB8">
      <w:pPr>
        <w:pStyle w:val="a5"/>
        <w:numPr>
          <w:ilvl w:val="0"/>
          <w:numId w:val="14"/>
        </w:numPr>
        <w:tabs>
          <w:tab w:val="left" w:pos="851"/>
          <w:tab w:val="left" w:pos="2410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Проведение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праздников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ежегодно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проводимые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знаменательными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датами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участвуют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школы-интерната: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«Праздник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первого</w:t>
      </w:r>
      <w:r w:rsidRPr="002D7B26">
        <w:rPr>
          <w:spacing w:val="-4"/>
          <w:sz w:val="28"/>
          <w:szCs w:val="28"/>
        </w:rPr>
        <w:t xml:space="preserve"> </w:t>
      </w:r>
      <w:r w:rsidR="003715A9" w:rsidRPr="002D7B26">
        <w:rPr>
          <w:sz w:val="28"/>
          <w:szCs w:val="28"/>
        </w:rPr>
        <w:t xml:space="preserve">звонка» 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«Учитель,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имя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славлю»;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«Путешествие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город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Мастеров»;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«Новогодний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бал-маскарад»;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Праздничный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концерт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«День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защитника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Отечества»;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Конкурс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чтецов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«Они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защитники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Отчизны»;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Конкурсная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«На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балу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у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Золушки»;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Праздничный</w:t>
      </w:r>
      <w:r w:rsidRPr="002D7B26">
        <w:rPr>
          <w:spacing w:val="3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концерт</w:t>
      </w:r>
      <w:r w:rsidRPr="002D7B26">
        <w:rPr>
          <w:spacing w:val="38"/>
          <w:sz w:val="28"/>
          <w:szCs w:val="28"/>
        </w:rPr>
        <w:t xml:space="preserve"> </w:t>
      </w:r>
      <w:r w:rsidRPr="002D7B26">
        <w:rPr>
          <w:sz w:val="28"/>
          <w:szCs w:val="28"/>
        </w:rPr>
        <w:t>«</w:t>
      </w:r>
      <w:r w:rsidR="003715A9" w:rsidRPr="002D7B26">
        <w:rPr>
          <w:sz w:val="28"/>
          <w:szCs w:val="28"/>
        </w:rPr>
        <w:t xml:space="preserve"> 8марта</w:t>
      </w:r>
      <w:r w:rsidRPr="002D7B26">
        <w:rPr>
          <w:sz w:val="28"/>
          <w:szCs w:val="28"/>
        </w:rPr>
        <w:t>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«Земля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наш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общий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дом»;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«Этот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праздник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слезами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глазах»;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Праздничная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линейка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«Звенит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звонок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прощальный»;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2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lastRenderedPageBreak/>
        <w:t>Выпускной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бал.</w:t>
      </w:r>
    </w:p>
    <w:p w:rsidR="001A7833" w:rsidRPr="002D7B26" w:rsidRDefault="001A7833" w:rsidP="00911EB8">
      <w:pPr>
        <w:pStyle w:val="a5"/>
        <w:numPr>
          <w:ilvl w:val="0"/>
          <w:numId w:val="14"/>
        </w:numPr>
        <w:tabs>
          <w:tab w:val="left" w:pos="851"/>
          <w:tab w:val="left" w:pos="2410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Торжественные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ритуалы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посвящения,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связанные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переходом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ступень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символизирующие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приобретение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статусов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школе-интернате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развивающие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идентичность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обучающихся: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before="1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«Посвящение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пешеходы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1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before="1"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«Праздник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букваря»;</w:t>
      </w:r>
    </w:p>
    <w:p w:rsidR="001A7833" w:rsidRPr="002D7B26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2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«Теперь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старшеклассник».</w:t>
      </w:r>
    </w:p>
    <w:p w:rsidR="001A7833" w:rsidRPr="002D7B26" w:rsidRDefault="001A7833" w:rsidP="00911EB8">
      <w:pPr>
        <w:pStyle w:val="a5"/>
        <w:numPr>
          <w:ilvl w:val="0"/>
          <w:numId w:val="14"/>
        </w:numPr>
        <w:tabs>
          <w:tab w:val="left" w:pos="851"/>
          <w:tab w:val="left" w:pos="2410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Церемонии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награждения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итогам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года)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активное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защиту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конкурсах,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соревнованиях,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олимпиадах,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значительный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вклад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интерната.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способствует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поощрению социальной активности обучающихся, развитию позитивных межличностных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между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воспитанниками,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чувства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доверия и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уважения друг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 другу.</w:t>
      </w:r>
    </w:p>
    <w:p w:rsidR="001A7833" w:rsidRPr="002D7B26" w:rsidRDefault="001A7833" w:rsidP="00911EB8">
      <w:pPr>
        <w:pStyle w:val="a5"/>
        <w:numPr>
          <w:ilvl w:val="0"/>
          <w:numId w:val="13"/>
        </w:numPr>
        <w:tabs>
          <w:tab w:val="left" w:pos="851"/>
          <w:tab w:val="left" w:pos="2410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Проведение отчетного творческого мероприятия</w:t>
      </w:r>
      <w:r w:rsidR="003715A9" w:rsidRPr="002D7B26">
        <w:rPr>
          <w:sz w:val="28"/>
          <w:szCs w:val="28"/>
        </w:rPr>
        <w:t xml:space="preserve"> по доп образованию</w:t>
      </w:r>
      <w:r w:rsidRPr="002D7B26">
        <w:rPr>
          <w:sz w:val="28"/>
          <w:szCs w:val="28"/>
        </w:rPr>
        <w:t xml:space="preserve"> «Ваши дети - наши таланты», 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время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обучающиеся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демонстрируют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научились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текущий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учебный год.</w:t>
      </w:r>
    </w:p>
    <w:p w:rsidR="001A7833" w:rsidRPr="002D7B26" w:rsidRDefault="001A7833" w:rsidP="00911EB8">
      <w:pPr>
        <w:pStyle w:val="a3"/>
        <w:tabs>
          <w:tab w:val="left" w:pos="851"/>
        </w:tabs>
        <w:spacing w:before="4"/>
        <w:ind w:left="0" w:right="-142" w:firstLine="284"/>
        <w:rPr>
          <w:sz w:val="28"/>
          <w:szCs w:val="28"/>
        </w:rPr>
      </w:pPr>
    </w:p>
    <w:p w:rsidR="001A7833" w:rsidRPr="002D7B26" w:rsidRDefault="001A7833" w:rsidP="00911EB8">
      <w:pPr>
        <w:pStyle w:val="4"/>
        <w:tabs>
          <w:tab w:val="left" w:pos="851"/>
        </w:tabs>
        <w:spacing w:line="275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На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классов:</w:t>
      </w:r>
    </w:p>
    <w:p w:rsidR="001A7833" w:rsidRPr="002D7B26" w:rsidRDefault="001A7833" w:rsidP="00911EB8">
      <w:pPr>
        <w:pStyle w:val="a5"/>
        <w:numPr>
          <w:ilvl w:val="1"/>
          <w:numId w:val="13"/>
        </w:numPr>
        <w:tabs>
          <w:tab w:val="left" w:pos="851"/>
          <w:tab w:val="left" w:pos="3475"/>
          <w:tab w:val="left" w:pos="3476"/>
        </w:tabs>
        <w:spacing w:before="1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выбор</w:t>
      </w:r>
      <w:r w:rsidRPr="002D7B26">
        <w:rPr>
          <w:spacing w:val="1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делегирование</w:t>
      </w:r>
      <w:r w:rsidRPr="002D7B26">
        <w:rPr>
          <w:spacing w:val="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представителей</w:t>
      </w:r>
      <w:r w:rsidRPr="002D7B26">
        <w:rPr>
          <w:spacing w:val="13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классов</w:t>
      </w:r>
      <w:r w:rsidRPr="002D7B26">
        <w:rPr>
          <w:spacing w:val="10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0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общешкольные</w:t>
      </w:r>
      <w:r w:rsidRPr="002D7B26">
        <w:rPr>
          <w:spacing w:val="9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советы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ответственных за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подготовку</w:t>
      </w:r>
      <w:r w:rsidRPr="002D7B26">
        <w:rPr>
          <w:spacing w:val="-8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 ключевых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дел;</w:t>
      </w:r>
    </w:p>
    <w:p w:rsidR="001A7833" w:rsidRPr="002D7B26" w:rsidRDefault="001A7833" w:rsidP="00911EB8">
      <w:pPr>
        <w:pStyle w:val="a5"/>
        <w:numPr>
          <w:ilvl w:val="1"/>
          <w:numId w:val="13"/>
        </w:numPr>
        <w:tabs>
          <w:tab w:val="left" w:pos="851"/>
          <w:tab w:val="left" w:pos="3597"/>
          <w:tab w:val="left" w:pos="3598"/>
        </w:tabs>
        <w:spacing w:before="2"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школьных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классов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дел;</w:t>
      </w:r>
    </w:p>
    <w:p w:rsidR="001A7833" w:rsidRPr="002D7B26" w:rsidRDefault="001A7833" w:rsidP="00911EB8">
      <w:pPr>
        <w:pStyle w:val="a5"/>
        <w:numPr>
          <w:ilvl w:val="1"/>
          <w:numId w:val="13"/>
        </w:numPr>
        <w:tabs>
          <w:tab w:val="left" w:pos="851"/>
          <w:tab w:val="left" w:pos="3475"/>
          <w:tab w:val="left" w:pos="3476"/>
          <w:tab w:val="left" w:pos="4907"/>
          <w:tab w:val="left" w:pos="5271"/>
          <w:tab w:val="left" w:pos="6247"/>
          <w:tab w:val="left" w:pos="7157"/>
          <w:tab w:val="left" w:pos="8433"/>
          <w:tab w:val="left" w:pos="9476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проведение</w:t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z w:val="28"/>
          <w:szCs w:val="28"/>
        </w:rPr>
        <w:tab/>
        <w:t>класса</w:t>
      </w:r>
      <w:r w:rsidRPr="002D7B26">
        <w:rPr>
          <w:sz w:val="28"/>
          <w:szCs w:val="28"/>
        </w:rPr>
        <w:tab/>
        <w:t>итогового</w:t>
      </w:r>
      <w:r w:rsidRPr="002D7B26">
        <w:rPr>
          <w:sz w:val="28"/>
          <w:szCs w:val="28"/>
        </w:rPr>
        <w:tab/>
        <w:t>анализа</w:t>
      </w:r>
      <w:r w:rsidRPr="002D7B26">
        <w:rPr>
          <w:sz w:val="28"/>
          <w:szCs w:val="28"/>
        </w:rPr>
        <w:tab/>
        <w:t>обучающимися</w:t>
      </w:r>
    </w:p>
    <w:p w:rsidR="001A7833" w:rsidRPr="002D7B26" w:rsidRDefault="001A7833" w:rsidP="00911EB8">
      <w:pPr>
        <w:pStyle w:val="a3"/>
        <w:tabs>
          <w:tab w:val="left" w:pos="851"/>
        </w:tabs>
        <w:spacing w:before="62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общешкольных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 дел;</w:t>
      </w:r>
    </w:p>
    <w:p w:rsidR="001A7833" w:rsidRPr="002D7B26" w:rsidRDefault="001A7833" w:rsidP="00911EB8">
      <w:pPr>
        <w:pStyle w:val="a5"/>
        <w:numPr>
          <w:ilvl w:val="1"/>
          <w:numId w:val="13"/>
        </w:numPr>
        <w:tabs>
          <w:tab w:val="left" w:pos="851"/>
          <w:tab w:val="left" w:pos="3538"/>
        </w:tabs>
        <w:spacing w:before="4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ab/>
        <w:t>участие представителей классов в итоговом анализе проведенных дел на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советов дела.</w:t>
      </w:r>
    </w:p>
    <w:p w:rsidR="001A7833" w:rsidRPr="002D7B26" w:rsidRDefault="001A7833" w:rsidP="00911EB8">
      <w:pPr>
        <w:pStyle w:val="4"/>
        <w:tabs>
          <w:tab w:val="left" w:pos="851"/>
        </w:tabs>
        <w:spacing w:before="6" w:line="275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На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обучающихся:</w:t>
      </w:r>
    </w:p>
    <w:p w:rsidR="001A7833" w:rsidRPr="002D7B26" w:rsidRDefault="001A7833" w:rsidP="00911EB8">
      <w:pPr>
        <w:pStyle w:val="a5"/>
        <w:numPr>
          <w:ilvl w:val="0"/>
          <w:numId w:val="12"/>
        </w:numPr>
        <w:tabs>
          <w:tab w:val="left" w:pos="851"/>
          <w:tab w:val="left" w:pos="2422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вовлечение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одной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ролей: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сценаристов,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постановщиков,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исполнителей, ведущих, декораторов, музыкальных редакторов, корреспондентов,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костюмы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оборудование,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приглашение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встречу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гостей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 т.п.);</w:t>
      </w:r>
    </w:p>
    <w:p w:rsidR="001A7833" w:rsidRPr="002D7B26" w:rsidRDefault="001A7833" w:rsidP="00911EB8">
      <w:pPr>
        <w:pStyle w:val="a5"/>
        <w:numPr>
          <w:ilvl w:val="0"/>
          <w:numId w:val="12"/>
        </w:numPr>
        <w:tabs>
          <w:tab w:val="left" w:pos="851"/>
          <w:tab w:val="left" w:pos="2422"/>
        </w:tabs>
        <w:spacing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индивидуальная помощь обучающемуся (при необходимости) в освоении навыков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подготовки,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проведения и анализа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дел;</w:t>
      </w:r>
    </w:p>
    <w:p w:rsidR="001A7833" w:rsidRPr="002D7B26" w:rsidRDefault="001A7833" w:rsidP="00911EB8">
      <w:pPr>
        <w:pStyle w:val="a5"/>
        <w:numPr>
          <w:ilvl w:val="0"/>
          <w:numId w:val="12"/>
        </w:numPr>
        <w:tabs>
          <w:tab w:val="left" w:pos="851"/>
          <w:tab w:val="left" w:pos="2422"/>
        </w:tabs>
        <w:spacing w:before="4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наблюдение за поведением обучающегося в ситуациях подготовки, проведения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сверстниками,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старшими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младшими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обучающимися,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работниками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другими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взрослыми;</w:t>
      </w:r>
    </w:p>
    <w:p w:rsidR="001A7833" w:rsidRPr="002D7B26" w:rsidRDefault="001A7833" w:rsidP="00911EB8">
      <w:pPr>
        <w:pStyle w:val="4"/>
        <w:tabs>
          <w:tab w:val="left" w:pos="851"/>
        </w:tabs>
        <w:spacing w:before="8" w:line="240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при необходимости коррекция поведения обучающегося через частные беседы 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ним, через включение его в совместную работу с другими обучающимися, которые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могли бы стать хорошим примером для обучающегося, через предложение взять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следующем ключевом деле на себя роль ответственного за тот или иной фрагмент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общей работы.</w:t>
      </w:r>
    </w:p>
    <w:p w:rsidR="001A7833" w:rsidRPr="002D7B26" w:rsidRDefault="001A7833" w:rsidP="00911EB8">
      <w:pPr>
        <w:pStyle w:val="a3"/>
        <w:tabs>
          <w:tab w:val="left" w:pos="851"/>
        </w:tabs>
        <w:ind w:left="0" w:right="-142" w:firstLine="284"/>
        <w:rPr>
          <w:b/>
          <w:i/>
          <w:sz w:val="28"/>
          <w:szCs w:val="28"/>
        </w:rPr>
      </w:pPr>
    </w:p>
    <w:p w:rsidR="001A7833" w:rsidRPr="002D7B26" w:rsidRDefault="001A7833" w:rsidP="00911EB8">
      <w:pPr>
        <w:tabs>
          <w:tab w:val="left" w:pos="851"/>
        </w:tabs>
        <w:spacing w:before="1" w:line="274" w:lineRule="exact"/>
        <w:ind w:right="-142" w:firstLine="284"/>
        <w:jc w:val="both"/>
        <w:rPr>
          <w:b/>
          <w:i/>
          <w:sz w:val="28"/>
          <w:szCs w:val="28"/>
        </w:rPr>
      </w:pPr>
      <w:r w:rsidRPr="002D7B26">
        <w:rPr>
          <w:b/>
          <w:i/>
          <w:sz w:val="28"/>
          <w:szCs w:val="28"/>
        </w:rPr>
        <w:t>Модуль</w:t>
      </w:r>
      <w:r w:rsidRPr="002D7B26">
        <w:rPr>
          <w:b/>
          <w:i/>
          <w:spacing w:val="-3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«Образовательные</w:t>
      </w:r>
      <w:r w:rsidRPr="002D7B26">
        <w:rPr>
          <w:b/>
          <w:i/>
          <w:spacing w:val="-4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путешествия</w:t>
      </w:r>
      <w:r w:rsidRPr="002D7B26">
        <w:rPr>
          <w:b/>
          <w:i/>
          <w:spacing w:val="-2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и</w:t>
      </w:r>
      <w:r w:rsidRPr="002D7B26">
        <w:rPr>
          <w:b/>
          <w:i/>
          <w:spacing w:val="-5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экскурсии</w:t>
      </w:r>
      <w:r w:rsidR="00F93491" w:rsidRPr="002D7B26">
        <w:rPr>
          <w:b/>
          <w:i/>
          <w:sz w:val="28"/>
          <w:szCs w:val="28"/>
        </w:rPr>
        <w:t xml:space="preserve">. </w:t>
      </w:r>
      <w:r w:rsidR="005E7E9F" w:rsidRPr="002D7B26">
        <w:rPr>
          <w:b/>
          <w:i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»</w:t>
      </w:r>
    </w:p>
    <w:p w:rsidR="001A7833" w:rsidRPr="002D7B26" w:rsidRDefault="001A7833" w:rsidP="00911EB8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lastRenderedPageBreak/>
        <w:t xml:space="preserve">Экскурсии, </w:t>
      </w:r>
      <w:r w:rsidR="003715A9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походы помогают обучающемуся расширить свой кругозор,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получить новые знания об окружающей его социальной, культурной, природной среде,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научиться уважительно и бережно относиться к ней, приобрести важный опыт социально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одобряемого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ситуациях.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экскурсиях,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экспедициях, в походах создаются благоприятные условия для воспитания у обучающихся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них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навыков</w:t>
      </w:r>
      <w:r w:rsidRPr="002D7B26">
        <w:rPr>
          <w:spacing w:val="1"/>
          <w:sz w:val="28"/>
          <w:szCs w:val="28"/>
        </w:rPr>
        <w:t xml:space="preserve"> </w:t>
      </w:r>
      <w:r w:rsidR="002D7B26" w:rsidRPr="002D7B26">
        <w:rPr>
          <w:sz w:val="28"/>
          <w:szCs w:val="28"/>
        </w:rPr>
        <w:t>самообслуживающегося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преодоления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инфантильных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эгоистических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наклонностей, обучения рациональному использованию своего времени, сил, имущества.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реализуются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деятельности:</w:t>
      </w:r>
    </w:p>
    <w:p w:rsidR="001A7833" w:rsidRPr="002D7B26" w:rsidRDefault="001A7833" w:rsidP="00911EB8">
      <w:pPr>
        <w:pStyle w:val="a5"/>
        <w:numPr>
          <w:ilvl w:val="0"/>
          <w:numId w:val="11"/>
        </w:numPr>
        <w:tabs>
          <w:tab w:val="left" w:pos="851"/>
          <w:tab w:val="left" w:pos="2062"/>
          <w:tab w:val="left" w:pos="5242"/>
        </w:tabs>
        <w:spacing w:before="2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регулярные</w:t>
      </w:r>
      <w:r w:rsidRPr="002D7B26">
        <w:rPr>
          <w:spacing w:val="3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пешие</w:t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прогулки</w:t>
      </w:r>
      <w:r w:rsidR="00257A1A" w:rsidRPr="002D7B26">
        <w:rPr>
          <w:sz w:val="28"/>
          <w:szCs w:val="28"/>
        </w:rPr>
        <w:t xml:space="preserve"> по экологической тропе</w:t>
      </w:r>
      <w:r w:rsidRPr="002D7B26">
        <w:rPr>
          <w:sz w:val="28"/>
          <w:szCs w:val="28"/>
        </w:rPr>
        <w:t>,</w:t>
      </w:r>
      <w:r w:rsidRPr="002D7B26">
        <w:rPr>
          <w:spacing w:val="43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экскурсии</w:t>
      </w:r>
      <w:r w:rsidRPr="002D7B26">
        <w:rPr>
          <w:spacing w:val="7"/>
          <w:sz w:val="28"/>
          <w:szCs w:val="28"/>
        </w:rPr>
        <w:t xml:space="preserve"> </w:t>
      </w:r>
      <w:r w:rsidRPr="002D7B26">
        <w:rPr>
          <w:sz w:val="28"/>
          <w:szCs w:val="28"/>
        </w:rPr>
        <w:t>или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походы</w:t>
      </w:r>
      <w:r w:rsidR="00257A1A" w:rsidRPr="002D7B26">
        <w:rPr>
          <w:sz w:val="28"/>
          <w:szCs w:val="28"/>
        </w:rPr>
        <w:t xml:space="preserve">  </w:t>
      </w:r>
      <w:r w:rsidRPr="002D7B26">
        <w:rPr>
          <w:spacing w:val="-58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выходного</w:t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дня,</w:t>
      </w:r>
      <w:r w:rsidRPr="002D7B26">
        <w:rPr>
          <w:spacing w:val="1"/>
          <w:sz w:val="28"/>
          <w:szCs w:val="28"/>
        </w:rPr>
        <w:t xml:space="preserve"> </w:t>
      </w:r>
      <w:r w:rsidR="00257A1A" w:rsidRPr="002D7B26">
        <w:rPr>
          <w:sz w:val="28"/>
          <w:szCs w:val="28"/>
        </w:rPr>
        <w:t xml:space="preserve"> </w:t>
      </w:r>
    </w:p>
    <w:p w:rsidR="001A7833" w:rsidRPr="002D7B26" w:rsidRDefault="001A7833" w:rsidP="00911EB8">
      <w:pPr>
        <w:pStyle w:val="a5"/>
        <w:numPr>
          <w:ilvl w:val="0"/>
          <w:numId w:val="11"/>
        </w:numPr>
        <w:tabs>
          <w:tab w:val="left" w:pos="851"/>
          <w:tab w:val="left" w:pos="2062"/>
        </w:tabs>
        <w:spacing w:before="3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литературные,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исторические,</w:t>
      </w:r>
      <w:r w:rsidRPr="002D7B26">
        <w:rPr>
          <w:spacing w:val="1"/>
          <w:sz w:val="28"/>
          <w:szCs w:val="28"/>
        </w:rPr>
        <w:t xml:space="preserve"> </w:t>
      </w:r>
      <w:r w:rsidR="00257A1A" w:rsidRPr="002D7B26">
        <w:rPr>
          <w:sz w:val="28"/>
          <w:szCs w:val="28"/>
        </w:rPr>
        <w:t xml:space="preserve"> экскурсии</w:t>
      </w:r>
      <w:r w:rsidRPr="002D7B26">
        <w:rPr>
          <w:sz w:val="28"/>
          <w:szCs w:val="28"/>
        </w:rPr>
        <w:t>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организуемые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педагогическими работниками и родителями обучающихся в другие города или села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углубленного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изучения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биографий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проживавших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здесь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поэтов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писателей, произошедших здесь исторических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событий, имеющихся здесь природных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историко-культурных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ландшафтов, флоры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фауны;</w:t>
      </w:r>
    </w:p>
    <w:p w:rsidR="001A7833" w:rsidRPr="002D7B26" w:rsidRDefault="001A7833" w:rsidP="00911EB8">
      <w:pPr>
        <w:pStyle w:val="a5"/>
        <w:numPr>
          <w:ilvl w:val="0"/>
          <w:numId w:val="11"/>
        </w:numPr>
        <w:tabs>
          <w:tab w:val="left" w:pos="851"/>
          <w:tab w:val="left" w:pos="2062"/>
        </w:tabs>
        <w:spacing w:before="1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регулярные сезонные экскурсии на природу, организуемые воспитателями («Осенний</w:t>
      </w:r>
      <w:r w:rsidRPr="002D7B26">
        <w:rPr>
          <w:spacing w:val="1"/>
          <w:sz w:val="28"/>
          <w:szCs w:val="28"/>
        </w:rPr>
        <w:t xml:space="preserve"> </w:t>
      </w:r>
      <w:r w:rsidR="00396CDA" w:rsidRPr="002D7B26">
        <w:rPr>
          <w:sz w:val="28"/>
          <w:szCs w:val="28"/>
        </w:rPr>
        <w:t>лес</w:t>
      </w:r>
      <w:r w:rsidRPr="002D7B26">
        <w:rPr>
          <w:sz w:val="28"/>
          <w:szCs w:val="28"/>
        </w:rPr>
        <w:t>»,</w:t>
      </w:r>
      <w:r w:rsidRPr="002D7B26">
        <w:rPr>
          <w:spacing w:val="3"/>
          <w:sz w:val="28"/>
          <w:szCs w:val="28"/>
        </w:rPr>
        <w:t xml:space="preserve"> </w:t>
      </w:r>
      <w:r w:rsidR="003715A9" w:rsidRPr="002D7B26">
        <w:rPr>
          <w:sz w:val="28"/>
          <w:szCs w:val="28"/>
        </w:rPr>
        <w:t xml:space="preserve"> «Наша речка невеличка»</w:t>
      </w:r>
      <w:r w:rsidR="00396CDA" w:rsidRPr="002D7B26">
        <w:rPr>
          <w:sz w:val="28"/>
          <w:szCs w:val="28"/>
        </w:rPr>
        <w:t xml:space="preserve"> экскурсия к реке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т.п.);</w:t>
      </w:r>
    </w:p>
    <w:p w:rsidR="001A7833" w:rsidRPr="002D7B26" w:rsidRDefault="001A7833" w:rsidP="00911EB8">
      <w:pPr>
        <w:pStyle w:val="a5"/>
        <w:numPr>
          <w:ilvl w:val="0"/>
          <w:numId w:val="11"/>
        </w:numPr>
        <w:tabs>
          <w:tab w:val="left" w:pos="851"/>
          <w:tab w:val="left" w:pos="2062"/>
          <w:tab w:val="left" w:pos="8011"/>
        </w:tabs>
        <w:spacing w:before="2" w:line="292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 xml:space="preserve">профориентационные  </w:t>
      </w:r>
      <w:r w:rsidRPr="002D7B26">
        <w:rPr>
          <w:spacing w:val="49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экскурсии  </w:t>
      </w:r>
      <w:r w:rsidRPr="002D7B26">
        <w:rPr>
          <w:spacing w:val="5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обучающихся:</w:t>
      </w:r>
      <w:r w:rsidR="00396CDA" w:rsidRPr="002D7B26">
        <w:rPr>
          <w:sz w:val="28"/>
          <w:szCs w:val="28"/>
        </w:rPr>
        <w:t xml:space="preserve"> в многопрофильный техникум, на животноводческую ферму, тракторный парк АО «Колушкинское»</w:t>
      </w:r>
      <w:r w:rsidR="00993ECA" w:rsidRPr="002D7B26">
        <w:rPr>
          <w:sz w:val="28"/>
          <w:szCs w:val="28"/>
        </w:rPr>
        <w:t xml:space="preserve">, почту, магазин, </w:t>
      </w:r>
      <w:r w:rsidRPr="002D7B26">
        <w:rPr>
          <w:sz w:val="28"/>
          <w:szCs w:val="28"/>
        </w:rPr>
        <w:tab/>
      </w:r>
      <w:r w:rsidR="00396CDA" w:rsidRPr="002D7B26">
        <w:rPr>
          <w:sz w:val="28"/>
          <w:szCs w:val="28"/>
        </w:rPr>
        <w:t xml:space="preserve"> </w:t>
      </w:r>
    </w:p>
    <w:p w:rsidR="001A7833" w:rsidRPr="002D7B26" w:rsidRDefault="001A7833" w:rsidP="00911EB8">
      <w:pPr>
        <w:pStyle w:val="4"/>
        <w:tabs>
          <w:tab w:val="left" w:pos="851"/>
        </w:tabs>
        <w:spacing w:before="3" w:line="240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«Организация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предметно-пространственной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здоровьесберегающей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среды»</w:t>
      </w:r>
    </w:p>
    <w:p w:rsidR="001A7833" w:rsidRPr="002D7B26" w:rsidRDefault="001A7833" w:rsidP="00911EB8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Предметно-пространственная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1"/>
          <w:sz w:val="28"/>
          <w:szCs w:val="28"/>
        </w:rPr>
        <w:t xml:space="preserve"> </w:t>
      </w:r>
      <w:r w:rsidR="00257A1A" w:rsidRPr="002D7B26">
        <w:rPr>
          <w:spacing w:val="1"/>
          <w:sz w:val="28"/>
          <w:szCs w:val="28"/>
        </w:rPr>
        <w:t xml:space="preserve">«Колушкинская специальная </w:t>
      </w:r>
      <w:r w:rsidR="00257A1A" w:rsidRPr="002D7B26">
        <w:rPr>
          <w:sz w:val="28"/>
          <w:szCs w:val="28"/>
        </w:rPr>
        <w:t>школа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="00257A1A" w:rsidRPr="002D7B26">
        <w:rPr>
          <w:sz w:val="28"/>
          <w:szCs w:val="28"/>
        </w:rPr>
        <w:t>интернат»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строится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максимально доступная для обучающихся с особыми образовательными потребностями.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Реализация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предметно-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пространственной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здоровьесберегающей среды усиливается благодаря совместной деятельности педагогов,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её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созданию,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поддержанию,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использованию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одной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традиций школы.</w:t>
      </w:r>
    </w:p>
    <w:p w:rsidR="001A7833" w:rsidRPr="002D7B26" w:rsidRDefault="001A7833" w:rsidP="00911EB8">
      <w:pPr>
        <w:pStyle w:val="a3"/>
        <w:tabs>
          <w:tab w:val="left" w:pos="851"/>
        </w:tabs>
        <w:spacing w:before="1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Внешний вид здания, фасад, центральный вход имеет эстетический вид и позволяет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обучающимся, посетителям с особенностями в развитии, инвалидам идентифицировать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образовательное учреждение и беспрепятственно его посетить благодаря специальным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средствам.</w:t>
      </w:r>
    </w:p>
    <w:p w:rsidR="001A7833" w:rsidRPr="002D7B26" w:rsidRDefault="001A7833" w:rsidP="00911EB8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Организована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еженедельно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понедельникам)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проводится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церемония</w:t>
      </w:r>
      <w:r w:rsidRPr="002D7B26">
        <w:rPr>
          <w:spacing w:val="1"/>
          <w:sz w:val="28"/>
          <w:szCs w:val="28"/>
        </w:rPr>
        <w:t xml:space="preserve"> </w:t>
      </w:r>
      <w:r w:rsidR="00257A1A" w:rsidRPr="002D7B26">
        <w:rPr>
          <w:sz w:val="28"/>
          <w:szCs w:val="28"/>
        </w:rPr>
        <w:t xml:space="preserve"> поднятия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Государственного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флага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Российской Федерации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 звучания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Гимна.</w:t>
      </w:r>
    </w:p>
    <w:p w:rsidR="001A7833" w:rsidRPr="002D7B26" w:rsidRDefault="001A7833" w:rsidP="00911EB8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Окружающая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предметно-эстетическая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грамотной организации, обогащает внутренний мир ученика, способствует формированию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у него чувства вкуса и стиля, создает атмосферу психологического комфорта, поднимает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настроение, предупреждает стрессовые ситуации, способствует позитивному восприятию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ребенком школы. Воспитывающее влияние на ребенка осуществляется через такие формы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предметно-эстетической средой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 как:</w:t>
      </w:r>
    </w:p>
    <w:p w:rsidR="001A7833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5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оформление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интерьера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помещений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(коридоров,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рекреаций,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залов,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лестничных пролетов и т.п.) и их периодическая переориентация, которая может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служить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хорошим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средством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разрушения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негативных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установок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школьников;</w:t>
      </w:r>
    </w:p>
    <w:p w:rsidR="001A7833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5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озеленение пришкольной территории, разбивка клумб, оборудование спортивных 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игровых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площадок,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доступных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приспособленных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возрастных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категорий,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оздоровительно-рекреационных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зон,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позволяющих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разделить свободное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пространство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зоны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активного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тихого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отдыха;</w:t>
      </w:r>
    </w:p>
    <w:p w:rsidR="001A7833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1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благоустройство классных кабинетов, осуществляемое классными руководителями,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воспитателями совместно с обучающимися, позволяющее проявить свои фантазию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творческие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способности;</w:t>
      </w:r>
    </w:p>
    <w:p w:rsidR="001A7833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8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событийный дизайн – оформление пространства проведения конкретных школьных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событий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(праздников,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торжественных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линеек,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вечеров,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выставок,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собраний,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конференций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 т.п.);</w:t>
      </w:r>
    </w:p>
    <w:p w:rsidR="001A7833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7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акцентирование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внимания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посредством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элементов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предметно-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эстетической среды на важных для воспитания ценностях школы, ее традициях,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правилах.</w:t>
      </w:r>
    </w:p>
    <w:p w:rsidR="001A7833" w:rsidRPr="002D7B26" w:rsidRDefault="001A7833" w:rsidP="00911EB8">
      <w:pPr>
        <w:pStyle w:val="a3"/>
        <w:tabs>
          <w:tab w:val="left" w:pos="851"/>
        </w:tabs>
        <w:spacing w:before="3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Благоустройство учебных кабинетов отвечает всем требованиям ФГОС и СанПин: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размещение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интерактивных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досок,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проекторов,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звукового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оборудования,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наглядных пособий (портреты писателей, тематические таблицы, схемы и т.п.). Кроме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этого благоустройство классных кабинетов осуществляют классные руководители вместе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родителями: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оформлены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классные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уголки,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обустроены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игровые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зоны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настольными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играми.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территории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находится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стадион, игровая площадка с </w:t>
      </w:r>
      <w:r w:rsidR="006D5A4A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песочницей. Осуществляется событийное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оформление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пространства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«1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сентября»,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«День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учителя»,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«Новый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год»,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«Последний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звонок»,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государственных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праздников - «День матери», «День защитника Отечества», «Международный женский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день»</w:t>
      </w:r>
      <w:r w:rsidRPr="002D7B26">
        <w:rPr>
          <w:spacing w:val="-8"/>
          <w:sz w:val="28"/>
          <w:szCs w:val="28"/>
        </w:rPr>
        <w:t xml:space="preserve"> </w:t>
      </w:r>
      <w:r w:rsidRPr="002D7B26">
        <w:rPr>
          <w:sz w:val="28"/>
          <w:szCs w:val="28"/>
        </w:rPr>
        <w:t>и т.д.</w:t>
      </w:r>
    </w:p>
    <w:p w:rsidR="001A7833" w:rsidRPr="002D7B26" w:rsidRDefault="001A7833" w:rsidP="00911EB8">
      <w:pPr>
        <w:pStyle w:val="a3"/>
        <w:tabs>
          <w:tab w:val="left" w:pos="851"/>
        </w:tabs>
        <w:spacing w:before="5"/>
        <w:ind w:left="0" w:right="-142" w:firstLine="284"/>
        <w:rPr>
          <w:sz w:val="28"/>
          <w:szCs w:val="28"/>
        </w:rPr>
      </w:pPr>
    </w:p>
    <w:p w:rsidR="00911EB8" w:rsidRPr="002D7B26" w:rsidRDefault="00911EB8" w:rsidP="00911EB8">
      <w:pPr>
        <w:pStyle w:val="a3"/>
        <w:tabs>
          <w:tab w:val="left" w:pos="851"/>
        </w:tabs>
        <w:spacing w:before="5"/>
        <w:ind w:left="0" w:right="-142" w:firstLine="284"/>
        <w:rPr>
          <w:sz w:val="28"/>
          <w:szCs w:val="28"/>
        </w:rPr>
      </w:pPr>
    </w:p>
    <w:p w:rsidR="001A7833" w:rsidRPr="002D7B26" w:rsidRDefault="001A7833" w:rsidP="00911EB8">
      <w:pPr>
        <w:pStyle w:val="4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«Взаимодействие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родительскими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сообществами»</w:t>
      </w:r>
    </w:p>
    <w:p w:rsidR="001A7833" w:rsidRPr="002D7B26" w:rsidRDefault="001A7833" w:rsidP="00911EB8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Работа с родителями или законными представителями обучающихся осуществляется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более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эффективного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достижения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обеспечивается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согласованием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позиций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вопросе.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родителями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(законными представителями) школьников осуществляется в рамках следующих видов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форм:</w:t>
      </w:r>
    </w:p>
    <w:p w:rsidR="001A7833" w:rsidRPr="002D7B26" w:rsidRDefault="001A7833" w:rsidP="00911EB8">
      <w:pPr>
        <w:pStyle w:val="4"/>
        <w:tabs>
          <w:tab w:val="left" w:pos="851"/>
        </w:tabs>
        <w:spacing w:before="3" w:line="275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групповом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уровне:</w:t>
      </w:r>
    </w:p>
    <w:p w:rsidR="001A7833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1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Со</w:t>
      </w:r>
      <w:r w:rsidR="00152DEA" w:rsidRPr="002D7B26">
        <w:rPr>
          <w:sz w:val="28"/>
          <w:szCs w:val="28"/>
        </w:rPr>
        <w:t>общество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родителей,</w:t>
      </w:r>
      <w:r w:rsidRPr="002D7B26">
        <w:rPr>
          <w:spacing w:val="1"/>
          <w:sz w:val="28"/>
          <w:szCs w:val="28"/>
        </w:rPr>
        <w:t xml:space="preserve"> </w:t>
      </w:r>
      <w:r w:rsidR="00152DEA" w:rsidRPr="002D7B26">
        <w:rPr>
          <w:sz w:val="28"/>
          <w:szCs w:val="28"/>
        </w:rPr>
        <w:t>участвующих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управлении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вопросов воспитания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социализации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детей;</w:t>
      </w:r>
    </w:p>
    <w:p w:rsidR="001A7833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86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общешкольные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родительские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собрания,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происходящие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режиме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обсуждения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наиболее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острых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обучения и воспитания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школьников;</w:t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чаты,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обсуждаются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интересующие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также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виртуальные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консультации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психологов,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социального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доп.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специалистов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школы;</w:t>
      </w:r>
    </w:p>
    <w:p w:rsidR="001A7833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6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школьный сайт, где родители (законные представители) знакомятся с содержанием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событий,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новостями,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воспитания,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выполнением требований по организации питания, участвуют в анкетировании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опросах.</w:t>
      </w:r>
    </w:p>
    <w:p w:rsidR="001A7833" w:rsidRPr="002D7B26" w:rsidRDefault="001A7833" w:rsidP="00911EB8">
      <w:pPr>
        <w:pStyle w:val="4"/>
        <w:tabs>
          <w:tab w:val="left" w:pos="851"/>
        </w:tabs>
        <w:spacing w:before="1" w:line="275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На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индивидуальном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уровне:</w:t>
      </w:r>
    </w:p>
    <w:p w:rsidR="001A7833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1"/>
          <w:tab w:val="left" w:pos="2422"/>
        </w:tabs>
        <w:spacing w:before="1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работа</w:t>
      </w:r>
      <w:r w:rsidRPr="002D7B26">
        <w:rPr>
          <w:spacing w:val="13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специалистов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запросу</w:t>
      </w:r>
      <w:r w:rsidRPr="002D7B26">
        <w:rPr>
          <w:spacing w:val="7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родителей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решения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острых</w:t>
      </w:r>
      <w:r w:rsidRPr="002D7B26">
        <w:rPr>
          <w:spacing w:val="14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конфликтных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ситуаций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семье,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оптимизации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работы;</w:t>
      </w:r>
    </w:p>
    <w:p w:rsidR="001A7833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1"/>
          <w:tab w:val="left" w:pos="2422"/>
        </w:tabs>
        <w:spacing w:before="5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</w:t>
      </w:r>
      <w:r w:rsidRPr="002D7B26">
        <w:rPr>
          <w:spacing w:val="3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родителей</w:t>
      </w:r>
      <w:r w:rsidRPr="002D7B26">
        <w:rPr>
          <w:spacing w:val="33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32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34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консилиумах,</w:t>
      </w:r>
      <w:r w:rsidRPr="002D7B26">
        <w:rPr>
          <w:spacing w:val="32"/>
          <w:sz w:val="28"/>
          <w:szCs w:val="28"/>
        </w:rPr>
        <w:t xml:space="preserve"> </w:t>
      </w:r>
      <w:r w:rsidRPr="002D7B26">
        <w:rPr>
          <w:sz w:val="28"/>
          <w:szCs w:val="28"/>
        </w:rPr>
        <w:t>связанных</w:t>
      </w:r>
      <w:r w:rsidRPr="002D7B26">
        <w:rPr>
          <w:spacing w:val="34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обучением</w:t>
      </w:r>
      <w:r w:rsidRPr="002D7B26">
        <w:rPr>
          <w:spacing w:val="3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конкретного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ребенка;</w:t>
      </w:r>
    </w:p>
    <w:p w:rsidR="001A7833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1"/>
          <w:tab w:val="left" w:pos="2422"/>
        </w:tabs>
        <w:spacing w:before="4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помощь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>со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стороны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родителей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подготовке</w:t>
      </w:r>
      <w:r w:rsidRPr="002D7B26">
        <w:rPr>
          <w:spacing w:val="29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проведении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3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="00B3510C">
        <w:rPr>
          <w:spacing w:val="-57"/>
          <w:sz w:val="28"/>
          <w:szCs w:val="28"/>
        </w:rPr>
        <w:t xml:space="preserve">    </w:t>
      </w:r>
      <w:r w:rsidRPr="002D7B26">
        <w:rPr>
          <w:sz w:val="28"/>
          <w:szCs w:val="28"/>
        </w:rPr>
        <w:t>внутриклассных мероприятий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направленности;</w:t>
      </w:r>
    </w:p>
    <w:p w:rsidR="00911EB8" w:rsidRPr="002D7B26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1"/>
          <w:tab w:val="left" w:pos="2422"/>
        </w:tabs>
        <w:spacing w:before="2" w:after="9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индивидуальное</w:t>
      </w:r>
      <w:r w:rsidRPr="002D7B26">
        <w:rPr>
          <w:spacing w:val="3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консультирование</w:t>
      </w:r>
      <w:r w:rsidRPr="002D7B26">
        <w:rPr>
          <w:spacing w:val="31"/>
          <w:sz w:val="28"/>
          <w:szCs w:val="28"/>
        </w:rPr>
        <w:t xml:space="preserve"> </w:t>
      </w:r>
      <w:r w:rsidRPr="002D7B26">
        <w:rPr>
          <w:sz w:val="28"/>
          <w:szCs w:val="28"/>
        </w:rPr>
        <w:t>c</w:t>
      </w:r>
      <w:r w:rsidRPr="002D7B26">
        <w:rPr>
          <w:spacing w:val="3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целью</w:t>
      </w:r>
      <w:r w:rsidRPr="002D7B26">
        <w:rPr>
          <w:spacing w:val="3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координации</w:t>
      </w:r>
      <w:r w:rsidRPr="002D7B26">
        <w:rPr>
          <w:spacing w:val="33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воспитательных</w:t>
      </w:r>
      <w:r w:rsidRPr="002D7B26">
        <w:rPr>
          <w:spacing w:val="36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усилий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 родителей.</w:t>
      </w:r>
    </w:p>
    <w:p w:rsidR="00911EB8" w:rsidRPr="002D7B26" w:rsidRDefault="00911EB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1A7833" w:rsidRPr="002D7B26" w:rsidRDefault="001A7833" w:rsidP="00F01907">
      <w:pPr>
        <w:pStyle w:val="a5"/>
        <w:numPr>
          <w:ilvl w:val="1"/>
          <w:numId w:val="11"/>
        </w:numPr>
        <w:tabs>
          <w:tab w:val="left" w:pos="2421"/>
          <w:tab w:val="left" w:pos="2422"/>
        </w:tabs>
        <w:spacing w:before="2" w:after="9"/>
        <w:ind w:right="-142"/>
        <w:rPr>
          <w:sz w:val="28"/>
          <w:szCs w:val="28"/>
        </w:rPr>
      </w:pPr>
    </w:p>
    <w:tbl>
      <w:tblPr>
        <w:tblStyle w:val="TableNormal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4820"/>
        <w:gridCol w:w="1701"/>
      </w:tblGrid>
      <w:tr w:rsidR="001A7833" w:rsidRPr="002D7B26" w:rsidTr="00B3510C">
        <w:trPr>
          <w:trHeight w:val="635"/>
        </w:trPr>
        <w:tc>
          <w:tcPr>
            <w:tcW w:w="1560" w:type="dxa"/>
          </w:tcPr>
          <w:p w:rsidR="001A7833" w:rsidRPr="002D7B26" w:rsidRDefault="001A7833" w:rsidP="00993ECA">
            <w:pPr>
              <w:pStyle w:val="TableParagraph"/>
              <w:ind w:right="-142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Уровень</w:t>
            </w:r>
            <w:r w:rsidRPr="002D7B26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2D7B26">
              <w:rPr>
                <w:b/>
                <w:sz w:val="28"/>
                <w:szCs w:val="28"/>
              </w:rPr>
              <w:t>участия</w:t>
            </w:r>
          </w:p>
        </w:tc>
        <w:tc>
          <w:tcPr>
            <w:tcW w:w="2410" w:type="dxa"/>
          </w:tcPr>
          <w:p w:rsidR="00C63828" w:rsidRPr="002D7B26" w:rsidRDefault="00C63828" w:rsidP="00C63828">
            <w:pPr>
              <w:pStyle w:val="TableParagraph"/>
              <w:ind w:right="-142"/>
              <w:jc w:val="both"/>
              <w:rPr>
                <w:b/>
                <w:spacing w:val="-57"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 xml:space="preserve">Виды </w:t>
            </w:r>
            <w:r w:rsidR="001A7833" w:rsidRPr="002D7B26">
              <w:rPr>
                <w:b/>
                <w:sz w:val="28"/>
                <w:szCs w:val="28"/>
              </w:rPr>
              <w:t xml:space="preserve"> формы</w:t>
            </w:r>
            <w:r w:rsidR="001A7833" w:rsidRPr="002D7B26">
              <w:rPr>
                <w:b/>
                <w:spacing w:val="-57"/>
                <w:sz w:val="28"/>
                <w:szCs w:val="28"/>
              </w:rPr>
              <w:t xml:space="preserve"> </w:t>
            </w:r>
          </w:p>
          <w:p w:rsidR="001A7833" w:rsidRPr="002D7B26" w:rsidRDefault="001A7833" w:rsidP="00C63828">
            <w:pPr>
              <w:pStyle w:val="TableParagraph"/>
              <w:ind w:right="-142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участия</w:t>
            </w:r>
          </w:p>
        </w:tc>
        <w:tc>
          <w:tcPr>
            <w:tcW w:w="4820" w:type="dxa"/>
          </w:tcPr>
          <w:p w:rsidR="001A7833" w:rsidRPr="002D7B26" w:rsidRDefault="001A7833" w:rsidP="00F01907">
            <w:pPr>
              <w:pStyle w:val="TableParagraph"/>
              <w:ind w:left="5" w:right="-142" w:firstLine="540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pacing w:val="-1"/>
                <w:sz w:val="28"/>
                <w:szCs w:val="28"/>
              </w:rPr>
              <w:t>Содержание</w:t>
            </w:r>
            <w:r w:rsidR="00993ECA" w:rsidRPr="002D7B2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b/>
                <w:spacing w:val="-57"/>
                <w:sz w:val="28"/>
                <w:szCs w:val="28"/>
              </w:rPr>
              <w:t xml:space="preserve"> </w:t>
            </w:r>
            <w:r w:rsidR="00993ECA" w:rsidRPr="002D7B26">
              <w:rPr>
                <w:b/>
                <w:spacing w:val="-57"/>
                <w:sz w:val="28"/>
                <w:szCs w:val="28"/>
                <w:lang w:val="ru-RU"/>
              </w:rPr>
              <w:t xml:space="preserve">     </w:t>
            </w:r>
            <w:r w:rsidRPr="002D7B26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1A7833" w:rsidRPr="002D7B26" w:rsidRDefault="001A7833" w:rsidP="00F01907">
            <w:pPr>
              <w:pStyle w:val="TableParagraph"/>
              <w:ind w:left="543" w:right="-142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Сроки</w:t>
            </w:r>
            <w:r w:rsidRPr="002D7B2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D7B26">
              <w:rPr>
                <w:b/>
                <w:sz w:val="28"/>
                <w:szCs w:val="28"/>
              </w:rPr>
              <w:t>участия</w:t>
            </w:r>
          </w:p>
        </w:tc>
      </w:tr>
      <w:tr w:rsidR="001A7833" w:rsidRPr="002D7B26" w:rsidTr="00B3510C">
        <w:trPr>
          <w:trHeight w:val="1583"/>
        </w:trPr>
        <w:tc>
          <w:tcPr>
            <w:tcW w:w="1560" w:type="dxa"/>
            <w:vMerge w:val="restart"/>
          </w:tcPr>
          <w:p w:rsidR="001A7833" w:rsidRPr="002D7B26" w:rsidRDefault="001A7833" w:rsidP="00993ECA">
            <w:pPr>
              <w:pStyle w:val="TableParagraph"/>
              <w:ind w:left="4" w:right="-142"/>
              <w:jc w:val="both"/>
              <w:rPr>
                <w:sz w:val="28"/>
                <w:szCs w:val="28"/>
              </w:rPr>
            </w:pPr>
            <w:r w:rsidRPr="002D7B26">
              <w:rPr>
                <w:spacing w:val="-1"/>
                <w:sz w:val="28"/>
                <w:szCs w:val="28"/>
              </w:rPr>
              <w:t>Группово</w:t>
            </w:r>
            <w:r w:rsidR="00C63828" w:rsidRPr="002D7B26">
              <w:rPr>
                <w:spacing w:val="-1"/>
                <w:sz w:val="28"/>
                <w:szCs w:val="28"/>
                <w:lang w:val="ru-RU"/>
              </w:rPr>
              <w:t>й</w:t>
            </w:r>
            <w:r w:rsidRPr="002D7B26">
              <w:rPr>
                <w:spacing w:val="-57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й</w:t>
            </w:r>
            <w:r w:rsidRPr="002D7B26">
              <w:rPr>
                <w:spacing w:val="2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уровень</w:t>
            </w:r>
          </w:p>
        </w:tc>
        <w:tc>
          <w:tcPr>
            <w:tcW w:w="2410" w:type="dxa"/>
          </w:tcPr>
          <w:p w:rsidR="001A7833" w:rsidRPr="002D7B26" w:rsidRDefault="00396CDA" w:rsidP="00F01907">
            <w:pPr>
              <w:pStyle w:val="TableParagraph"/>
              <w:spacing w:line="26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по желанию родителей</w:t>
            </w:r>
          </w:p>
        </w:tc>
        <w:tc>
          <w:tcPr>
            <w:tcW w:w="4820" w:type="dxa"/>
          </w:tcPr>
          <w:p w:rsidR="001A7833" w:rsidRPr="002D7B26" w:rsidRDefault="001A7833" w:rsidP="00F01907">
            <w:pPr>
              <w:pStyle w:val="TableParagraph"/>
              <w:tabs>
                <w:tab w:val="left" w:pos="2490"/>
              </w:tabs>
              <w:ind w:left="5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Участие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родителей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управлении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образовательной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организацией,</w:t>
            </w:r>
            <w:r w:rsidRPr="002D7B26">
              <w:rPr>
                <w:sz w:val="28"/>
                <w:szCs w:val="28"/>
                <w:lang w:val="ru-RU"/>
              </w:rPr>
              <w:tab/>
              <w:t>решении</w:t>
            </w:r>
            <w:r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вопросов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воспитания и</w:t>
            </w:r>
          </w:p>
          <w:p w:rsidR="001A7833" w:rsidRPr="002D7B26" w:rsidRDefault="001A7833" w:rsidP="00F01907">
            <w:pPr>
              <w:pStyle w:val="TableParagraph"/>
              <w:ind w:left="5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социализации</w:t>
            </w:r>
            <w:r w:rsidRPr="002D7B26">
              <w:rPr>
                <w:spacing w:val="-5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их детей.</w:t>
            </w:r>
          </w:p>
        </w:tc>
        <w:tc>
          <w:tcPr>
            <w:tcW w:w="1701" w:type="dxa"/>
          </w:tcPr>
          <w:p w:rsidR="00C63828" w:rsidRPr="002D7B26" w:rsidRDefault="001A7833" w:rsidP="00F01907">
            <w:pPr>
              <w:pStyle w:val="TableParagraph"/>
              <w:tabs>
                <w:tab w:val="left" w:pos="1008"/>
                <w:tab w:val="left" w:pos="1675"/>
              </w:tabs>
              <w:ind w:left="3" w:right="-142" w:firstLine="540"/>
              <w:jc w:val="both"/>
              <w:rPr>
                <w:spacing w:val="-57"/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</w:rPr>
              <w:t>1</w:t>
            </w:r>
            <w:r w:rsidRPr="002D7B26">
              <w:rPr>
                <w:sz w:val="28"/>
                <w:szCs w:val="28"/>
              </w:rPr>
              <w:tab/>
              <w:t>раз</w:t>
            </w:r>
            <w:r w:rsidRPr="002D7B26">
              <w:rPr>
                <w:sz w:val="28"/>
                <w:szCs w:val="28"/>
              </w:rPr>
              <w:tab/>
              <w:t>в</w:t>
            </w:r>
            <w:r w:rsidRPr="002D7B26">
              <w:rPr>
                <w:spacing w:val="-57"/>
                <w:sz w:val="28"/>
                <w:szCs w:val="28"/>
              </w:rPr>
              <w:t xml:space="preserve"> </w:t>
            </w:r>
            <w:r w:rsidR="00C63828" w:rsidRPr="002D7B26">
              <w:rPr>
                <w:spacing w:val="-57"/>
                <w:sz w:val="28"/>
                <w:szCs w:val="28"/>
                <w:lang w:val="ru-RU"/>
              </w:rPr>
              <w:t xml:space="preserve">  </w:t>
            </w:r>
          </w:p>
          <w:p w:rsidR="001A7833" w:rsidRPr="002D7B26" w:rsidRDefault="001A7833" w:rsidP="00F01907">
            <w:pPr>
              <w:pStyle w:val="TableParagraph"/>
              <w:tabs>
                <w:tab w:val="left" w:pos="1008"/>
                <w:tab w:val="left" w:pos="1675"/>
              </w:tabs>
              <w:ind w:left="3" w:right="-142" w:firstLine="540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четверть</w:t>
            </w:r>
          </w:p>
        </w:tc>
      </w:tr>
      <w:tr w:rsidR="001A7833" w:rsidRPr="002D7B26" w:rsidTr="00B3510C">
        <w:trPr>
          <w:trHeight w:val="955"/>
        </w:trPr>
        <w:tc>
          <w:tcPr>
            <w:tcW w:w="156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A7833" w:rsidRPr="002D7B26" w:rsidRDefault="00993ECA" w:rsidP="00F01907">
            <w:pPr>
              <w:pStyle w:val="TableParagraph"/>
              <w:ind w:left="5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 xml:space="preserve">Общешкольны </w:t>
            </w:r>
            <w:r w:rsidR="001A7833" w:rsidRPr="002D7B26">
              <w:rPr>
                <w:sz w:val="28"/>
                <w:szCs w:val="28"/>
              </w:rPr>
              <w:t>родительские</w:t>
            </w:r>
          </w:p>
          <w:p w:rsidR="001A7833" w:rsidRPr="002D7B26" w:rsidRDefault="001A7833" w:rsidP="00F01907">
            <w:pPr>
              <w:pStyle w:val="TableParagraph"/>
              <w:ind w:left="4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собрания;</w:t>
            </w:r>
          </w:p>
        </w:tc>
        <w:tc>
          <w:tcPr>
            <w:tcW w:w="4820" w:type="dxa"/>
          </w:tcPr>
          <w:p w:rsidR="001A7833" w:rsidRPr="002D7B26" w:rsidRDefault="001A7833" w:rsidP="00F01907">
            <w:pPr>
              <w:pStyle w:val="TableParagraph"/>
              <w:tabs>
                <w:tab w:val="left" w:pos="1797"/>
                <w:tab w:val="left" w:pos="2219"/>
              </w:tabs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Обсуждение вопросов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обучения</w:t>
            </w:r>
            <w:r w:rsidRPr="002D7B26">
              <w:rPr>
                <w:sz w:val="28"/>
                <w:szCs w:val="28"/>
                <w:lang w:val="ru-RU"/>
              </w:rPr>
              <w:tab/>
              <w:t>и</w:t>
            </w:r>
            <w:r w:rsidRPr="002D7B26">
              <w:rPr>
                <w:sz w:val="28"/>
                <w:szCs w:val="28"/>
                <w:lang w:val="ru-RU"/>
              </w:rPr>
              <w:tab/>
              <w:t>воспитания</w:t>
            </w:r>
          </w:p>
          <w:p w:rsidR="001A7833" w:rsidRPr="002D7B26" w:rsidRDefault="001A7833" w:rsidP="00F01907">
            <w:pPr>
              <w:pStyle w:val="TableParagraph"/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школьников.</w:t>
            </w:r>
          </w:p>
        </w:tc>
        <w:tc>
          <w:tcPr>
            <w:tcW w:w="1701" w:type="dxa"/>
          </w:tcPr>
          <w:p w:rsidR="001A7833" w:rsidRPr="002D7B26" w:rsidRDefault="00C63828" w:rsidP="00F01907">
            <w:pPr>
              <w:pStyle w:val="TableParagraph"/>
              <w:spacing w:line="268" w:lineRule="exact"/>
              <w:ind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    </w:t>
            </w:r>
            <w:r w:rsidR="001A7833" w:rsidRPr="002D7B26">
              <w:rPr>
                <w:sz w:val="28"/>
                <w:szCs w:val="28"/>
              </w:rPr>
              <w:t>2</w:t>
            </w:r>
            <w:r w:rsidR="001A7833" w:rsidRPr="002D7B26">
              <w:rPr>
                <w:spacing w:val="-1"/>
                <w:sz w:val="28"/>
                <w:szCs w:val="28"/>
              </w:rPr>
              <w:t xml:space="preserve"> </w:t>
            </w:r>
            <w:r w:rsidR="001A7833" w:rsidRPr="002D7B26">
              <w:rPr>
                <w:sz w:val="28"/>
                <w:szCs w:val="28"/>
              </w:rPr>
              <w:t>раза</w:t>
            </w:r>
            <w:r w:rsidR="001A7833" w:rsidRPr="002D7B26">
              <w:rPr>
                <w:spacing w:val="-2"/>
                <w:sz w:val="28"/>
                <w:szCs w:val="28"/>
              </w:rPr>
              <w:t xml:space="preserve"> </w:t>
            </w:r>
            <w:r w:rsidR="001A7833" w:rsidRPr="002D7B26">
              <w:rPr>
                <w:sz w:val="28"/>
                <w:szCs w:val="28"/>
              </w:rPr>
              <w:t>в</w:t>
            </w:r>
            <w:r w:rsidR="001A7833" w:rsidRPr="002D7B26">
              <w:rPr>
                <w:spacing w:val="-2"/>
                <w:sz w:val="28"/>
                <w:szCs w:val="28"/>
              </w:rPr>
              <w:t xml:space="preserve"> </w:t>
            </w:r>
            <w:r w:rsidR="001A7833" w:rsidRPr="002D7B26">
              <w:rPr>
                <w:sz w:val="28"/>
                <w:szCs w:val="28"/>
              </w:rPr>
              <w:t>год</w:t>
            </w:r>
          </w:p>
        </w:tc>
      </w:tr>
      <w:tr w:rsidR="001A7833" w:rsidRPr="002D7B26" w:rsidTr="00B3510C">
        <w:trPr>
          <w:trHeight w:val="1266"/>
        </w:trPr>
        <w:tc>
          <w:tcPr>
            <w:tcW w:w="156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3828" w:rsidRPr="002D7B26" w:rsidRDefault="00C63828" w:rsidP="00C63828">
            <w:pPr>
              <w:pStyle w:val="TableParagraph"/>
              <w:tabs>
                <w:tab w:val="left" w:pos="1554"/>
              </w:tabs>
              <w:ind w:left="4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Дни</w:t>
            </w:r>
          </w:p>
          <w:p w:rsidR="001A7833" w:rsidRPr="002D7B26" w:rsidRDefault="001A7833" w:rsidP="00C63828">
            <w:pPr>
              <w:pStyle w:val="TableParagraph"/>
              <w:tabs>
                <w:tab w:val="left" w:pos="1554"/>
              </w:tabs>
              <w:ind w:left="4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открытых</w:t>
            </w:r>
            <w:r w:rsidR="00C63828" w:rsidRPr="002D7B26">
              <w:rPr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pacing w:val="-57"/>
                <w:sz w:val="28"/>
                <w:szCs w:val="28"/>
              </w:rPr>
              <w:t xml:space="preserve"> </w:t>
            </w:r>
            <w:r w:rsidR="00622671" w:rsidRPr="002D7B26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="00C63828" w:rsidRPr="002D7B26">
              <w:rPr>
                <w:sz w:val="28"/>
                <w:szCs w:val="28"/>
              </w:rPr>
              <w:t>две</w:t>
            </w:r>
            <w:r w:rsidR="00C63828" w:rsidRPr="002D7B26">
              <w:rPr>
                <w:sz w:val="28"/>
                <w:szCs w:val="28"/>
                <w:lang w:val="ru-RU"/>
              </w:rPr>
              <w:t>р</w:t>
            </w:r>
            <w:r w:rsidRPr="002D7B26">
              <w:rPr>
                <w:sz w:val="28"/>
                <w:szCs w:val="28"/>
              </w:rPr>
              <w:t>ей</w:t>
            </w:r>
          </w:p>
        </w:tc>
        <w:tc>
          <w:tcPr>
            <w:tcW w:w="4820" w:type="dxa"/>
          </w:tcPr>
          <w:p w:rsidR="001A7833" w:rsidRPr="002D7B26" w:rsidRDefault="001A7833" w:rsidP="00C63828">
            <w:pPr>
              <w:pStyle w:val="TableParagraph"/>
              <w:tabs>
                <w:tab w:val="left" w:pos="2523"/>
              </w:tabs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Демонстрация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достижений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обучающихся,</w:t>
            </w:r>
            <w:r w:rsidRPr="002D7B26">
              <w:rPr>
                <w:sz w:val="28"/>
                <w:szCs w:val="28"/>
                <w:lang w:val="ru-RU"/>
              </w:rPr>
              <w:tab/>
              <w:t>приемов</w:t>
            </w:r>
            <w:r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коррекционной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работы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</w:t>
            </w:r>
          </w:p>
          <w:p w:rsidR="001A7833" w:rsidRPr="002D7B26" w:rsidRDefault="001A7833" w:rsidP="00F01907">
            <w:pPr>
              <w:pStyle w:val="TableParagraph"/>
              <w:ind w:left="5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направлениям</w:t>
            </w:r>
          </w:p>
        </w:tc>
        <w:tc>
          <w:tcPr>
            <w:tcW w:w="1701" w:type="dxa"/>
          </w:tcPr>
          <w:p w:rsidR="001A7833" w:rsidRPr="002D7B26" w:rsidRDefault="001A7833" w:rsidP="00F01907">
            <w:pPr>
              <w:pStyle w:val="TableParagraph"/>
              <w:spacing w:line="270" w:lineRule="exact"/>
              <w:ind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1</w:t>
            </w:r>
            <w:r w:rsidRPr="002D7B26">
              <w:rPr>
                <w:spacing w:val="-1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раз</w:t>
            </w:r>
            <w:r w:rsidRPr="002D7B26">
              <w:rPr>
                <w:spacing w:val="-1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в</w:t>
            </w:r>
            <w:r w:rsidRPr="002D7B26">
              <w:rPr>
                <w:spacing w:val="-2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год</w:t>
            </w:r>
          </w:p>
        </w:tc>
      </w:tr>
      <w:tr w:rsidR="001A7833" w:rsidRPr="002D7B26" w:rsidTr="00B3510C">
        <w:trPr>
          <w:trHeight w:val="1271"/>
        </w:trPr>
        <w:tc>
          <w:tcPr>
            <w:tcW w:w="156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A7833" w:rsidRPr="002D7B26" w:rsidRDefault="001A7833" w:rsidP="00C63828">
            <w:pPr>
              <w:pStyle w:val="TableParagraph"/>
              <w:ind w:left="4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Собрание</w:t>
            </w:r>
            <w:r w:rsidR="00C63828" w:rsidRPr="002D7B26">
              <w:rPr>
                <w:sz w:val="28"/>
                <w:szCs w:val="28"/>
                <w:lang w:val="ru-RU"/>
              </w:rPr>
              <w:t xml:space="preserve"> с</w:t>
            </w:r>
            <w:r w:rsidRPr="002D7B26">
              <w:rPr>
                <w:sz w:val="28"/>
                <w:szCs w:val="28"/>
                <w:lang w:val="ru-RU"/>
              </w:rPr>
              <w:t xml:space="preserve"> с</w:t>
            </w:r>
            <w:r w:rsidR="00C63828" w:rsidRPr="002D7B26">
              <w:rPr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родителями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выпускников</w:t>
            </w:r>
          </w:p>
        </w:tc>
        <w:tc>
          <w:tcPr>
            <w:tcW w:w="4820" w:type="dxa"/>
          </w:tcPr>
          <w:p w:rsidR="001A7833" w:rsidRPr="002D7B26" w:rsidRDefault="001A7833" w:rsidP="00C63828">
            <w:pPr>
              <w:pStyle w:val="TableParagraph"/>
              <w:tabs>
                <w:tab w:val="left" w:pos="2378"/>
              </w:tabs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Обсуждение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вопросов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63828" w:rsidRPr="002D7B26">
              <w:rPr>
                <w:sz w:val="28"/>
                <w:szCs w:val="28"/>
                <w:lang w:val="ru-RU"/>
              </w:rPr>
              <w:t xml:space="preserve">организации </w:t>
            </w:r>
            <w:r w:rsidRPr="002D7B26">
              <w:rPr>
                <w:sz w:val="28"/>
                <w:szCs w:val="28"/>
                <w:lang w:val="ru-RU"/>
              </w:rPr>
              <w:t>обучения,</w:t>
            </w:r>
            <w:r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дальнейшего</w:t>
            </w:r>
          </w:p>
          <w:p w:rsidR="001A7833" w:rsidRPr="002D7B26" w:rsidRDefault="001A7833" w:rsidP="00F01907">
            <w:pPr>
              <w:pStyle w:val="TableParagraph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профориентирования.</w:t>
            </w:r>
          </w:p>
        </w:tc>
        <w:tc>
          <w:tcPr>
            <w:tcW w:w="1701" w:type="dxa"/>
          </w:tcPr>
          <w:p w:rsidR="001A7833" w:rsidRPr="002D7B26" w:rsidRDefault="001A7833" w:rsidP="00F01907">
            <w:pPr>
              <w:pStyle w:val="TableParagraph"/>
              <w:ind w:left="3" w:right="-142" w:firstLine="540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 xml:space="preserve">февраль, </w:t>
            </w:r>
            <w:r w:rsidR="00C63828" w:rsidRPr="002D7B26">
              <w:rPr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</w:rPr>
              <w:t>апрель,</w:t>
            </w:r>
            <w:r w:rsidRPr="002D7B26">
              <w:rPr>
                <w:spacing w:val="-1"/>
                <w:sz w:val="28"/>
                <w:szCs w:val="28"/>
              </w:rPr>
              <w:t xml:space="preserve"> </w:t>
            </w:r>
            <w:r w:rsidR="00C63828"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</w:rPr>
              <w:t>май</w:t>
            </w:r>
          </w:p>
        </w:tc>
      </w:tr>
      <w:tr w:rsidR="001A7833" w:rsidRPr="002D7B26" w:rsidTr="00B3510C">
        <w:trPr>
          <w:trHeight w:val="3175"/>
        </w:trPr>
        <w:tc>
          <w:tcPr>
            <w:tcW w:w="156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A7833" w:rsidRPr="002D7B26" w:rsidRDefault="001A7833" w:rsidP="00F01907">
            <w:pPr>
              <w:pStyle w:val="TableParagraph"/>
              <w:ind w:left="4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Тематические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классные</w:t>
            </w:r>
            <w:r w:rsidRPr="002D7B26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собрания</w:t>
            </w:r>
            <w:r w:rsidRPr="002D7B2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для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4820" w:type="dxa"/>
          </w:tcPr>
          <w:p w:rsidR="001A7833" w:rsidRPr="002D7B26" w:rsidRDefault="001A7833" w:rsidP="00F01907">
            <w:pPr>
              <w:pStyle w:val="TableParagraph"/>
              <w:tabs>
                <w:tab w:val="left" w:pos="1000"/>
                <w:tab w:val="left" w:pos="1720"/>
                <w:tab w:val="left" w:pos="1929"/>
                <w:tab w:val="left" w:pos="2442"/>
                <w:tab w:val="left" w:pos="3144"/>
              </w:tabs>
              <w:ind w:left="5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Педагогическое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просвещение</w:t>
            </w:r>
            <w:r w:rsidRPr="002D7B26">
              <w:rPr>
                <w:sz w:val="28"/>
                <w:szCs w:val="28"/>
                <w:lang w:val="ru-RU"/>
              </w:rPr>
              <w:tab/>
              <w:t>родителей</w:t>
            </w:r>
            <w:r w:rsidRPr="002D7B26">
              <w:rPr>
                <w:sz w:val="28"/>
                <w:szCs w:val="28"/>
                <w:lang w:val="ru-RU"/>
              </w:rPr>
              <w:tab/>
              <w:t>по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вопросам</w:t>
            </w:r>
            <w:r w:rsidRPr="002D7B26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воспитания</w:t>
            </w:r>
            <w:r w:rsidRPr="002D7B26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детей,</w:t>
            </w:r>
            <w:r w:rsidRPr="002D7B26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ходе</w:t>
            </w:r>
            <w:r w:rsidRPr="002D7B26">
              <w:rPr>
                <w:sz w:val="28"/>
                <w:szCs w:val="28"/>
                <w:lang w:val="ru-RU"/>
              </w:rPr>
              <w:tab/>
              <w:t>которого</w:t>
            </w:r>
            <w:r w:rsidRPr="002D7B26">
              <w:rPr>
                <w:sz w:val="28"/>
                <w:szCs w:val="28"/>
                <w:lang w:val="ru-RU"/>
              </w:rPr>
              <w:tab/>
            </w:r>
            <w:r w:rsidRPr="002D7B26">
              <w:rPr>
                <w:sz w:val="28"/>
                <w:szCs w:val="28"/>
                <w:lang w:val="ru-RU"/>
              </w:rPr>
              <w:tab/>
              <w:t>родители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>получают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ab/>
            </w:r>
            <w:r w:rsidRPr="002D7B26">
              <w:rPr>
                <w:spacing w:val="-1"/>
                <w:sz w:val="28"/>
                <w:szCs w:val="28"/>
                <w:lang w:val="ru-RU"/>
              </w:rPr>
              <w:tab/>
            </w:r>
            <w:r w:rsidRPr="002D7B26">
              <w:rPr>
                <w:sz w:val="28"/>
                <w:szCs w:val="28"/>
                <w:lang w:val="ru-RU"/>
              </w:rPr>
              <w:t>рекомендации</w:t>
            </w:r>
          </w:p>
          <w:p w:rsidR="001A7833" w:rsidRPr="002D7B26" w:rsidRDefault="001A7833" w:rsidP="00F01907">
            <w:pPr>
              <w:pStyle w:val="TableParagraph"/>
              <w:tabs>
                <w:tab w:val="left" w:pos="1809"/>
              </w:tabs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классных</w:t>
            </w:r>
            <w:r w:rsidRPr="002D7B26">
              <w:rPr>
                <w:sz w:val="28"/>
                <w:szCs w:val="28"/>
                <w:lang w:val="ru-RU"/>
              </w:rPr>
              <w:tab/>
              <w:t>руководителей,</w:t>
            </w:r>
            <w:r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специалистов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школы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обмениваются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собственным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творческим опытом и находками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деле</w:t>
            </w:r>
          </w:p>
          <w:p w:rsidR="001A7833" w:rsidRPr="002D7B26" w:rsidRDefault="00BE5717" w:rsidP="00F01907">
            <w:pPr>
              <w:pStyle w:val="TableParagraph"/>
              <w:ind w:left="5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воспитании</w:t>
            </w:r>
            <w:r w:rsidR="001A7833" w:rsidRPr="002D7B26">
              <w:rPr>
                <w:spacing w:val="-3"/>
                <w:sz w:val="28"/>
                <w:szCs w:val="28"/>
              </w:rPr>
              <w:t xml:space="preserve"> </w:t>
            </w:r>
            <w:r w:rsidR="001A7833" w:rsidRPr="002D7B26">
              <w:rPr>
                <w:sz w:val="28"/>
                <w:szCs w:val="28"/>
              </w:rPr>
              <w:t>детей.</w:t>
            </w:r>
          </w:p>
        </w:tc>
        <w:tc>
          <w:tcPr>
            <w:tcW w:w="1701" w:type="dxa"/>
          </w:tcPr>
          <w:p w:rsidR="001A7833" w:rsidRPr="002D7B26" w:rsidRDefault="001A7833" w:rsidP="00F01907">
            <w:pPr>
              <w:pStyle w:val="TableParagraph"/>
              <w:tabs>
                <w:tab w:val="left" w:pos="1008"/>
                <w:tab w:val="left" w:pos="1675"/>
              </w:tabs>
              <w:ind w:left="3" w:right="-142" w:firstLine="540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1</w:t>
            </w:r>
            <w:r w:rsidRPr="002D7B26">
              <w:rPr>
                <w:sz w:val="28"/>
                <w:szCs w:val="28"/>
              </w:rPr>
              <w:tab/>
              <w:t>раз</w:t>
            </w:r>
            <w:r w:rsidRPr="002D7B26">
              <w:rPr>
                <w:sz w:val="28"/>
                <w:szCs w:val="28"/>
              </w:rPr>
              <w:tab/>
              <w:t>в</w:t>
            </w:r>
            <w:r w:rsidRPr="002D7B26">
              <w:rPr>
                <w:spacing w:val="-57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четверть</w:t>
            </w:r>
          </w:p>
        </w:tc>
      </w:tr>
      <w:tr w:rsidR="001A7833" w:rsidRPr="002D7B26" w:rsidTr="00B3510C">
        <w:trPr>
          <w:trHeight w:val="2481"/>
        </w:trPr>
        <w:tc>
          <w:tcPr>
            <w:tcW w:w="1560" w:type="dxa"/>
            <w:vMerge w:val="restart"/>
          </w:tcPr>
          <w:p w:rsidR="001A7833" w:rsidRPr="002D7B26" w:rsidRDefault="001A7833" w:rsidP="00F01907">
            <w:pPr>
              <w:pStyle w:val="TableParagraph"/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Родительские</w:t>
            </w:r>
          </w:p>
          <w:p w:rsidR="00BE5717" w:rsidRPr="002D7B26" w:rsidRDefault="001A7833" w:rsidP="00F01907">
            <w:pPr>
              <w:pStyle w:val="TableParagraph"/>
              <w:tabs>
                <w:tab w:val="left" w:pos="1978"/>
              </w:tabs>
              <w:ind w:left="4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собрания</w:t>
            </w:r>
            <w:r w:rsidRPr="002D7B26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</w:t>
            </w:r>
            <w:r w:rsidRPr="002D7B26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элементами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тренинга</w:t>
            </w:r>
          </w:p>
          <w:p w:rsidR="00BE5717" w:rsidRPr="002D7B26" w:rsidRDefault="001A7833" w:rsidP="00F01907">
            <w:pPr>
              <w:pStyle w:val="TableParagraph"/>
              <w:tabs>
                <w:tab w:val="left" w:pos="1978"/>
              </w:tabs>
              <w:ind w:left="4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(Проблема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суицида</w:t>
            </w:r>
            <w:r w:rsidRPr="002D7B26">
              <w:rPr>
                <w:sz w:val="28"/>
                <w:szCs w:val="28"/>
                <w:lang w:val="ru-RU"/>
              </w:rPr>
              <w:tab/>
            </w:r>
          </w:p>
          <w:p w:rsidR="001A7833" w:rsidRPr="002D7B26" w:rsidRDefault="001A7833" w:rsidP="00F01907">
            <w:pPr>
              <w:pStyle w:val="TableParagraph"/>
              <w:tabs>
                <w:tab w:val="left" w:pos="1978"/>
              </w:tabs>
              <w:ind w:left="4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сред</w:t>
            </w:r>
            <w:r w:rsidR="00BE5717" w:rsidRPr="002D7B26">
              <w:rPr>
                <w:sz w:val="28"/>
                <w:szCs w:val="28"/>
                <w:lang w:val="ru-RU"/>
              </w:rPr>
              <w:t xml:space="preserve">и 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BE5717" w:rsidRPr="002D7B26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Pr="002D7B26">
              <w:rPr>
                <w:sz w:val="28"/>
                <w:szCs w:val="28"/>
                <w:lang w:val="ru-RU"/>
              </w:rPr>
              <w:t>подростков)</w:t>
            </w:r>
          </w:p>
        </w:tc>
        <w:tc>
          <w:tcPr>
            <w:tcW w:w="4820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Педагогическое</w:t>
            </w:r>
          </w:p>
          <w:p w:rsidR="001A7833" w:rsidRPr="002D7B26" w:rsidRDefault="001A7833" w:rsidP="00F01907">
            <w:pPr>
              <w:pStyle w:val="TableParagraph"/>
              <w:tabs>
                <w:tab w:val="left" w:pos="2042"/>
              </w:tabs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просвещение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родителей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вопросам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суицида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среди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подростков.</w:t>
            </w:r>
            <w:r w:rsidRPr="002D7B26">
              <w:rPr>
                <w:sz w:val="28"/>
                <w:szCs w:val="28"/>
                <w:lang w:val="ru-RU"/>
              </w:rPr>
              <w:tab/>
              <w:t>Познакомить</w:t>
            </w:r>
            <w:r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родителей с проблемой суицида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подростковой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среде,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оказать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профилактическую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помощь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родителям.</w:t>
            </w:r>
          </w:p>
        </w:tc>
        <w:tc>
          <w:tcPr>
            <w:tcW w:w="1701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3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2</w:t>
            </w:r>
            <w:r w:rsidRPr="002D7B26">
              <w:rPr>
                <w:spacing w:val="-1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раза</w:t>
            </w:r>
            <w:r w:rsidRPr="002D7B26">
              <w:rPr>
                <w:spacing w:val="-2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в</w:t>
            </w:r>
            <w:r w:rsidRPr="002D7B26">
              <w:rPr>
                <w:spacing w:val="-2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год</w:t>
            </w:r>
          </w:p>
        </w:tc>
      </w:tr>
      <w:tr w:rsidR="001A7833" w:rsidRPr="002D7B26" w:rsidTr="00B3510C">
        <w:trPr>
          <w:trHeight w:val="2224"/>
        </w:trPr>
        <w:tc>
          <w:tcPr>
            <w:tcW w:w="156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A7833" w:rsidRPr="002D7B26" w:rsidRDefault="001A7833" w:rsidP="00F01907">
            <w:pPr>
              <w:pStyle w:val="TableParagraph"/>
              <w:tabs>
                <w:tab w:val="left" w:pos="2456"/>
              </w:tabs>
              <w:spacing w:line="261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Собрание</w:t>
            </w:r>
            <w:r w:rsidRPr="002D7B26">
              <w:rPr>
                <w:sz w:val="28"/>
                <w:szCs w:val="28"/>
                <w:lang w:val="ru-RU"/>
              </w:rPr>
              <w:tab/>
              <w:t>с</w:t>
            </w:r>
          </w:p>
          <w:p w:rsidR="001A7833" w:rsidRPr="002D7B26" w:rsidRDefault="001A7833" w:rsidP="00F01907">
            <w:pPr>
              <w:pStyle w:val="TableParagraph"/>
              <w:tabs>
                <w:tab w:val="left" w:pos="1645"/>
              </w:tabs>
              <w:ind w:left="4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родителями</w:t>
            </w:r>
            <w:r w:rsidRPr="002D7B26">
              <w:rPr>
                <w:sz w:val="28"/>
                <w:szCs w:val="28"/>
                <w:lang w:val="ru-RU"/>
              </w:rPr>
              <w:tab/>
              <w:t>будущих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первоклассников</w:t>
            </w:r>
          </w:p>
        </w:tc>
        <w:tc>
          <w:tcPr>
            <w:tcW w:w="4820" w:type="dxa"/>
          </w:tcPr>
          <w:p w:rsidR="001A7833" w:rsidRPr="002D7B26" w:rsidRDefault="001A7833" w:rsidP="00F01907">
            <w:pPr>
              <w:pStyle w:val="TableParagraph"/>
              <w:spacing w:line="261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Анонсирование     </w:t>
            </w:r>
            <w:r w:rsidRPr="002D7B26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условий</w:t>
            </w:r>
          </w:p>
          <w:p w:rsidR="001A7833" w:rsidRPr="002D7B26" w:rsidRDefault="001A7833" w:rsidP="00F01907">
            <w:pPr>
              <w:pStyle w:val="TableParagraph"/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созданных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  <w:r w:rsidRPr="002D7B26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школе</w:t>
            </w:r>
            <w:r w:rsidRPr="002D7B26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для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обучения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детей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УО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(ИН),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организация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школьной</w:t>
            </w:r>
          </w:p>
          <w:p w:rsidR="001A7833" w:rsidRPr="002D7B26" w:rsidRDefault="001A7833" w:rsidP="00F01907">
            <w:pPr>
              <w:pStyle w:val="TableParagraph"/>
              <w:ind w:left="5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деятельности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первоклассника,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адаптация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его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</w:t>
            </w:r>
          </w:p>
          <w:p w:rsidR="001A7833" w:rsidRPr="002D7B26" w:rsidRDefault="001A7833" w:rsidP="00F01907">
            <w:pPr>
              <w:pStyle w:val="TableParagraph"/>
              <w:ind w:left="5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образовательному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процессу.</w:t>
            </w:r>
          </w:p>
        </w:tc>
        <w:tc>
          <w:tcPr>
            <w:tcW w:w="1701" w:type="dxa"/>
          </w:tcPr>
          <w:p w:rsidR="001A7833" w:rsidRPr="002D7B26" w:rsidRDefault="001A7833" w:rsidP="00F01907">
            <w:pPr>
              <w:pStyle w:val="TableParagraph"/>
              <w:spacing w:line="261" w:lineRule="exact"/>
              <w:ind w:left="543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август</w:t>
            </w:r>
          </w:p>
        </w:tc>
      </w:tr>
      <w:tr w:rsidR="001A7833" w:rsidRPr="002D7B26" w:rsidTr="00B3510C">
        <w:trPr>
          <w:trHeight w:val="1905"/>
        </w:trPr>
        <w:tc>
          <w:tcPr>
            <w:tcW w:w="156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Тематические</w:t>
            </w:r>
          </w:p>
          <w:p w:rsidR="001A7833" w:rsidRPr="002D7B26" w:rsidRDefault="001A7833" w:rsidP="00F01907">
            <w:pPr>
              <w:pStyle w:val="TableParagraph"/>
              <w:ind w:left="4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собрания для родителей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детей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стоящих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на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различных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видах</w:t>
            </w:r>
          </w:p>
          <w:p w:rsidR="001A7833" w:rsidRPr="002D7B26" w:rsidRDefault="001A7833" w:rsidP="00F01907">
            <w:pPr>
              <w:pStyle w:val="TableParagraph"/>
              <w:tabs>
                <w:tab w:val="left" w:pos="1914"/>
              </w:tabs>
              <w:ind w:left="4" w:right="-142" w:firstLine="540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учёта</w:t>
            </w:r>
            <w:r w:rsidRPr="002D7B26">
              <w:rPr>
                <w:sz w:val="28"/>
                <w:szCs w:val="28"/>
              </w:rPr>
              <w:tab/>
              <w:t>(СОП,</w:t>
            </w:r>
            <w:r w:rsidRPr="002D7B26">
              <w:rPr>
                <w:spacing w:val="-58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ВШУ).</w:t>
            </w:r>
          </w:p>
        </w:tc>
        <w:tc>
          <w:tcPr>
            <w:tcW w:w="4820" w:type="dxa"/>
          </w:tcPr>
          <w:p w:rsidR="001A7833" w:rsidRPr="002D7B26" w:rsidRDefault="001A7833" w:rsidP="00F01907">
            <w:pPr>
              <w:pStyle w:val="TableParagraph"/>
              <w:tabs>
                <w:tab w:val="left" w:pos="2524"/>
              </w:tabs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Обсуждение</w:t>
            </w:r>
            <w:r w:rsidRPr="002D7B26">
              <w:rPr>
                <w:sz w:val="28"/>
                <w:szCs w:val="28"/>
                <w:lang w:val="ru-RU"/>
              </w:rPr>
              <w:tab/>
            </w:r>
            <w:r w:rsidRPr="002D7B26">
              <w:rPr>
                <w:spacing w:val="-2"/>
                <w:sz w:val="28"/>
                <w:szCs w:val="28"/>
                <w:lang w:val="ru-RU"/>
              </w:rPr>
              <w:t>проблем</w:t>
            </w:r>
          </w:p>
          <w:p w:rsidR="00C63828" w:rsidRPr="002D7B26" w:rsidRDefault="001A7833" w:rsidP="00F01907">
            <w:pPr>
              <w:pStyle w:val="TableParagraph"/>
              <w:tabs>
                <w:tab w:val="left" w:pos="2043"/>
              </w:tabs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воспитания,</w:t>
            </w:r>
            <w:r w:rsidRPr="002D7B26">
              <w:rPr>
                <w:sz w:val="28"/>
                <w:szCs w:val="28"/>
                <w:lang w:val="ru-RU"/>
              </w:rPr>
              <w:tab/>
              <w:t>просвещение</w:t>
            </w:r>
            <w:r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 xml:space="preserve">родителей с нарушением </w:t>
            </w:r>
          </w:p>
          <w:p w:rsidR="001A7833" w:rsidRPr="002D7B26" w:rsidRDefault="00C63828" w:rsidP="00F01907">
            <w:pPr>
              <w:pStyle w:val="TableParagraph"/>
              <w:tabs>
                <w:tab w:val="left" w:pos="2043"/>
              </w:tabs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  </w:t>
            </w:r>
            <w:r w:rsidR="001A7833" w:rsidRPr="002D7B26">
              <w:rPr>
                <w:sz w:val="28"/>
                <w:szCs w:val="28"/>
                <w:lang w:val="ru-RU"/>
              </w:rPr>
              <w:t>детско-</w:t>
            </w:r>
            <w:r w:rsidR="001A7833"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1A7833" w:rsidRPr="002D7B26">
              <w:rPr>
                <w:sz w:val="28"/>
                <w:szCs w:val="28"/>
                <w:lang w:val="ru-RU"/>
              </w:rPr>
              <w:t>родительских</w:t>
            </w:r>
            <w:r w:rsidR="001A7833"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1A7833" w:rsidRPr="002D7B26">
              <w:rPr>
                <w:sz w:val="28"/>
                <w:szCs w:val="28"/>
                <w:lang w:val="ru-RU"/>
              </w:rPr>
              <w:t>отношений.</w:t>
            </w:r>
          </w:p>
        </w:tc>
        <w:tc>
          <w:tcPr>
            <w:tcW w:w="1701" w:type="dxa"/>
          </w:tcPr>
          <w:p w:rsidR="001A7833" w:rsidRPr="002D7B26" w:rsidRDefault="001A7833" w:rsidP="00F01907">
            <w:pPr>
              <w:pStyle w:val="TableParagraph"/>
              <w:tabs>
                <w:tab w:val="left" w:pos="1008"/>
                <w:tab w:val="left" w:pos="1675"/>
              </w:tabs>
              <w:spacing w:line="258" w:lineRule="exact"/>
              <w:ind w:left="543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1</w:t>
            </w:r>
            <w:r w:rsidRPr="002D7B26">
              <w:rPr>
                <w:sz w:val="28"/>
                <w:szCs w:val="28"/>
              </w:rPr>
              <w:tab/>
              <w:t>раз</w:t>
            </w:r>
            <w:r w:rsidRPr="002D7B26">
              <w:rPr>
                <w:sz w:val="28"/>
                <w:szCs w:val="28"/>
              </w:rPr>
              <w:tab/>
              <w:t>в</w:t>
            </w:r>
          </w:p>
          <w:p w:rsidR="001A7833" w:rsidRPr="002D7B26" w:rsidRDefault="001A7833" w:rsidP="00F01907">
            <w:pPr>
              <w:pStyle w:val="TableParagraph"/>
              <w:ind w:left="3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четверть</w:t>
            </w:r>
          </w:p>
        </w:tc>
      </w:tr>
      <w:tr w:rsidR="001A7833" w:rsidRPr="002D7B26" w:rsidTr="00B3510C">
        <w:trPr>
          <w:trHeight w:val="633"/>
        </w:trPr>
        <w:tc>
          <w:tcPr>
            <w:tcW w:w="156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A7833" w:rsidRPr="002D7B26" w:rsidRDefault="001A7833" w:rsidP="00911EB8">
            <w:pPr>
              <w:pStyle w:val="TableParagraph"/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Взаимодействие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</w:t>
            </w:r>
            <w:r w:rsidR="00911EB8" w:rsidRPr="002D7B26">
              <w:rPr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родителями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>посредством</w:t>
            </w:r>
          </w:p>
          <w:p w:rsidR="001A7833" w:rsidRPr="002D7B26" w:rsidRDefault="001A7833" w:rsidP="00F01907">
            <w:pPr>
              <w:pStyle w:val="TableParagraph"/>
              <w:ind w:left="4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современных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технологий</w:t>
            </w:r>
          </w:p>
        </w:tc>
        <w:tc>
          <w:tcPr>
            <w:tcW w:w="4820" w:type="dxa"/>
            <w:vMerge w:val="restart"/>
          </w:tcPr>
          <w:p w:rsidR="001A7833" w:rsidRPr="002D7B26" w:rsidRDefault="00C63828" w:rsidP="00F01907">
            <w:pPr>
              <w:pStyle w:val="TableParagraph"/>
              <w:tabs>
                <w:tab w:val="left" w:pos="3285"/>
              </w:tabs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Взаимодействие</w:t>
            </w:r>
            <w:r w:rsidR="00622671" w:rsidRPr="002D7B26">
              <w:rPr>
                <w:sz w:val="28"/>
                <w:szCs w:val="28"/>
                <w:lang w:val="ru-RU"/>
              </w:rPr>
              <w:t xml:space="preserve"> </w:t>
            </w:r>
            <w:r w:rsidR="001A7833" w:rsidRPr="002D7B26">
              <w:rPr>
                <w:sz w:val="28"/>
                <w:szCs w:val="28"/>
                <w:lang w:val="ru-RU"/>
              </w:rPr>
              <w:t>с</w:t>
            </w:r>
          </w:p>
          <w:p w:rsidR="001A7833" w:rsidRPr="002D7B26" w:rsidRDefault="001A7833" w:rsidP="00F01907">
            <w:pPr>
              <w:pStyle w:val="TableParagraph"/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родителями</w:t>
            </w:r>
          </w:p>
          <w:p w:rsidR="00C63828" w:rsidRPr="002D7B26" w:rsidRDefault="00C63828" w:rsidP="00C63828">
            <w:pPr>
              <w:pStyle w:val="TableParagraph"/>
              <w:tabs>
                <w:tab w:val="left" w:pos="965"/>
                <w:tab w:val="left" w:pos="2274"/>
              </w:tabs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с </w:t>
            </w:r>
            <w:r w:rsidR="001A7833" w:rsidRPr="002D7B26">
              <w:rPr>
                <w:sz w:val="28"/>
                <w:szCs w:val="28"/>
                <w:lang w:val="ru-RU"/>
              </w:rPr>
              <w:t>помощью</w:t>
            </w:r>
            <w:r w:rsidR="001A7833" w:rsidRPr="002D7B26">
              <w:rPr>
                <w:sz w:val="28"/>
                <w:szCs w:val="28"/>
                <w:lang w:val="ru-RU"/>
              </w:rPr>
              <w:tab/>
            </w:r>
          </w:p>
          <w:p w:rsidR="001A7833" w:rsidRPr="002D7B26" w:rsidRDefault="00C63828" w:rsidP="00C63828">
            <w:pPr>
              <w:pStyle w:val="TableParagraph"/>
              <w:tabs>
                <w:tab w:val="left" w:pos="965"/>
                <w:tab w:val="left" w:pos="2274"/>
              </w:tabs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с</w:t>
            </w:r>
            <w:r w:rsidR="001A7833" w:rsidRPr="002D7B26">
              <w:rPr>
                <w:sz w:val="28"/>
                <w:szCs w:val="28"/>
                <w:lang w:val="ru-RU"/>
              </w:rPr>
              <w:t>айта,</w:t>
            </w:r>
          </w:p>
          <w:p w:rsidR="001A7833" w:rsidRPr="002D7B26" w:rsidRDefault="00C63828" w:rsidP="00C63828">
            <w:pPr>
              <w:pStyle w:val="TableParagraph"/>
              <w:tabs>
                <w:tab w:val="left" w:pos="2094"/>
                <w:tab w:val="left" w:pos="2155"/>
                <w:tab w:val="left" w:pos="2278"/>
                <w:tab w:val="left" w:pos="2505"/>
                <w:tab w:val="left" w:pos="3280"/>
              </w:tabs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сообщества школы </w:t>
            </w:r>
            <w:r w:rsidR="001A7833" w:rsidRPr="002D7B26">
              <w:rPr>
                <w:sz w:val="28"/>
                <w:szCs w:val="28"/>
                <w:lang w:val="ru-RU"/>
              </w:rPr>
              <w:t>в</w:t>
            </w:r>
            <w:r w:rsidR="001A7833"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 xml:space="preserve"> Контакте: </w:t>
            </w:r>
            <w:r w:rsidR="001A7833" w:rsidRPr="002D7B26">
              <w:rPr>
                <w:sz w:val="28"/>
                <w:szCs w:val="28"/>
                <w:lang w:val="ru-RU"/>
              </w:rPr>
              <w:t>размещается</w:t>
            </w:r>
            <w:r w:rsidR="001A7833"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1A7833" w:rsidRPr="002D7B26">
              <w:rPr>
                <w:sz w:val="28"/>
                <w:szCs w:val="28"/>
                <w:lang w:val="ru-RU"/>
              </w:rPr>
              <w:t>информация,</w:t>
            </w:r>
            <w:r w:rsidR="00622671" w:rsidRPr="002D7B26">
              <w:rPr>
                <w:sz w:val="28"/>
                <w:szCs w:val="28"/>
                <w:lang w:val="ru-RU"/>
              </w:rPr>
              <w:t xml:space="preserve"> </w:t>
            </w:r>
            <w:r w:rsidR="001A7833" w:rsidRPr="002D7B26">
              <w:rPr>
                <w:sz w:val="28"/>
                <w:szCs w:val="28"/>
                <w:lang w:val="ru-RU"/>
              </w:rPr>
              <w:t>предусматривающая</w:t>
            </w:r>
            <w:r w:rsidR="001A7833"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 xml:space="preserve">ознакомлении </w:t>
            </w:r>
            <w:r w:rsidR="001A7833" w:rsidRPr="002D7B26">
              <w:rPr>
                <w:sz w:val="28"/>
                <w:szCs w:val="28"/>
                <w:lang w:val="ru-RU"/>
              </w:rPr>
              <w:t>родителей,</w:t>
            </w:r>
            <w:r w:rsidR="001A7833"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 xml:space="preserve">школьные </w:t>
            </w:r>
            <w:r w:rsidR="001A7833" w:rsidRPr="002D7B26">
              <w:rPr>
                <w:sz w:val="28"/>
                <w:szCs w:val="28"/>
                <w:lang w:val="ru-RU"/>
              </w:rPr>
              <w:t>новости;</w:t>
            </w:r>
          </w:p>
          <w:p w:rsidR="00C63828" w:rsidRPr="002D7B26" w:rsidRDefault="00C63828" w:rsidP="00310483">
            <w:pPr>
              <w:pStyle w:val="TableParagraph"/>
              <w:tabs>
                <w:tab w:val="left" w:pos="2370"/>
                <w:tab w:val="left" w:pos="2843"/>
              </w:tabs>
              <w:ind w:left="5" w:right="-142"/>
              <w:jc w:val="both"/>
              <w:rPr>
                <w:spacing w:val="-58"/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взаимодействие </w:t>
            </w:r>
            <w:r w:rsidR="001A7833" w:rsidRPr="002D7B26">
              <w:rPr>
                <w:sz w:val="28"/>
                <w:szCs w:val="28"/>
                <w:lang w:val="ru-RU"/>
              </w:rPr>
              <w:t>классного</w:t>
            </w:r>
            <w:r w:rsidR="001A7833"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</w:p>
          <w:p w:rsidR="001A7833" w:rsidRPr="002D7B26" w:rsidRDefault="00C63828" w:rsidP="00310483">
            <w:pPr>
              <w:pStyle w:val="TableParagraph"/>
              <w:tabs>
                <w:tab w:val="left" w:pos="2370"/>
                <w:tab w:val="left" w:pos="2843"/>
              </w:tabs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руководителя</w:t>
            </w:r>
            <w:r w:rsidRPr="002D7B26">
              <w:rPr>
                <w:sz w:val="28"/>
                <w:szCs w:val="28"/>
                <w:lang w:val="ru-RU"/>
              </w:rPr>
              <w:tab/>
            </w:r>
            <w:r w:rsidR="001A7833" w:rsidRPr="002D7B26">
              <w:rPr>
                <w:sz w:val="28"/>
                <w:szCs w:val="28"/>
                <w:lang w:val="ru-RU"/>
              </w:rPr>
              <w:t>через</w:t>
            </w:r>
            <w:r w:rsidR="001A7833"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1A7833" w:rsidRPr="002D7B26">
              <w:rPr>
                <w:sz w:val="28"/>
                <w:szCs w:val="28"/>
                <w:lang w:val="ru-RU"/>
              </w:rPr>
              <w:t>родительские</w:t>
            </w:r>
            <w:r w:rsidR="001A7833"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1A7833" w:rsidRPr="002D7B26">
              <w:rPr>
                <w:sz w:val="28"/>
                <w:szCs w:val="28"/>
                <w:lang w:val="ru-RU"/>
              </w:rPr>
              <w:t>группы</w:t>
            </w:r>
            <w:r w:rsidR="001A7833"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1A7833" w:rsidRPr="002D7B26">
              <w:rPr>
                <w:sz w:val="28"/>
                <w:szCs w:val="28"/>
                <w:lang w:val="ru-RU"/>
              </w:rPr>
              <w:t>в</w:t>
            </w:r>
            <w:r w:rsidR="001A7833"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1A7833" w:rsidRPr="002D7B26">
              <w:rPr>
                <w:sz w:val="28"/>
                <w:szCs w:val="28"/>
              </w:rPr>
              <w:t>Viber</w:t>
            </w:r>
            <w:r w:rsidR="001A7833" w:rsidRPr="002D7B26">
              <w:rPr>
                <w:sz w:val="28"/>
                <w:szCs w:val="28"/>
                <w:lang w:val="ru-RU"/>
              </w:rPr>
              <w:t>,</w:t>
            </w:r>
          </w:p>
          <w:p w:rsidR="00C63828" w:rsidRPr="002D7B26" w:rsidRDefault="001A7833" w:rsidP="00310483">
            <w:pPr>
              <w:pStyle w:val="TableParagraph"/>
              <w:tabs>
                <w:tab w:val="left" w:pos="2226"/>
              </w:tabs>
              <w:ind w:left="5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</w:rPr>
              <w:t>WhatsApp</w:t>
            </w:r>
            <w:r w:rsidRPr="002D7B26">
              <w:rPr>
                <w:sz w:val="28"/>
                <w:szCs w:val="28"/>
                <w:lang w:val="ru-RU"/>
              </w:rPr>
              <w:t>,</w:t>
            </w:r>
            <w:r w:rsidR="00C63828" w:rsidRPr="002D7B26">
              <w:rPr>
                <w:sz w:val="28"/>
                <w:szCs w:val="28"/>
                <w:lang w:val="ru-RU"/>
              </w:rPr>
              <w:t>Образовательной</w:t>
            </w:r>
          </w:p>
          <w:p w:rsidR="001A7833" w:rsidRPr="002D7B26" w:rsidRDefault="001A7833" w:rsidP="00310483">
            <w:pPr>
              <w:pStyle w:val="TableParagraph"/>
              <w:tabs>
                <w:tab w:val="left" w:pos="2226"/>
              </w:tabs>
              <w:ind w:left="5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платформы</w:t>
            </w:r>
          </w:p>
          <w:p w:rsidR="001A7833" w:rsidRPr="002D7B26" w:rsidRDefault="00C63828" w:rsidP="00622671">
            <w:pPr>
              <w:pStyle w:val="TableParagraph"/>
              <w:tabs>
                <w:tab w:val="left" w:pos="2451"/>
              </w:tabs>
              <w:spacing w:before="1"/>
              <w:ind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</w:t>
            </w:r>
          </w:p>
          <w:p w:rsidR="001A7833" w:rsidRPr="002D7B26" w:rsidRDefault="001A7833" w:rsidP="00F01907">
            <w:pPr>
              <w:pStyle w:val="TableParagraph"/>
              <w:spacing w:line="273" w:lineRule="exact"/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«Телеграм»</w:t>
            </w:r>
            <w:r w:rsidRPr="002D7B2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 и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т.д.</w:t>
            </w:r>
          </w:p>
        </w:tc>
        <w:tc>
          <w:tcPr>
            <w:tcW w:w="1701" w:type="dxa"/>
            <w:vMerge w:val="restart"/>
          </w:tcPr>
          <w:p w:rsidR="001A7833" w:rsidRPr="002D7B26" w:rsidRDefault="001A7833" w:rsidP="00C63828">
            <w:pPr>
              <w:pStyle w:val="TableParagraph"/>
              <w:spacing w:line="258" w:lineRule="exact"/>
              <w:ind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постоянно</w:t>
            </w:r>
          </w:p>
        </w:tc>
      </w:tr>
      <w:tr w:rsidR="001A7833" w:rsidRPr="002D7B26" w:rsidTr="00B3510C">
        <w:trPr>
          <w:trHeight w:val="4049"/>
        </w:trPr>
        <w:tc>
          <w:tcPr>
            <w:tcW w:w="1560" w:type="dxa"/>
          </w:tcPr>
          <w:p w:rsidR="001A7833" w:rsidRPr="002D7B26" w:rsidRDefault="001A7833" w:rsidP="00F01907">
            <w:pPr>
              <w:pStyle w:val="TableParagraph"/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</w:tr>
      <w:tr w:rsidR="001A7833" w:rsidRPr="002D7B26" w:rsidTr="00B3510C">
        <w:trPr>
          <w:trHeight w:val="2539"/>
        </w:trPr>
        <w:tc>
          <w:tcPr>
            <w:tcW w:w="1560" w:type="dxa"/>
            <w:vMerge w:val="restart"/>
          </w:tcPr>
          <w:p w:rsidR="001A7833" w:rsidRPr="002D7B26" w:rsidRDefault="001A7833" w:rsidP="00F01907">
            <w:pPr>
              <w:pStyle w:val="TableParagraph"/>
              <w:spacing w:line="258" w:lineRule="exact"/>
              <w:ind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Индивиду</w:t>
            </w:r>
          </w:p>
          <w:p w:rsidR="001A7833" w:rsidRPr="002D7B26" w:rsidRDefault="001A7833" w:rsidP="00F01907">
            <w:pPr>
              <w:pStyle w:val="TableParagraph"/>
              <w:ind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альный</w:t>
            </w:r>
            <w:r w:rsidRPr="002D7B26">
              <w:rPr>
                <w:spacing w:val="-5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уровень</w:t>
            </w:r>
          </w:p>
        </w:tc>
        <w:tc>
          <w:tcPr>
            <w:tcW w:w="2410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Классные</w:t>
            </w:r>
          </w:p>
          <w:p w:rsidR="001A7833" w:rsidRPr="002D7B26" w:rsidRDefault="001A7833" w:rsidP="00F01907">
            <w:pPr>
              <w:pStyle w:val="TableParagraph"/>
              <w:ind w:left="4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родительские</w:t>
            </w:r>
            <w:r w:rsidRPr="002D7B26">
              <w:rPr>
                <w:spacing w:val="-5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комитеты</w:t>
            </w:r>
          </w:p>
        </w:tc>
        <w:tc>
          <w:tcPr>
            <w:tcW w:w="4820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Решение</w:t>
            </w:r>
            <w:r w:rsidRPr="002D7B26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организационных</w:t>
            </w:r>
          </w:p>
          <w:p w:rsidR="001A7833" w:rsidRPr="002D7B26" w:rsidRDefault="001A7833" w:rsidP="00F01907">
            <w:pPr>
              <w:pStyle w:val="TableParagraph"/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вопросов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при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подготовке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проведению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внутриклассных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мероприятий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воспитательной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направленности,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обсуждение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проблем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обучении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воспитании</w:t>
            </w:r>
            <w:r w:rsidRPr="002D7B2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участников</w:t>
            </w:r>
          </w:p>
          <w:p w:rsidR="001A7833" w:rsidRPr="002D7B26" w:rsidRDefault="001A7833" w:rsidP="00F01907">
            <w:pPr>
              <w:pStyle w:val="TableParagraph"/>
              <w:ind w:left="5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классного</w:t>
            </w:r>
            <w:r w:rsidRPr="002D7B26">
              <w:rPr>
                <w:spacing w:val="-3"/>
                <w:sz w:val="28"/>
                <w:szCs w:val="28"/>
              </w:rPr>
              <w:t xml:space="preserve"> </w:t>
            </w:r>
            <w:r w:rsidR="00C63828" w:rsidRPr="002D7B26">
              <w:rPr>
                <w:spacing w:val="-3"/>
                <w:sz w:val="28"/>
                <w:szCs w:val="28"/>
                <w:lang w:val="ru-RU"/>
              </w:rPr>
              <w:t xml:space="preserve">  </w:t>
            </w:r>
            <w:r w:rsidRPr="002D7B26">
              <w:rPr>
                <w:sz w:val="28"/>
                <w:szCs w:val="28"/>
              </w:rPr>
              <w:t>коллектива</w:t>
            </w:r>
          </w:p>
        </w:tc>
        <w:tc>
          <w:tcPr>
            <w:tcW w:w="1701" w:type="dxa"/>
          </w:tcPr>
          <w:p w:rsidR="001A7833" w:rsidRPr="002D7B26" w:rsidRDefault="001A7833" w:rsidP="00F01907">
            <w:pPr>
              <w:pStyle w:val="TableParagraph"/>
              <w:tabs>
                <w:tab w:val="left" w:pos="1008"/>
                <w:tab w:val="left" w:pos="1675"/>
              </w:tabs>
              <w:spacing w:line="258" w:lineRule="exact"/>
              <w:ind w:left="543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1</w:t>
            </w:r>
            <w:r w:rsidRPr="002D7B26">
              <w:rPr>
                <w:sz w:val="28"/>
                <w:szCs w:val="28"/>
              </w:rPr>
              <w:tab/>
              <w:t>раз</w:t>
            </w:r>
            <w:r w:rsidRPr="002D7B26">
              <w:rPr>
                <w:sz w:val="28"/>
                <w:szCs w:val="28"/>
              </w:rPr>
              <w:tab/>
              <w:t>в</w:t>
            </w:r>
          </w:p>
          <w:p w:rsidR="001A7833" w:rsidRPr="002D7B26" w:rsidRDefault="001A7833" w:rsidP="00F01907">
            <w:pPr>
              <w:pStyle w:val="TableParagraph"/>
              <w:ind w:left="3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четверть</w:t>
            </w:r>
          </w:p>
        </w:tc>
      </w:tr>
      <w:tr w:rsidR="001A7833" w:rsidRPr="002D7B26" w:rsidTr="00B3510C">
        <w:trPr>
          <w:trHeight w:val="1379"/>
        </w:trPr>
        <w:tc>
          <w:tcPr>
            <w:tcW w:w="156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Индивидуальные</w:t>
            </w:r>
          </w:p>
          <w:p w:rsidR="001A7833" w:rsidRPr="002D7B26" w:rsidRDefault="001A7833" w:rsidP="00F01907">
            <w:pPr>
              <w:pStyle w:val="TableParagraph"/>
              <w:tabs>
                <w:tab w:val="left" w:pos="2208"/>
              </w:tabs>
              <w:ind w:left="4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консультации</w:t>
            </w:r>
            <w:r w:rsidRPr="002D7B26">
              <w:rPr>
                <w:sz w:val="28"/>
                <w:szCs w:val="28"/>
                <w:lang w:val="ru-RU"/>
              </w:rPr>
              <w:tab/>
              <w:t>для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родителей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классного</w:t>
            </w:r>
          </w:p>
          <w:p w:rsidR="001A7833" w:rsidRPr="002D7B26" w:rsidRDefault="001A7833" w:rsidP="00F01907">
            <w:pPr>
              <w:pStyle w:val="TableParagraph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руководителя</w:t>
            </w:r>
          </w:p>
        </w:tc>
        <w:tc>
          <w:tcPr>
            <w:tcW w:w="4820" w:type="dxa"/>
          </w:tcPr>
          <w:p w:rsidR="001A7833" w:rsidRPr="002D7B26" w:rsidRDefault="001A7833" w:rsidP="00F01907">
            <w:pPr>
              <w:pStyle w:val="TableParagraph"/>
              <w:tabs>
                <w:tab w:val="left" w:pos="2661"/>
              </w:tabs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Решения</w:t>
            </w:r>
            <w:r w:rsidRPr="002D7B26">
              <w:rPr>
                <w:sz w:val="28"/>
                <w:szCs w:val="28"/>
                <w:lang w:val="ru-RU"/>
              </w:rPr>
              <w:tab/>
              <w:t>острых</w:t>
            </w:r>
          </w:p>
          <w:p w:rsidR="001A7833" w:rsidRPr="002D7B26" w:rsidRDefault="001A7833" w:rsidP="00F01907">
            <w:pPr>
              <w:pStyle w:val="TableParagraph"/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конфликтных</w:t>
            </w:r>
            <w:r w:rsidRPr="002D7B26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ситуаций,</w:t>
            </w:r>
            <w:r w:rsidR="00C63828" w:rsidRPr="002D7B26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целью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координации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воспитательных</w:t>
            </w:r>
          </w:p>
          <w:p w:rsidR="001A7833" w:rsidRPr="002D7B26" w:rsidRDefault="001A7833" w:rsidP="00F01907">
            <w:pPr>
              <w:pStyle w:val="TableParagraph"/>
              <w:tabs>
                <w:tab w:val="left" w:pos="1763"/>
                <w:tab w:val="left" w:pos="3262"/>
              </w:tabs>
              <w:ind w:left="5" w:right="-142" w:firstLine="540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усилий</w:t>
            </w:r>
            <w:r w:rsidRPr="002D7B26">
              <w:rPr>
                <w:sz w:val="28"/>
                <w:szCs w:val="28"/>
              </w:rPr>
              <w:tab/>
              <w:t>педагогов</w:t>
            </w:r>
            <w:r w:rsidRPr="002D7B26">
              <w:rPr>
                <w:sz w:val="28"/>
                <w:szCs w:val="28"/>
              </w:rPr>
              <w:tab/>
              <w:t>и</w:t>
            </w:r>
            <w:r w:rsidR="00C63828" w:rsidRPr="002D7B26">
              <w:rPr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pacing w:val="-57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родителей.</w:t>
            </w:r>
          </w:p>
        </w:tc>
        <w:tc>
          <w:tcPr>
            <w:tcW w:w="1701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3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по</w:t>
            </w:r>
          </w:p>
          <w:p w:rsidR="001A7833" w:rsidRPr="002D7B26" w:rsidRDefault="001A7833" w:rsidP="00F01907">
            <w:pPr>
              <w:pStyle w:val="TableParagraph"/>
              <w:ind w:left="3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необходимости</w:t>
            </w:r>
          </w:p>
        </w:tc>
      </w:tr>
      <w:tr w:rsidR="001A7833" w:rsidRPr="002D7B26" w:rsidTr="00B3510C">
        <w:trPr>
          <w:trHeight w:val="1588"/>
        </w:trPr>
        <w:tc>
          <w:tcPr>
            <w:tcW w:w="156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Индивидуальные</w:t>
            </w:r>
          </w:p>
          <w:p w:rsidR="001A7833" w:rsidRPr="002D7B26" w:rsidRDefault="001A7833" w:rsidP="00F01907">
            <w:pPr>
              <w:pStyle w:val="TableParagraph"/>
              <w:tabs>
                <w:tab w:val="left" w:pos="2208"/>
              </w:tabs>
              <w:ind w:left="4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консультации</w:t>
            </w:r>
            <w:r w:rsidRPr="002D7B26">
              <w:rPr>
                <w:sz w:val="28"/>
                <w:szCs w:val="28"/>
                <w:lang w:val="ru-RU"/>
              </w:rPr>
              <w:tab/>
              <w:t>для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родителей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специалистов</w:t>
            </w:r>
          </w:p>
          <w:p w:rsidR="001A7833" w:rsidRPr="002D7B26" w:rsidRDefault="001A7833" w:rsidP="00F01907">
            <w:pPr>
              <w:pStyle w:val="TableParagraph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4820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Консультирование</w:t>
            </w:r>
          </w:p>
          <w:p w:rsidR="001A7833" w:rsidRPr="002D7B26" w:rsidRDefault="001A7833" w:rsidP="00F01907">
            <w:pPr>
              <w:pStyle w:val="TableParagraph"/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родителей</w:t>
            </w:r>
            <w:r w:rsidRPr="002D7B2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</w:t>
            </w:r>
            <w:r w:rsidRPr="002D7B2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проблемам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сопровождения детей с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нарушениями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1701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3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по</w:t>
            </w:r>
          </w:p>
          <w:p w:rsidR="001A7833" w:rsidRPr="002D7B26" w:rsidRDefault="001A7833" w:rsidP="00F01907">
            <w:pPr>
              <w:pStyle w:val="TableParagraph"/>
              <w:ind w:left="3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необходимости</w:t>
            </w:r>
          </w:p>
        </w:tc>
      </w:tr>
      <w:tr w:rsidR="001A7833" w:rsidRPr="002D7B26" w:rsidTr="00B3510C">
        <w:trPr>
          <w:trHeight w:val="2222"/>
        </w:trPr>
        <w:tc>
          <w:tcPr>
            <w:tcW w:w="1560" w:type="dxa"/>
            <w:vMerge/>
            <w:tcBorders>
              <w:top w:val="nil"/>
            </w:tcBorders>
          </w:tcPr>
          <w:p w:rsidR="001A7833" w:rsidRPr="002D7B26" w:rsidRDefault="001A7833" w:rsidP="00F01907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Психолого-</w:t>
            </w:r>
          </w:p>
          <w:p w:rsidR="001A7833" w:rsidRPr="002D7B26" w:rsidRDefault="001A7833" w:rsidP="00F01907">
            <w:pPr>
              <w:pStyle w:val="TableParagraph"/>
              <w:ind w:left="4" w:right="-142"/>
              <w:jc w:val="both"/>
              <w:rPr>
                <w:sz w:val="28"/>
                <w:szCs w:val="28"/>
              </w:rPr>
            </w:pPr>
            <w:r w:rsidRPr="002D7B26">
              <w:rPr>
                <w:spacing w:val="-1"/>
                <w:sz w:val="28"/>
                <w:szCs w:val="28"/>
              </w:rPr>
              <w:t>педагогические</w:t>
            </w:r>
            <w:r w:rsidRPr="002D7B26">
              <w:rPr>
                <w:spacing w:val="-57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консилиумы</w:t>
            </w:r>
          </w:p>
        </w:tc>
        <w:tc>
          <w:tcPr>
            <w:tcW w:w="4820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Участие     </w:t>
            </w:r>
            <w:r w:rsidRPr="002D7B26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 xml:space="preserve">родителей     </w:t>
            </w:r>
            <w:r w:rsidRPr="002D7B26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</w:p>
          <w:p w:rsidR="001A7833" w:rsidRPr="002D7B26" w:rsidRDefault="001A7833" w:rsidP="00F01907">
            <w:pPr>
              <w:pStyle w:val="TableParagraph"/>
              <w:tabs>
                <w:tab w:val="left" w:pos="1924"/>
                <w:tab w:val="left" w:pos="2713"/>
              </w:tabs>
              <w:ind w:left="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педагогических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консилиумах,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собираемых</w:t>
            </w:r>
            <w:r w:rsidRPr="002D7B26">
              <w:rPr>
                <w:sz w:val="28"/>
                <w:szCs w:val="28"/>
                <w:lang w:val="ru-RU"/>
              </w:rPr>
              <w:tab/>
              <w:t>в</w:t>
            </w:r>
            <w:r w:rsidRPr="002D7B26">
              <w:rPr>
                <w:sz w:val="28"/>
                <w:szCs w:val="28"/>
                <w:lang w:val="ru-RU"/>
              </w:rPr>
              <w:tab/>
              <w:t>случае</w:t>
            </w:r>
            <w:r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возникновения острых проблем,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связанных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обучением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воспитанием</w:t>
            </w:r>
          </w:p>
          <w:p w:rsidR="001A7833" w:rsidRPr="002D7B26" w:rsidRDefault="001A7833" w:rsidP="00F01907">
            <w:pPr>
              <w:pStyle w:val="TableParagraph"/>
              <w:ind w:left="5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конкретного</w:t>
            </w:r>
            <w:r w:rsidRPr="002D7B26">
              <w:rPr>
                <w:spacing w:val="-3"/>
                <w:sz w:val="28"/>
                <w:szCs w:val="28"/>
              </w:rPr>
              <w:t xml:space="preserve"> </w:t>
            </w:r>
            <w:r w:rsidR="00C63828"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</w:rPr>
              <w:t>ребенка;</w:t>
            </w:r>
          </w:p>
        </w:tc>
        <w:tc>
          <w:tcPr>
            <w:tcW w:w="1701" w:type="dxa"/>
          </w:tcPr>
          <w:p w:rsidR="001A7833" w:rsidRPr="002D7B26" w:rsidRDefault="001A7833" w:rsidP="00F01907">
            <w:pPr>
              <w:pStyle w:val="TableParagraph"/>
              <w:ind w:right="-142"/>
              <w:jc w:val="both"/>
              <w:rPr>
                <w:sz w:val="28"/>
                <w:szCs w:val="28"/>
              </w:rPr>
            </w:pPr>
          </w:p>
        </w:tc>
      </w:tr>
    </w:tbl>
    <w:p w:rsidR="001A7833" w:rsidRPr="002D7B26" w:rsidRDefault="001A7833" w:rsidP="00F01907">
      <w:pPr>
        <w:pStyle w:val="a3"/>
        <w:ind w:left="0" w:right="-142" w:firstLine="0"/>
        <w:rPr>
          <w:sz w:val="28"/>
          <w:szCs w:val="28"/>
        </w:rPr>
      </w:pPr>
    </w:p>
    <w:p w:rsidR="001A7833" w:rsidRPr="002D7B26" w:rsidRDefault="001A7833" w:rsidP="00911EB8">
      <w:pPr>
        <w:pStyle w:val="4"/>
        <w:spacing w:before="90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«</w:t>
      </w:r>
      <w:r w:rsidR="00C63828" w:rsidRPr="002D7B26">
        <w:rPr>
          <w:sz w:val="28"/>
          <w:szCs w:val="28"/>
        </w:rPr>
        <w:t>Со управление</w:t>
      </w:r>
      <w:r w:rsidRPr="002D7B26">
        <w:rPr>
          <w:sz w:val="28"/>
          <w:szCs w:val="28"/>
        </w:rPr>
        <w:t>»</w:t>
      </w:r>
    </w:p>
    <w:p w:rsidR="001A7833" w:rsidRPr="002D7B26" w:rsidRDefault="001A7833" w:rsidP="00911EB8">
      <w:pPr>
        <w:pStyle w:val="a3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Поддержка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соуправления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школе-интернате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помогает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воспитывать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инициативность,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самостоятельность,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ответственность,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трудолюбие,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чувство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собственного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достоинства,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предоставляет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широкие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самовыражения и самореализации. Это то, что готовит их к взрослой жизни. Поскольку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 с умственной отсталостью не всегда удается самостоятельно организовать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соуправление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трансформируется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(посредством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введения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функции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педагога-куратора)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детско-взрослое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соуправление.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соуправление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школе-интернате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 следующим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образом:</w:t>
      </w:r>
    </w:p>
    <w:p w:rsidR="001A7833" w:rsidRPr="002D7B26" w:rsidRDefault="001A7833" w:rsidP="00911EB8">
      <w:pPr>
        <w:pStyle w:val="4"/>
        <w:spacing w:before="4" w:line="275" w:lineRule="exact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На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школы-интерната:</w:t>
      </w:r>
    </w:p>
    <w:p w:rsidR="001A7833" w:rsidRPr="002D7B26" w:rsidRDefault="001A7833" w:rsidP="00911EB8">
      <w:pPr>
        <w:pStyle w:val="a5"/>
        <w:numPr>
          <w:ilvl w:val="2"/>
          <w:numId w:val="11"/>
        </w:numPr>
        <w:tabs>
          <w:tab w:val="left" w:pos="3188"/>
        </w:tabs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через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выборного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создаваемого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мнения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управления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 принятия административных решений, затрагивающих 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права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 законные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интересы;</w:t>
      </w:r>
    </w:p>
    <w:p w:rsidR="001A7833" w:rsidRPr="002D7B26" w:rsidRDefault="001A7833" w:rsidP="00911EB8">
      <w:pPr>
        <w:pStyle w:val="a5"/>
        <w:numPr>
          <w:ilvl w:val="2"/>
          <w:numId w:val="11"/>
        </w:numPr>
        <w:tabs>
          <w:tab w:val="left" w:pos="3248"/>
        </w:tabs>
        <w:spacing w:line="237" w:lineRule="auto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 xml:space="preserve">через деятельность Совета </w:t>
      </w:r>
      <w:r w:rsidR="0050636F" w:rsidRPr="002D7B26">
        <w:rPr>
          <w:sz w:val="28"/>
          <w:szCs w:val="28"/>
        </w:rPr>
        <w:t xml:space="preserve"> командиров</w:t>
      </w:r>
      <w:r w:rsidRPr="002D7B26">
        <w:rPr>
          <w:sz w:val="28"/>
          <w:szCs w:val="28"/>
        </w:rPr>
        <w:t xml:space="preserve">, объединяющего </w:t>
      </w:r>
      <w:r w:rsidR="0050636F" w:rsidRPr="002D7B26">
        <w:rPr>
          <w:sz w:val="28"/>
          <w:szCs w:val="28"/>
        </w:rPr>
        <w:t xml:space="preserve"> командиров</w:t>
      </w:r>
      <w:r w:rsidRPr="002D7B26">
        <w:rPr>
          <w:sz w:val="28"/>
          <w:szCs w:val="28"/>
        </w:rPr>
        <w:t xml:space="preserve"> классов 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облегчения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распространения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получения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обратной связи от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коллективов;</w:t>
      </w:r>
    </w:p>
    <w:p w:rsidR="001A7833" w:rsidRPr="002D7B26" w:rsidRDefault="001A7833" w:rsidP="00911EB8">
      <w:pPr>
        <w:pStyle w:val="a5"/>
        <w:numPr>
          <w:ilvl w:val="2"/>
          <w:numId w:val="11"/>
        </w:numPr>
        <w:tabs>
          <w:tab w:val="left" w:pos="3188"/>
        </w:tabs>
        <w:spacing w:before="4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через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работу</w:t>
      </w:r>
      <w:r w:rsidRPr="002D7B26">
        <w:rPr>
          <w:spacing w:val="17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постоянно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действующего</w:t>
      </w:r>
      <w:r w:rsidRPr="002D7B26">
        <w:rPr>
          <w:spacing w:val="22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школьного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актива,</w:t>
      </w:r>
      <w:r w:rsidRPr="002D7B26">
        <w:rPr>
          <w:spacing w:val="22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инициирующего</w:t>
      </w:r>
      <w:r w:rsidRPr="002D7B26">
        <w:rPr>
          <w:spacing w:val="-58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организующего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событий (соревнований, конкурсов, фестивалей, капустников, </w:t>
      </w:r>
      <w:r w:rsidR="00C63828" w:rsidRPr="002D7B26">
        <w:rPr>
          <w:sz w:val="28"/>
          <w:szCs w:val="28"/>
        </w:rPr>
        <w:t>флэш-мобов</w:t>
      </w:r>
      <w:r w:rsidRPr="002D7B26">
        <w:rPr>
          <w:sz w:val="28"/>
          <w:szCs w:val="28"/>
        </w:rPr>
        <w:t xml:space="preserve"> 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т.п.);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отвечающих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проведение тех или иных </w:t>
      </w:r>
      <w:r w:rsidRPr="002D7B26">
        <w:rPr>
          <w:sz w:val="28"/>
          <w:szCs w:val="28"/>
        </w:rPr>
        <w:lastRenderedPageBreak/>
        <w:t>конкретных мероприятий, праздников, вечеров,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акций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 т.п.;</w:t>
      </w:r>
    </w:p>
    <w:p w:rsidR="001A7833" w:rsidRPr="002D7B26" w:rsidRDefault="001A7833" w:rsidP="00911EB8">
      <w:pPr>
        <w:pStyle w:val="a5"/>
        <w:numPr>
          <w:ilvl w:val="2"/>
          <w:numId w:val="11"/>
        </w:numPr>
        <w:tabs>
          <w:tab w:val="left" w:pos="3188"/>
        </w:tabs>
        <w:spacing w:before="62" w:line="293" w:lineRule="exact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через</w:t>
      </w:r>
      <w:r w:rsidRPr="002D7B26">
        <w:rPr>
          <w:spacing w:val="1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</w:t>
      </w:r>
      <w:r w:rsidRPr="002D7B26">
        <w:rPr>
          <w:spacing w:val="12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созданной</w:t>
      </w:r>
      <w:r w:rsidRPr="002D7B26">
        <w:rPr>
          <w:spacing w:val="9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9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наиболее</w:t>
      </w:r>
      <w:r w:rsidRPr="002D7B26">
        <w:rPr>
          <w:spacing w:val="9"/>
          <w:sz w:val="28"/>
          <w:szCs w:val="28"/>
        </w:rPr>
        <w:t xml:space="preserve"> </w:t>
      </w:r>
      <w:r w:rsidRPr="002D7B26">
        <w:rPr>
          <w:sz w:val="28"/>
          <w:szCs w:val="28"/>
        </w:rPr>
        <w:t>авторитетных</w:t>
      </w:r>
      <w:r w:rsidRPr="002D7B26">
        <w:rPr>
          <w:spacing w:val="13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старшеклассников</w:t>
      </w:r>
      <w:r w:rsidR="00C6382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курируемой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психологом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медиаторов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урегулированию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конфликтных ситуаций 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школе-интернате.</w:t>
      </w:r>
    </w:p>
    <w:p w:rsidR="001A7833" w:rsidRPr="002D7B26" w:rsidRDefault="001A7833" w:rsidP="00911EB8">
      <w:pPr>
        <w:pStyle w:val="4"/>
        <w:spacing w:line="240" w:lineRule="auto"/>
        <w:ind w:left="284" w:right="-142" w:hanging="284"/>
        <w:rPr>
          <w:b w:val="0"/>
          <w:sz w:val="28"/>
          <w:szCs w:val="28"/>
        </w:rPr>
      </w:pPr>
      <w:r w:rsidRPr="002D7B26">
        <w:rPr>
          <w:sz w:val="28"/>
          <w:szCs w:val="28"/>
        </w:rPr>
        <w:t>На уровне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классов</w:t>
      </w:r>
      <w:r w:rsidRPr="002D7B26">
        <w:rPr>
          <w:b w:val="0"/>
          <w:sz w:val="28"/>
          <w:szCs w:val="28"/>
        </w:rPr>
        <w:t>:</w:t>
      </w:r>
    </w:p>
    <w:p w:rsidR="001A7833" w:rsidRPr="002D7B26" w:rsidRDefault="001A7833" w:rsidP="00911EB8">
      <w:pPr>
        <w:pStyle w:val="a5"/>
        <w:numPr>
          <w:ilvl w:val="0"/>
          <w:numId w:val="10"/>
        </w:numPr>
        <w:tabs>
          <w:tab w:val="left" w:pos="3116"/>
        </w:tabs>
        <w:spacing w:before="2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через деятельность выборных по инициативе и предложениям 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лидеров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(например,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старост,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дежурных</w:t>
      </w:r>
      <w:r w:rsidR="0050636F" w:rsidRPr="002D7B26">
        <w:rPr>
          <w:sz w:val="28"/>
          <w:szCs w:val="28"/>
        </w:rPr>
        <w:t>,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командиров),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представляющих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призванных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координировать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самоуправления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 классных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руководителей;</w:t>
      </w:r>
    </w:p>
    <w:p w:rsidR="001A7833" w:rsidRPr="002D7B26" w:rsidRDefault="0050636F" w:rsidP="00911EB8">
      <w:pPr>
        <w:pStyle w:val="a5"/>
        <w:numPr>
          <w:ilvl w:val="0"/>
          <w:numId w:val="10"/>
        </w:numPr>
        <w:tabs>
          <w:tab w:val="left" w:pos="3116"/>
        </w:tabs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 xml:space="preserve"> </w:t>
      </w:r>
    </w:p>
    <w:p w:rsidR="001A7833" w:rsidRPr="002D7B26" w:rsidRDefault="001A7833" w:rsidP="00911EB8">
      <w:pPr>
        <w:pStyle w:val="4"/>
        <w:spacing w:before="1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На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индивидуальном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уровне:</w:t>
      </w:r>
    </w:p>
    <w:p w:rsidR="001A7833" w:rsidRPr="002D7B26" w:rsidRDefault="001A7833" w:rsidP="00911EB8">
      <w:pPr>
        <w:pStyle w:val="a5"/>
        <w:numPr>
          <w:ilvl w:val="0"/>
          <w:numId w:val="9"/>
        </w:numPr>
        <w:tabs>
          <w:tab w:val="left" w:pos="2631"/>
        </w:tabs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через вовлечение обучающихся в планирование, организацию, проведение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 общешкольных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внутриклассных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дел;</w:t>
      </w:r>
    </w:p>
    <w:p w:rsidR="001A7833" w:rsidRPr="002D7B26" w:rsidRDefault="001A7833" w:rsidP="00911EB8">
      <w:pPr>
        <w:pStyle w:val="a5"/>
        <w:numPr>
          <w:ilvl w:val="0"/>
          <w:numId w:val="9"/>
        </w:numPr>
        <w:tabs>
          <w:tab w:val="left" w:pos="2751"/>
        </w:tabs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ab/>
        <w:t>через реализацию обучающимися, взявшими на себя соответствующую роль,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функций по контролю за порядком и чистотой в классе,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уходом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 классной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комнатой,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комнатными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растениями и т.п.</w:t>
      </w:r>
    </w:p>
    <w:p w:rsidR="001A7833" w:rsidRPr="002D7B26" w:rsidRDefault="001A7833" w:rsidP="00911EB8">
      <w:pPr>
        <w:pStyle w:val="a3"/>
        <w:spacing w:before="3"/>
        <w:ind w:left="284" w:right="-142" w:hanging="284"/>
        <w:rPr>
          <w:sz w:val="28"/>
          <w:szCs w:val="28"/>
        </w:rPr>
      </w:pPr>
    </w:p>
    <w:p w:rsidR="001A7833" w:rsidRPr="002D7B26" w:rsidRDefault="001A7833" w:rsidP="00911EB8">
      <w:pPr>
        <w:ind w:left="284" w:right="-142" w:hanging="284"/>
        <w:jc w:val="both"/>
        <w:rPr>
          <w:b/>
          <w:i/>
          <w:sz w:val="28"/>
          <w:szCs w:val="28"/>
        </w:rPr>
      </w:pPr>
      <w:r w:rsidRPr="002D7B26">
        <w:rPr>
          <w:b/>
          <w:i/>
          <w:sz w:val="28"/>
          <w:szCs w:val="28"/>
        </w:rPr>
        <w:t>Модуль</w:t>
      </w:r>
      <w:r w:rsidRPr="002D7B26">
        <w:rPr>
          <w:b/>
          <w:i/>
          <w:spacing w:val="-3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«Профилактика</w:t>
      </w:r>
      <w:r w:rsidR="00152DEA" w:rsidRPr="002D7B26">
        <w:rPr>
          <w:b/>
          <w:i/>
          <w:sz w:val="28"/>
          <w:szCs w:val="28"/>
        </w:rPr>
        <w:t xml:space="preserve"> правонарушений </w:t>
      </w:r>
      <w:r w:rsidRPr="002D7B26">
        <w:rPr>
          <w:b/>
          <w:i/>
          <w:spacing w:val="-3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и</w:t>
      </w:r>
      <w:r w:rsidR="00152DEA" w:rsidRPr="002D7B26">
        <w:rPr>
          <w:b/>
          <w:i/>
          <w:sz w:val="28"/>
          <w:szCs w:val="28"/>
        </w:rPr>
        <w:t xml:space="preserve"> личная </w:t>
      </w:r>
      <w:r w:rsidRPr="002D7B26">
        <w:rPr>
          <w:b/>
          <w:i/>
          <w:spacing w:val="-3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безопасность</w:t>
      </w:r>
      <w:r w:rsidR="00152DEA" w:rsidRPr="002D7B26">
        <w:rPr>
          <w:b/>
          <w:i/>
          <w:sz w:val="28"/>
          <w:szCs w:val="28"/>
        </w:rPr>
        <w:t xml:space="preserve"> обучающихся</w:t>
      </w:r>
      <w:r w:rsidRPr="002D7B26">
        <w:rPr>
          <w:b/>
          <w:i/>
          <w:sz w:val="28"/>
          <w:szCs w:val="28"/>
        </w:rPr>
        <w:t>»</w:t>
      </w:r>
    </w:p>
    <w:p w:rsidR="00F93491" w:rsidRPr="002D7B26" w:rsidRDefault="00F93491" w:rsidP="00911EB8">
      <w:pPr>
        <w:pStyle w:val="3"/>
        <w:ind w:left="284" w:right="-142" w:hanging="284"/>
        <w:jc w:val="both"/>
        <w:rPr>
          <w:sz w:val="28"/>
          <w:szCs w:val="28"/>
        </w:rPr>
      </w:pPr>
    </w:p>
    <w:p w:rsidR="001A7833" w:rsidRPr="002D7B26" w:rsidRDefault="001A7833" w:rsidP="00911EB8">
      <w:pPr>
        <w:pStyle w:val="3"/>
        <w:ind w:left="284" w:right="-142" w:hanging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Реализация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профилактической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целях формирования и поддержки безопасной и комфортной среды в учреждении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предусматривает:</w:t>
      </w:r>
    </w:p>
    <w:p w:rsidR="001A7833" w:rsidRPr="002D7B26" w:rsidRDefault="001A7833" w:rsidP="00911EB8">
      <w:pPr>
        <w:pStyle w:val="a5"/>
        <w:numPr>
          <w:ilvl w:val="1"/>
          <w:numId w:val="9"/>
        </w:numPr>
        <w:tabs>
          <w:tab w:val="left" w:pos="2691"/>
        </w:tabs>
        <w:spacing w:line="237" w:lineRule="auto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организацию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эффективной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профилактической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обеспечения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жизнедеятельности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успешной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деятельности;</w:t>
      </w:r>
    </w:p>
    <w:p w:rsidR="001A7833" w:rsidRPr="002D7B26" w:rsidRDefault="001A7833" w:rsidP="00911EB8">
      <w:pPr>
        <w:pStyle w:val="a5"/>
        <w:numPr>
          <w:ilvl w:val="1"/>
          <w:numId w:val="9"/>
        </w:numPr>
        <w:tabs>
          <w:tab w:val="left" w:pos="2691"/>
        </w:tabs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вовлечение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легкой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(интеллектуальными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нарушениями)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проекты,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программы профилактической направленности социальных и природных рисков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социокультурном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родителями,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партнёрами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(антинаркотические,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антиалкогольные,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против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курения,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вовлечения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деструктивные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молодёжные объединения, культы, субкультуры, группы в социальных сетях; 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безопасности в цифровой среде, на транспорте, на воде, безопасности дорожного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движения,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противопожарной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антитеррористической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="00C63828" w:rsidRPr="002D7B26">
        <w:rPr>
          <w:sz w:val="28"/>
          <w:szCs w:val="28"/>
        </w:rPr>
        <w:t>анти экстремистской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безопасности, гражданской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обороне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 т.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д.);</w:t>
      </w:r>
    </w:p>
    <w:p w:rsidR="001A7833" w:rsidRPr="002D7B26" w:rsidRDefault="001A7833" w:rsidP="00911EB8">
      <w:pPr>
        <w:pStyle w:val="a5"/>
        <w:numPr>
          <w:ilvl w:val="1"/>
          <w:numId w:val="9"/>
        </w:numPr>
        <w:tabs>
          <w:tab w:val="left" w:pos="2691"/>
        </w:tabs>
        <w:spacing w:line="237" w:lineRule="auto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обращение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темам,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связанным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цифровой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культурой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сетевой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позволяет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выстроить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детьми с легкой умственной отсталостью (интеллектуальными нарушениями)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сфере цифровых технологий по формированию опыта и отношения ребенка 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многообразным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виртуальным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ресурсам,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числе,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специфичным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максимально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будущем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(использование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цифровых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помощников, коммуникаторов, специальных приложений и т.п. на доступном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уровне);</w:t>
      </w:r>
    </w:p>
    <w:p w:rsidR="001A7833" w:rsidRPr="002D7B26" w:rsidRDefault="001A7833" w:rsidP="00622671">
      <w:pPr>
        <w:pStyle w:val="a3"/>
        <w:tabs>
          <w:tab w:val="left" w:pos="2670"/>
          <w:tab w:val="left" w:pos="3860"/>
          <w:tab w:val="left" w:pos="4594"/>
          <w:tab w:val="left" w:pos="5589"/>
          <w:tab w:val="left" w:pos="5975"/>
          <w:tab w:val="left" w:pos="6333"/>
          <w:tab w:val="left" w:pos="6664"/>
          <w:tab w:val="left" w:pos="7175"/>
          <w:tab w:val="left" w:pos="8131"/>
          <w:tab w:val="left" w:pos="8354"/>
          <w:tab w:val="left" w:pos="9661"/>
          <w:tab w:val="left" w:pos="9758"/>
          <w:tab w:val="left" w:pos="10139"/>
        </w:tabs>
        <w:spacing w:before="1"/>
        <w:ind w:left="284" w:right="-142" w:hanging="284"/>
        <w:rPr>
          <w:sz w:val="28"/>
          <w:szCs w:val="28"/>
        </w:rPr>
      </w:pPr>
      <w:r w:rsidRPr="002D7B26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296EE170" wp14:editId="1DCB3F62">
            <wp:simplePos x="0" y="0"/>
            <wp:positionH relativeFrom="page">
              <wp:posOffset>1423669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194B6733" wp14:editId="7CC2C5C6">
            <wp:simplePos x="0" y="0"/>
            <wp:positionH relativeFrom="page">
              <wp:posOffset>1423669</wp:posOffset>
            </wp:positionH>
            <wp:positionV relativeFrom="paragraph">
              <wp:posOffset>531534</wp:posOffset>
            </wp:positionV>
            <wp:extent cx="237744" cy="16916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sz w:val="28"/>
          <w:szCs w:val="28"/>
        </w:rPr>
        <w:t>проведение</w:t>
      </w:r>
      <w:r w:rsidRPr="002D7B26">
        <w:rPr>
          <w:sz w:val="28"/>
          <w:szCs w:val="28"/>
        </w:rPr>
        <w:tab/>
        <w:t>исследований,</w:t>
      </w:r>
      <w:r w:rsidRPr="002D7B26">
        <w:rPr>
          <w:sz w:val="28"/>
          <w:szCs w:val="28"/>
        </w:rPr>
        <w:tab/>
        <w:t>мониторинга</w:t>
      </w:r>
      <w:r w:rsidRPr="002D7B26">
        <w:rPr>
          <w:sz w:val="28"/>
          <w:szCs w:val="28"/>
        </w:rPr>
        <w:tab/>
        <w:t>рисков</w:t>
      </w:r>
      <w:r w:rsidRPr="002D7B26">
        <w:rPr>
          <w:sz w:val="28"/>
          <w:szCs w:val="28"/>
        </w:rPr>
        <w:tab/>
        <w:t>безопасности</w:t>
      </w:r>
      <w:r w:rsidRPr="002D7B26">
        <w:rPr>
          <w:sz w:val="28"/>
          <w:szCs w:val="28"/>
        </w:rPr>
        <w:tab/>
      </w:r>
      <w:r w:rsidRPr="002D7B26">
        <w:rPr>
          <w:sz w:val="28"/>
          <w:szCs w:val="28"/>
        </w:rPr>
        <w:tab/>
        <w:t>и</w:t>
      </w:r>
      <w:r w:rsidRPr="002D7B26">
        <w:rPr>
          <w:sz w:val="28"/>
          <w:szCs w:val="28"/>
        </w:rPr>
        <w:tab/>
        <w:t>ресурсов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повышения</w:t>
      </w:r>
      <w:r w:rsidRPr="002D7B26">
        <w:rPr>
          <w:spacing w:val="36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безопасности,</w:t>
      </w:r>
      <w:r w:rsidRPr="002D7B26">
        <w:rPr>
          <w:spacing w:val="36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выделение</w:t>
      </w:r>
      <w:r w:rsidRPr="002D7B26">
        <w:rPr>
          <w:spacing w:val="36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37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психолого-педагогическое</w:t>
      </w:r>
      <w:r w:rsidRPr="002D7B26">
        <w:rPr>
          <w:spacing w:val="38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сопровождение</w:t>
      </w:r>
      <w:r w:rsidRPr="002D7B26">
        <w:rPr>
          <w:spacing w:val="36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риска обучающихся по разным направлениям (агрессивное поведение, зависимости и др.);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проведение</w:t>
      </w:r>
      <w:r w:rsidRPr="002D7B26">
        <w:rPr>
          <w:spacing w:val="75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коррекционно-воспитательной</w:t>
      </w:r>
      <w:r w:rsidRPr="002D7B26">
        <w:rPr>
          <w:spacing w:val="75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76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76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обучающимся</w:t>
      </w:r>
      <w:r w:rsidRPr="002D7B26">
        <w:rPr>
          <w:spacing w:val="76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</w:t>
      </w:r>
      <w:r w:rsidRPr="002D7B26">
        <w:rPr>
          <w:spacing w:val="77"/>
          <w:sz w:val="28"/>
          <w:szCs w:val="28"/>
        </w:rPr>
        <w:t xml:space="preserve"> </w:t>
      </w:r>
      <w:r w:rsidRPr="002D7B26">
        <w:rPr>
          <w:sz w:val="28"/>
          <w:szCs w:val="28"/>
        </w:rPr>
        <w:t>риска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силами</w:t>
      </w:r>
      <w:r w:rsidRPr="002D7B26">
        <w:rPr>
          <w:sz w:val="28"/>
          <w:szCs w:val="28"/>
        </w:rPr>
        <w:tab/>
        <w:t>педагогического</w:t>
      </w:r>
      <w:r w:rsidRPr="002D7B26">
        <w:rPr>
          <w:sz w:val="28"/>
          <w:szCs w:val="28"/>
        </w:rPr>
        <w:tab/>
        <w:t>коллектива</w:t>
      </w:r>
      <w:r w:rsidRPr="002D7B26">
        <w:rPr>
          <w:sz w:val="28"/>
          <w:szCs w:val="28"/>
        </w:rPr>
        <w:tab/>
        <w:t>и</w:t>
      </w:r>
      <w:r w:rsidRPr="002D7B26">
        <w:rPr>
          <w:sz w:val="28"/>
          <w:szCs w:val="28"/>
        </w:rPr>
        <w:tab/>
        <w:t>с</w:t>
      </w:r>
      <w:r w:rsidRPr="002D7B26">
        <w:rPr>
          <w:sz w:val="28"/>
          <w:szCs w:val="28"/>
        </w:rPr>
        <w:tab/>
        <w:t>привлечением</w:t>
      </w:r>
      <w:r w:rsidRPr="002D7B26">
        <w:rPr>
          <w:sz w:val="28"/>
          <w:szCs w:val="28"/>
        </w:rPr>
        <w:tab/>
      </w:r>
      <w:r w:rsidRPr="002D7B26">
        <w:rPr>
          <w:sz w:val="28"/>
          <w:szCs w:val="28"/>
        </w:rPr>
        <w:tab/>
        <w:t>сторонних</w:t>
      </w:r>
      <w:r w:rsidRPr="002D7B26">
        <w:rPr>
          <w:sz w:val="28"/>
          <w:szCs w:val="28"/>
        </w:rPr>
        <w:tab/>
      </w:r>
      <w:r w:rsidRPr="002D7B26">
        <w:rPr>
          <w:spacing w:val="-1"/>
          <w:sz w:val="28"/>
          <w:szCs w:val="28"/>
        </w:rPr>
        <w:t>специалистов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(психологов,</w:t>
      </w:r>
      <w:r w:rsidR="00C71492" w:rsidRPr="002D7B26">
        <w:rPr>
          <w:sz w:val="28"/>
          <w:szCs w:val="28"/>
        </w:rPr>
        <w:t xml:space="preserve"> </w:t>
      </w:r>
      <w:r w:rsidR="00622671" w:rsidRPr="002D7B26">
        <w:rPr>
          <w:sz w:val="28"/>
          <w:szCs w:val="28"/>
        </w:rPr>
        <w:t xml:space="preserve"> </w:t>
      </w:r>
      <w:r w:rsidRPr="002D7B26">
        <w:rPr>
          <w:spacing w:val="56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5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социальных</w:t>
      </w:r>
      <w:r w:rsidRPr="002D7B26">
        <w:rPr>
          <w:spacing w:val="56"/>
          <w:sz w:val="28"/>
          <w:szCs w:val="28"/>
        </w:rPr>
        <w:t xml:space="preserve"> </w:t>
      </w:r>
      <w:r w:rsidRPr="002D7B26">
        <w:rPr>
          <w:sz w:val="28"/>
          <w:szCs w:val="28"/>
        </w:rPr>
        <w:t>служб,</w:t>
      </w:r>
      <w:r w:rsidRPr="002D7B26">
        <w:rPr>
          <w:spacing w:val="56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правоохранительных</w:t>
      </w:r>
      <w:r w:rsidRPr="002D7B26">
        <w:rPr>
          <w:spacing w:val="58"/>
          <w:sz w:val="28"/>
          <w:szCs w:val="28"/>
        </w:rPr>
        <w:t xml:space="preserve"> </w:t>
      </w:r>
      <w:r w:rsidR="00622671" w:rsidRPr="002D7B26">
        <w:rPr>
          <w:sz w:val="28"/>
          <w:szCs w:val="28"/>
        </w:rPr>
        <w:t>органов,</w:t>
      </w:r>
      <w:r w:rsidR="00B71890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опеки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т. д.);</w:t>
      </w:r>
    </w:p>
    <w:p w:rsidR="001A7833" w:rsidRPr="002D7B26" w:rsidRDefault="001A7833" w:rsidP="00911EB8">
      <w:pPr>
        <w:pStyle w:val="a3"/>
        <w:ind w:left="284" w:right="-142" w:hanging="284"/>
        <w:rPr>
          <w:sz w:val="28"/>
          <w:szCs w:val="28"/>
        </w:rPr>
      </w:pP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 wp14:anchorId="572A2A40" wp14:editId="07A3B3B1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sz w:val="28"/>
          <w:szCs w:val="28"/>
        </w:rPr>
        <w:t>разработку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реализацию профилактических программ,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направленных на работу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девиантными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окружением;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межведомственного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взаимодействия;</w:t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 wp14:anchorId="2E3149FE" wp14:editId="33F0740F">
            <wp:simplePos x="0" y="0"/>
            <wp:positionH relativeFrom="page">
              <wp:posOffset>1423669</wp:posOffset>
            </wp:positionH>
            <wp:positionV relativeFrom="paragraph">
              <wp:posOffset>44489</wp:posOffset>
            </wp:positionV>
            <wp:extent cx="237744" cy="16916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EB8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профилактику расширения групп, семей обучающихся, требующих специальной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психолого-педагогической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поддержки 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сопровождения.</w:t>
      </w:r>
    </w:p>
    <w:p w:rsidR="001A7833" w:rsidRPr="002D7B26" w:rsidRDefault="001A7833" w:rsidP="00911EB8">
      <w:pPr>
        <w:pStyle w:val="a3"/>
        <w:spacing w:before="5"/>
        <w:ind w:left="284" w:right="-142" w:hanging="284"/>
        <w:rPr>
          <w:sz w:val="28"/>
          <w:szCs w:val="28"/>
        </w:rPr>
      </w:pPr>
    </w:p>
    <w:p w:rsidR="001A7833" w:rsidRPr="002D7B26" w:rsidRDefault="001A7833" w:rsidP="00911EB8">
      <w:pPr>
        <w:ind w:left="284" w:right="-142" w:hanging="284"/>
        <w:jc w:val="both"/>
        <w:rPr>
          <w:b/>
          <w:i/>
          <w:sz w:val="28"/>
          <w:szCs w:val="28"/>
        </w:rPr>
      </w:pPr>
      <w:r w:rsidRPr="002D7B26">
        <w:rPr>
          <w:b/>
          <w:i/>
          <w:sz w:val="28"/>
          <w:szCs w:val="28"/>
        </w:rPr>
        <w:t>Модуль</w:t>
      </w:r>
      <w:r w:rsidRPr="002D7B26">
        <w:rPr>
          <w:b/>
          <w:i/>
          <w:spacing w:val="-3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«Социальное</w:t>
      </w:r>
      <w:r w:rsidRPr="002D7B26">
        <w:rPr>
          <w:b/>
          <w:i/>
          <w:spacing w:val="-3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партнерство»</w:t>
      </w:r>
    </w:p>
    <w:p w:rsidR="001A7833" w:rsidRPr="002D7B26" w:rsidRDefault="001A7833" w:rsidP="00911EB8">
      <w:pPr>
        <w:pStyle w:val="3"/>
        <w:ind w:left="284" w:right="-142" w:hanging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Реализация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партнёрства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предусматривает:</w:t>
      </w:r>
    </w:p>
    <w:p w:rsidR="001A7833" w:rsidRPr="002D7B26" w:rsidRDefault="001A7833" w:rsidP="00911EB8">
      <w:pPr>
        <w:pStyle w:val="a3"/>
        <w:ind w:left="284" w:right="-142" w:hanging="284"/>
        <w:rPr>
          <w:sz w:val="28"/>
          <w:szCs w:val="28"/>
        </w:rPr>
      </w:pP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 wp14:anchorId="2AA134AC" wp14:editId="056E806E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40792" cy="16916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sz w:val="28"/>
          <w:szCs w:val="28"/>
        </w:rPr>
        <w:t>участие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организаций-партнёров,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числе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договорами о сотрудничестве, в проведении отдельных мероприятий в рамках рабочей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календарного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плана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(дни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открытых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дверей,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государственные,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региональные,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праздники,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торжественные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мероприятия</w:t>
      </w:r>
      <w:r w:rsidRPr="002D7B26">
        <w:rPr>
          <w:spacing w:val="-3"/>
          <w:sz w:val="28"/>
          <w:szCs w:val="28"/>
        </w:rPr>
        <w:t xml:space="preserve"> </w:t>
      </w:r>
      <w:r w:rsidR="00396CDA" w:rsidRPr="002D7B26">
        <w:rPr>
          <w:sz w:val="28"/>
          <w:szCs w:val="28"/>
        </w:rPr>
        <w:t>и т. п.);</w:t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 wp14:anchorId="7B41BC8C" wp14:editId="23EB36BB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40792" cy="16916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833" w:rsidRPr="002D7B26" w:rsidRDefault="001A7833" w:rsidP="00911EB8">
      <w:pPr>
        <w:pStyle w:val="a3"/>
        <w:ind w:left="284" w:right="-142" w:hanging="284"/>
        <w:rPr>
          <w:sz w:val="28"/>
          <w:szCs w:val="28"/>
        </w:rPr>
      </w:pP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65408" behindDoc="1" locked="0" layoutInCell="1" allowOverlap="1" wp14:anchorId="119F5EC1" wp14:editId="2A02DC25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sz w:val="28"/>
          <w:szCs w:val="28"/>
        </w:rPr>
        <w:t>проведение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базе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партнёров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отдельных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акций воспитательной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направленности;</w:t>
      </w:r>
    </w:p>
    <w:p w:rsidR="001A7833" w:rsidRPr="002D7B26" w:rsidRDefault="001A7833" w:rsidP="00911EB8">
      <w:pPr>
        <w:pStyle w:val="a3"/>
        <w:ind w:left="284" w:right="-142" w:hanging="284"/>
        <w:rPr>
          <w:sz w:val="28"/>
          <w:szCs w:val="28"/>
        </w:rPr>
      </w:pP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66432" behindDoc="1" locked="0" layoutInCell="1" allowOverlap="1" wp14:anchorId="4AC43C9A" wp14:editId="6555AC85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sz w:val="28"/>
          <w:szCs w:val="28"/>
        </w:rPr>
        <w:t>проведение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открытых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дискуссионных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площадок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(детских,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родительских) с представителями организаций - партнёров для обсуждений актуальных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касающихся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="00396CDA" w:rsidRPr="002D7B26">
        <w:rPr>
          <w:sz w:val="28"/>
          <w:szCs w:val="28"/>
        </w:rPr>
        <w:t xml:space="preserve"> </w:t>
      </w:r>
    </w:p>
    <w:p w:rsidR="001A7833" w:rsidRPr="002D7B26" w:rsidRDefault="001A7833" w:rsidP="00911EB8">
      <w:pPr>
        <w:pStyle w:val="a3"/>
        <w:spacing w:after="3"/>
        <w:ind w:left="284" w:right="-142" w:hanging="284"/>
        <w:rPr>
          <w:sz w:val="28"/>
          <w:szCs w:val="28"/>
        </w:rPr>
      </w:pP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67456" behindDoc="1" locked="0" layoutInCell="1" allowOverlap="1" wp14:anchorId="22C85C96" wp14:editId="7B949A0A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sz w:val="28"/>
          <w:szCs w:val="28"/>
        </w:rPr>
        <w:t>реализация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проектов,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разрабатываемых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партнёрами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благотворительной,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экологической,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патриотической,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трудовой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ориентированных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преобразование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окружающего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социума,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позитивное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воздействие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окружение.</w:t>
      </w:r>
    </w:p>
    <w:p w:rsidR="00911EB8" w:rsidRPr="002D7B26" w:rsidRDefault="00911EB8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2D7B26">
        <w:rPr>
          <w:sz w:val="28"/>
          <w:szCs w:val="28"/>
        </w:rPr>
        <w:br w:type="page"/>
      </w:r>
    </w:p>
    <w:p w:rsidR="00911EB8" w:rsidRPr="002D7B26" w:rsidRDefault="00911EB8" w:rsidP="00911EB8">
      <w:pPr>
        <w:pStyle w:val="a3"/>
        <w:spacing w:after="3"/>
        <w:ind w:left="284" w:right="-142" w:hanging="284"/>
        <w:rPr>
          <w:sz w:val="28"/>
          <w:szCs w:val="28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6378"/>
      </w:tblGrid>
      <w:tr w:rsidR="001A7833" w:rsidRPr="002D7B26" w:rsidTr="00C63828">
        <w:trPr>
          <w:trHeight w:val="554"/>
        </w:trPr>
        <w:tc>
          <w:tcPr>
            <w:tcW w:w="567" w:type="dxa"/>
          </w:tcPr>
          <w:p w:rsidR="001A7833" w:rsidRPr="002D7B26" w:rsidRDefault="001A7833" w:rsidP="00F01907">
            <w:pPr>
              <w:pStyle w:val="TableParagraph"/>
              <w:spacing w:before="5"/>
              <w:ind w:right="-142"/>
              <w:jc w:val="both"/>
              <w:rPr>
                <w:sz w:val="28"/>
                <w:szCs w:val="28"/>
                <w:lang w:val="ru-RU"/>
              </w:rPr>
            </w:pPr>
          </w:p>
          <w:p w:rsidR="001A7833" w:rsidRPr="002D7B26" w:rsidRDefault="001A7833" w:rsidP="00F01907">
            <w:pPr>
              <w:pStyle w:val="TableParagraph"/>
              <w:spacing w:line="264" w:lineRule="exact"/>
              <w:ind w:left="107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1A7833" w:rsidRPr="002D7B26" w:rsidRDefault="001A7833" w:rsidP="00F01907">
            <w:pPr>
              <w:pStyle w:val="TableParagraph"/>
              <w:spacing w:line="275" w:lineRule="exact"/>
              <w:ind w:right="-142"/>
              <w:jc w:val="both"/>
              <w:rPr>
                <w:b/>
                <w:i/>
                <w:sz w:val="28"/>
                <w:szCs w:val="28"/>
              </w:rPr>
            </w:pPr>
            <w:r w:rsidRPr="002D7B26">
              <w:rPr>
                <w:b/>
                <w:i/>
                <w:sz w:val="28"/>
                <w:szCs w:val="28"/>
              </w:rPr>
              <w:t>Социальный</w:t>
            </w:r>
            <w:r w:rsidRPr="002D7B26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D7B26">
              <w:rPr>
                <w:b/>
                <w:i/>
                <w:sz w:val="28"/>
                <w:szCs w:val="28"/>
              </w:rPr>
              <w:t>партнер</w:t>
            </w:r>
          </w:p>
        </w:tc>
        <w:tc>
          <w:tcPr>
            <w:tcW w:w="6378" w:type="dxa"/>
          </w:tcPr>
          <w:p w:rsidR="001A7833" w:rsidRPr="002D7B26" w:rsidRDefault="001A7833" w:rsidP="00F01907">
            <w:pPr>
              <w:pStyle w:val="TableParagraph"/>
              <w:spacing w:line="275" w:lineRule="exact"/>
              <w:ind w:left="647" w:right="-142"/>
              <w:jc w:val="both"/>
              <w:rPr>
                <w:b/>
                <w:i/>
                <w:sz w:val="28"/>
                <w:szCs w:val="28"/>
              </w:rPr>
            </w:pPr>
            <w:r w:rsidRPr="002D7B26">
              <w:rPr>
                <w:b/>
                <w:i/>
                <w:sz w:val="28"/>
                <w:szCs w:val="28"/>
              </w:rPr>
              <w:t>Содержание</w:t>
            </w:r>
            <w:r w:rsidRPr="002D7B26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D7B26">
              <w:rPr>
                <w:b/>
                <w:i/>
                <w:sz w:val="28"/>
                <w:szCs w:val="28"/>
              </w:rPr>
              <w:t>совместной</w:t>
            </w:r>
            <w:r w:rsidRPr="002D7B26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D7B26">
              <w:rPr>
                <w:b/>
                <w:i/>
                <w:sz w:val="28"/>
                <w:szCs w:val="28"/>
              </w:rPr>
              <w:t>деятельности</w:t>
            </w:r>
          </w:p>
        </w:tc>
      </w:tr>
      <w:tr w:rsidR="001A7833" w:rsidRPr="002D7B26" w:rsidTr="00C63828">
        <w:trPr>
          <w:trHeight w:val="1751"/>
        </w:trPr>
        <w:tc>
          <w:tcPr>
            <w:tcW w:w="567" w:type="dxa"/>
          </w:tcPr>
          <w:p w:rsidR="001A7833" w:rsidRPr="002D7B26" w:rsidRDefault="00C63828" w:rsidP="00F01907">
            <w:pPr>
              <w:pStyle w:val="TableParagraph"/>
              <w:ind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4" w:type="dxa"/>
          </w:tcPr>
          <w:p w:rsidR="001A7833" w:rsidRPr="002D7B26" w:rsidRDefault="00C63828" w:rsidP="00F01907">
            <w:pPr>
              <w:pStyle w:val="TableParagraph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ГБУСОНРО</w:t>
            </w:r>
            <w:r w:rsidR="00C46E67" w:rsidRPr="002D7B26">
              <w:rPr>
                <w:sz w:val="28"/>
                <w:szCs w:val="28"/>
                <w:lang w:val="ru-RU"/>
              </w:rPr>
              <w:t>«РЦ Тарасовского района»</w:t>
            </w:r>
          </w:p>
        </w:tc>
        <w:tc>
          <w:tcPr>
            <w:tcW w:w="6378" w:type="dxa"/>
          </w:tcPr>
          <w:p w:rsidR="001A7833" w:rsidRPr="002D7B26" w:rsidRDefault="001A7833" w:rsidP="00F01907">
            <w:pPr>
              <w:pStyle w:val="TableParagraph"/>
              <w:spacing w:line="268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Участие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конкурсах/фестивалях</w:t>
            </w:r>
          </w:p>
          <w:p w:rsidR="001A7833" w:rsidRPr="002D7B26" w:rsidRDefault="001A7833" w:rsidP="00F01907">
            <w:pPr>
              <w:pStyle w:val="TableParagraph"/>
              <w:tabs>
                <w:tab w:val="left" w:pos="1917"/>
                <w:tab w:val="left" w:pos="2232"/>
                <w:tab w:val="left" w:pos="5469"/>
              </w:tabs>
              <w:ind w:left="107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Совместная</w:t>
            </w:r>
            <w:r w:rsidRPr="002D7B26">
              <w:rPr>
                <w:sz w:val="28"/>
                <w:szCs w:val="28"/>
                <w:lang w:val="ru-RU"/>
              </w:rPr>
              <w:tab/>
            </w:r>
            <w:r w:rsidRPr="002D7B26">
              <w:rPr>
                <w:sz w:val="28"/>
                <w:szCs w:val="28"/>
                <w:lang w:val="ru-RU"/>
              </w:rPr>
              <w:tab/>
              <w:t>организация</w:t>
            </w:r>
            <w:r w:rsidRPr="002D7B26">
              <w:rPr>
                <w:spacing w:val="8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мероприятий</w:t>
            </w:r>
            <w:r w:rsidRPr="002D7B26">
              <w:rPr>
                <w:sz w:val="28"/>
                <w:szCs w:val="28"/>
                <w:lang w:val="ru-RU"/>
              </w:rPr>
              <w:tab/>
            </w:r>
            <w:r w:rsidRPr="002D7B26">
              <w:rPr>
                <w:spacing w:val="-2"/>
                <w:sz w:val="28"/>
                <w:szCs w:val="28"/>
                <w:lang w:val="ru-RU"/>
              </w:rPr>
              <w:t>на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базе</w:t>
            </w:r>
            <w:r w:rsidR="00C46E67" w:rsidRPr="002D7B26">
              <w:rPr>
                <w:sz w:val="28"/>
                <w:szCs w:val="28"/>
                <w:lang w:val="ru-RU"/>
              </w:rPr>
              <w:t xml:space="preserve"> ГБУСОН РО «РЦ тарасовского района»</w:t>
            </w:r>
            <w:r w:rsidRPr="002D7B26">
              <w:rPr>
                <w:sz w:val="28"/>
                <w:szCs w:val="28"/>
                <w:lang w:val="ru-RU"/>
              </w:rPr>
              <w:tab/>
            </w:r>
            <w:r w:rsidR="00C46E67" w:rsidRPr="002D7B26">
              <w:rPr>
                <w:sz w:val="28"/>
                <w:szCs w:val="28"/>
                <w:lang w:val="ru-RU"/>
              </w:rPr>
              <w:t xml:space="preserve"> </w:t>
            </w:r>
          </w:p>
          <w:p w:rsidR="001A7833" w:rsidRPr="002D7B26" w:rsidRDefault="001A7833" w:rsidP="00F01907">
            <w:pPr>
              <w:pStyle w:val="TableParagraph"/>
              <w:tabs>
                <w:tab w:val="left" w:pos="2232"/>
              </w:tabs>
              <w:ind w:left="107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Организация</w:t>
            </w:r>
            <w:r w:rsidRPr="002D7B26">
              <w:rPr>
                <w:sz w:val="28"/>
                <w:szCs w:val="28"/>
                <w:lang w:val="ru-RU"/>
              </w:rPr>
              <w:tab/>
              <w:t>дополнительного образования на</w:t>
            </w:r>
            <w:r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базе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школы</w:t>
            </w:r>
          </w:p>
        </w:tc>
      </w:tr>
      <w:tr w:rsidR="001A7833" w:rsidRPr="002D7B26" w:rsidTr="00C63828">
        <w:trPr>
          <w:trHeight w:val="827"/>
        </w:trPr>
        <w:tc>
          <w:tcPr>
            <w:tcW w:w="567" w:type="dxa"/>
          </w:tcPr>
          <w:p w:rsidR="001A7833" w:rsidRPr="002D7B26" w:rsidRDefault="00C63828" w:rsidP="00F01907">
            <w:pPr>
              <w:pStyle w:val="TableParagraph"/>
              <w:ind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694" w:type="dxa"/>
          </w:tcPr>
          <w:p w:rsidR="001A7833" w:rsidRPr="002D7B26" w:rsidRDefault="00C46E67" w:rsidP="00F01907">
            <w:pPr>
              <w:pStyle w:val="TableParagraph"/>
              <w:tabs>
                <w:tab w:val="left" w:pos="2017"/>
              </w:tabs>
              <w:spacing w:line="268" w:lineRule="exact"/>
              <w:ind w:left="7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</w:t>
            </w:r>
          </w:p>
          <w:p w:rsidR="001A7833" w:rsidRPr="002D7B26" w:rsidRDefault="001A7833" w:rsidP="00F01907">
            <w:pPr>
              <w:pStyle w:val="TableParagraph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</w:rPr>
              <w:t>МЦБ</w:t>
            </w:r>
            <w:r w:rsidR="00C46E67" w:rsidRPr="002D7B26">
              <w:rPr>
                <w:sz w:val="28"/>
                <w:szCs w:val="28"/>
                <w:lang w:val="ru-RU"/>
              </w:rPr>
              <w:t xml:space="preserve"> Тарасовского района</w:t>
            </w:r>
          </w:p>
        </w:tc>
        <w:tc>
          <w:tcPr>
            <w:tcW w:w="6378" w:type="dxa"/>
          </w:tcPr>
          <w:p w:rsidR="001A7833" w:rsidRPr="002D7B26" w:rsidRDefault="001A7833" w:rsidP="00F01907">
            <w:pPr>
              <w:pStyle w:val="TableParagraph"/>
              <w:spacing w:line="268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Участие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конкурсах/фестивалях</w:t>
            </w:r>
          </w:p>
          <w:p w:rsidR="001A7833" w:rsidRPr="002D7B26" w:rsidRDefault="001A7833" w:rsidP="00F01907">
            <w:pPr>
              <w:pStyle w:val="TableParagraph"/>
              <w:tabs>
                <w:tab w:val="left" w:pos="777"/>
                <w:tab w:val="left" w:pos="2232"/>
                <w:tab w:val="left" w:pos="5469"/>
              </w:tabs>
              <w:spacing w:line="270" w:lineRule="atLeast"/>
              <w:ind w:left="107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Совместная</w:t>
            </w:r>
            <w:r w:rsidRPr="002D7B26">
              <w:rPr>
                <w:sz w:val="28"/>
                <w:szCs w:val="28"/>
                <w:lang w:val="ru-RU"/>
              </w:rPr>
              <w:tab/>
              <w:t>организация</w:t>
            </w:r>
            <w:r w:rsidRPr="002D7B26">
              <w:rPr>
                <w:spacing w:val="8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мероприятий</w:t>
            </w:r>
            <w:r w:rsidRPr="002D7B26">
              <w:rPr>
                <w:sz w:val="28"/>
                <w:szCs w:val="28"/>
                <w:lang w:val="ru-RU"/>
              </w:rPr>
              <w:tab/>
            </w:r>
            <w:r w:rsidRPr="002D7B26">
              <w:rPr>
                <w:spacing w:val="-2"/>
                <w:sz w:val="28"/>
                <w:szCs w:val="28"/>
                <w:lang w:val="ru-RU"/>
              </w:rPr>
              <w:t>на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базе</w:t>
            </w:r>
            <w:r w:rsidRPr="002D7B26">
              <w:rPr>
                <w:sz w:val="28"/>
                <w:szCs w:val="28"/>
                <w:lang w:val="ru-RU"/>
              </w:rPr>
              <w:tab/>
              <w:t>библиотеки</w:t>
            </w:r>
          </w:p>
        </w:tc>
      </w:tr>
      <w:tr w:rsidR="001A7833" w:rsidRPr="002D7B26" w:rsidTr="00C63828">
        <w:trPr>
          <w:trHeight w:val="359"/>
        </w:trPr>
        <w:tc>
          <w:tcPr>
            <w:tcW w:w="567" w:type="dxa"/>
          </w:tcPr>
          <w:p w:rsidR="001A7833" w:rsidRPr="002D7B26" w:rsidRDefault="00C63828" w:rsidP="00F01907">
            <w:pPr>
              <w:pStyle w:val="TableParagraph"/>
              <w:ind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94" w:type="dxa"/>
          </w:tcPr>
          <w:p w:rsidR="001A7833" w:rsidRPr="002D7B26" w:rsidRDefault="001A7833" w:rsidP="00F01907">
            <w:pPr>
              <w:pStyle w:val="TableParagraph"/>
              <w:spacing w:line="268" w:lineRule="exact"/>
              <w:ind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МБУК</w:t>
            </w:r>
            <w:r w:rsidR="00C46E67" w:rsidRPr="002D7B26">
              <w:rPr>
                <w:spacing w:val="-4"/>
                <w:sz w:val="28"/>
                <w:szCs w:val="28"/>
                <w:lang w:val="ru-RU"/>
              </w:rPr>
              <w:t xml:space="preserve"> Тарасовского района 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РДК</w:t>
            </w:r>
            <w:r w:rsidR="00C46E67" w:rsidRPr="002D7B26">
              <w:rPr>
                <w:sz w:val="28"/>
                <w:szCs w:val="28"/>
                <w:lang w:val="ru-RU"/>
              </w:rPr>
              <w:t xml:space="preserve"> и КСДК с. Колушкино</w:t>
            </w:r>
          </w:p>
        </w:tc>
        <w:tc>
          <w:tcPr>
            <w:tcW w:w="6378" w:type="dxa"/>
          </w:tcPr>
          <w:p w:rsidR="001A7833" w:rsidRPr="002D7B26" w:rsidRDefault="001A7833" w:rsidP="00F01907">
            <w:pPr>
              <w:pStyle w:val="TableParagraph"/>
              <w:spacing w:line="268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Участие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конкурсах/фестивалях</w:t>
            </w:r>
          </w:p>
        </w:tc>
      </w:tr>
      <w:tr w:rsidR="001A7833" w:rsidRPr="002D7B26" w:rsidTr="00C63828">
        <w:trPr>
          <w:trHeight w:val="1382"/>
        </w:trPr>
        <w:tc>
          <w:tcPr>
            <w:tcW w:w="567" w:type="dxa"/>
          </w:tcPr>
          <w:p w:rsidR="001A7833" w:rsidRPr="002D7B26" w:rsidRDefault="001A7833" w:rsidP="00F01907">
            <w:pPr>
              <w:pStyle w:val="TableParagraph"/>
              <w:ind w:right="-14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1A7833" w:rsidRPr="002D7B26" w:rsidRDefault="00C46E67" w:rsidP="00F01907">
            <w:pPr>
              <w:pStyle w:val="TableParagraph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ГБП ОУ РО «ТМПТ»</w:t>
            </w:r>
          </w:p>
        </w:tc>
        <w:tc>
          <w:tcPr>
            <w:tcW w:w="6378" w:type="dxa"/>
          </w:tcPr>
          <w:p w:rsidR="001A7833" w:rsidRPr="002D7B26" w:rsidRDefault="00C46E67" w:rsidP="00F01907">
            <w:pPr>
              <w:pStyle w:val="TableParagraph"/>
              <w:tabs>
                <w:tab w:val="left" w:pos="2206"/>
                <w:tab w:val="left" w:pos="3787"/>
                <w:tab w:val="left" w:pos="4257"/>
                <w:tab w:val="left" w:pos="4921"/>
              </w:tabs>
              <w:ind w:left="107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Организация</w:t>
            </w:r>
            <w:r w:rsidRPr="002D7B26">
              <w:rPr>
                <w:sz w:val="28"/>
                <w:szCs w:val="28"/>
                <w:lang w:val="ru-RU"/>
              </w:rPr>
              <w:tab/>
              <w:t xml:space="preserve"> экскурсий </w:t>
            </w:r>
            <w:r w:rsidR="001A7833" w:rsidRPr="002D7B26">
              <w:rPr>
                <w:sz w:val="28"/>
                <w:szCs w:val="28"/>
                <w:lang w:val="ru-RU"/>
              </w:rPr>
              <w:tab/>
              <w:t>на</w:t>
            </w:r>
            <w:r w:rsidR="001A7833" w:rsidRPr="002D7B26">
              <w:rPr>
                <w:sz w:val="28"/>
                <w:szCs w:val="28"/>
                <w:lang w:val="ru-RU"/>
              </w:rPr>
              <w:tab/>
              <w:t>базе</w:t>
            </w:r>
            <w:r w:rsidR="001A7833" w:rsidRPr="002D7B26">
              <w:rPr>
                <w:sz w:val="28"/>
                <w:szCs w:val="28"/>
                <w:lang w:val="ru-RU"/>
              </w:rPr>
              <w:tab/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Тарасовского многопрофильного техникума</w:t>
            </w:r>
          </w:p>
        </w:tc>
      </w:tr>
      <w:tr w:rsidR="001A7833" w:rsidRPr="002D7B26" w:rsidTr="00C63828">
        <w:trPr>
          <w:trHeight w:val="827"/>
        </w:trPr>
        <w:tc>
          <w:tcPr>
            <w:tcW w:w="567" w:type="dxa"/>
          </w:tcPr>
          <w:p w:rsidR="001A7833" w:rsidRPr="002D7B26" w:rsidRDefault="00C63828" w:rsidP="00F01907">
            <w:pPr>
              <w:pStyle w:val="TableParagraph"/>
              <w:ind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694" w:type="dxa"/>
          </w:tcPr>
          <w:p w:rsidR="001A7833" w:rsidRPr="002D7B26" w:rsidRDefault="00217333" w:rsidP="00F01907">
            <w:pPr>
              <w:pStyle w:val="TableParagraph"/>
              <w:tabs>
                <w:tab w:val="left" w:pos="1820"/>
              </w:tabs>
              <w:spacing w:line="270" w:lineRule="atLeast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Юртовое казачье общество Ми</w:t>
            </w:r>
            <w:r w:rsidR="00C46E67" w:rsidRPr="002D7B26">
              <w:rPr>
                <w:sz w:val="28"/>
                <w:szCs w:val="28"/>
                <w:lang w:val="ru-RU"/>
              </w:rPr>
              <w:t>тякинского юрта ОКО Донецкий округ ВКО ВВД</w:t>
            </w:r>
          </w:p>
        </w:tc>
        <w:tc>
          <w:tcPr>
            <w:tcW w:w="6378" w:type="dxa"/>
          </w:tcPr>
          <w:p w:rsidR="001A7833" w:rsidRPr="002D7B26" w:rsidRDefault="001A7833" w:rsidP="00F01907">
            <w:pPr>
              <w:pStyle w:val="TableParagraph"/>
              <w:ind w:left="107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Совместная</w:t>
            </w:r>
            <w:r w:rsidRPr="002D7B26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организация</w:t>
            </w:r>
            <w:r w:rsidRPr="002D7B26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мероприятий</w:t>
            </w:r>
            <w:r w:rsidR="00C46E67" w:rsidRPr="002D7B26">
              <w:rPr>
                <w:spacing w:val="16"/>
                <w:sz w:val="28"/>
                <w:szCs w:val="28"/>
                <w:lang w:val="ru-RU"/>
              </w:rPr>
              <w:t xml:space="preserve"> в школе интернат</w:t>
            </w:r>
          </w:p>
        </w:tc>
      </w:tr>
      <w:tr w:rsidR="001A7833" w:rsidRPr="002D7B26" w:rsidTr="00C63828">
        <w:trPr>
          <w:trHeight w:val="2208"/>
        </w:trPr>
        <w:tc>
          <w:tcPr>
            <w:tcW w:w="567" w:type="dxa"/>
          </w:tcPr>
          <w:p w:rsidR="001A7833" w:rsidRPr="002D7B26" w:rsidRDefault="00C63828" w:rsidP="00F01907">
            <w:pPr>
              <w:pStyle w:val="TableParagraph"/>
              <w:ind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694" w:type="dxa"/>
          </w:tcPr>
          <w:p w:rsidR="002D7B26" w:rsidRPr="002D7B26" w:rsidRDefault="001A7833" w:rsidP="002D7B26">
            <w:pPr>
              <w:pStyle w:val="TableParagraph"/>
              <w:tabs>
                <w:tab w:val="left" w:pos="2498"/>
              </w:tabs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КДН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ЗП</w:t>
            </w:r>
          </w:p>
          <w:p w:rsidR="002D7B26" w:rsidRPr="002D7B26" w:rsidRDefault="001A7833" w:rsidP="002D7B26">
            <w:pPr>
              <w:pStyle w:val="TableParagraph"/>
              <w:tabs>
                <w:tab w:val="left" w:pos="2498"/>
              </w:tabs>
              <w:ind w:left="107" w:right="-142"/>
              <w:jc w:val="both"/>
              <w:rPr>
                <w:spacing w:val="-57"/>
                <w:sz w:val="28"/>
                <w:szCs w:val="28"/>
                <w:lang w:val="ru-RU"/>
              </w:rPr>
            </w:pPr>
            <w:r w:rsidRPr="002D7B26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(комиссия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2D7B26" w:rsidRPr="002D7B26" w:rsidRDefault="001A7833" w:rsidP="002D7B26">
            <w:pPr>
              <w:pStyle w:val="TableParagraph"/>
              <w:tabs>
                <w:tab w:val="left" w:pos="2498"/>
              </w:tabs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по</w:t>
            </w:r>
            <w:r w:rsidRPr="002D7B26">
              <w:rPr>
                <w:sz w:val="28"/>
                <w:szCs w:val="28"/>
                <w:lang w:val="ru-RU"/>
              </w:rPr>
              <w:tab/>
            </w:r>
          </w:p>
          <w:p w:rsidR="001A7833" w:rsidRPr="002D7B26" w:rsidRDefault="001A7833" w:rsidP="002D7B26">
            <w:pPr>
              <w:pStyle w:val="TableParagraph"/>
              <w:tabs>
                <w:tab w:val="left" w:pos="2498"/>
              </w:tabs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pacing w:val="-2"/>
                <w:sz w:val="28"/>
                <w:szCs w:val="28"/>
                <w:lang w:val="ru-RU"/>
              </w:rPr>
              <w:t>делам</w:t>
            </w:r>
          </w:p>
          <w:p w:rsidR="001A7833" w:rsidRPr="002D7B26" w:rsidRDefault="001A7833" w:rsidP="00F01907">
            <w:pPr>
              <w:pStyle w:val="TableParagraph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несовершеннолетних)</w:t>
            </w:r>
          </w:p>
        </w:tc>
        <w:tc>
          <w:tcPr>
            <w:tcW w:w="6378" w:type="dxa"/>
          </w:tcPr>
          <w:p w:rsidR="001A7833" w:rsidRPr="002D7B26" w:rsidRDefault="001A7833" w:rsidP="00F01907">
            <w:pPr>
              <w:pStyle w:val="TableParagraph"/>
              <w:ind w:left="107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Проведение профилактических занятий на базе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школы.</w:t>
            </w:r>
          </w:p>
          <w:p w:rsidR="001A7833" w:rsidRPr="002D7B26" w:rsidRDefault="001A7833" w:rsidP="00F01907">
            <w:pPr>
              <w:pStyle w:val="TableParagraph"/>
              <w:ind w:left="107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Тематические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сообщения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на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классных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общешкольных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родительских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собраниях</w:t>
            </w:r>
          </w:p>
          <w:p w:rsidR="001A7833" w:rsidRPr="002D7B26" w:rsidRDefault="001A7833" w:rsidP="00F01907">
            <w:pPr>
              <w:pStyle w:val="TableParagraph"/>
              <w:tabs>
                <w:tab w:val="left" w:pos="2773"/>
                <w:tab w:val="left" w:pos="3963"/>
              </w:tabs>
              <w:ind w:left="107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Занятия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профилактике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детского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безнадзорности</w:t>
            </w:r>
            <w:r w:rsidRPr="002D7B26">
              <w:rPr>
                <w:sz w:val="28"/>
                <w:szCs w:val="28"/>
                <w:lang w:val="ru-RU"/>
              </w:rPr>
              <w:tab/>
              <w:t>и</w:t>
            </w:r>
            <w:r w:rsidRPr="002D7B26">
              <w:rPr>
                <w:sz w:val="28"/>
                <w:szCs w:val="28"/>
                <w:lang w:val="ru-RU"/>
              </w:rPr>
              <w:tab/>
            </w:r>
            <w:r w:rsidRPr="002D7B26">
              <w:rPr>
                <w:spacing w:val="-1"/>
                <w:sz w:val="28"/>
                <w:szCs w:val="28"/>
                <w:lang w:val="ru-RU"/>
              </w:rPr>
              <w:t>правонарушений</w:t>
            </w:r>
            <w:r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несовершеннолетних.</w:t>
            </w:r>
          </w:p>
          <w:p w:rsidR="001A7833" w:rsidRPr="002D7B26" w:rsidRDefault="001A7833" w:rsidP="00F01907">
            <w:pPr>
              <w:pStyle w:val="TableParagraph"/>
              <w:spacing w:line="264" w:lineRule="exact"/>
              <w:ind w:left="647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 xml:space="preserve">Индивидуальные       </w:t>
            </w:r>
            <w:r w:rsidRPr="002D7B26">
              <w:rPr>
                <w:spacing w:val="41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мероприятия,</w:t>
            </w:r>
            <w:r w:rsidRPr="002D7B26">
              <w:rPr>
                <w:spacing w:val="-1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 xml:space="preserve">в       </w:t>
            </w:r>
            <w:r w:rsidRPr="002D7B26">
              <w:rPr>
                <w:spacing w:val="16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том</w:t>
            </w:r>
          </w:p>
        </w:tc>
      </w:tr>
      <w:tr w:rsidR="001A7833" w:rsidRPr="002D7B26" w:rsidTr="00C63828">
        <w:trPr>
          <w:trHeight w:val="827"/>
        </w:trPr>
        <w:tc>
          <w:tcPr>
            <w:tcW w:w="567" w:type="dxa"/>
          </w:tcPr>
          <w:p w:rsidR="001A7833" w:rsidRPr="002D7B26" w:rsidRDefault="001A7833" w:rsidP="00F01907">
            <w:pPr>
              <w:pStyle w:val="TableParagraph"/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A7833" w:rsidRPr="002D7B26" w:rsidRDefault="001A7833" w:rsidP="00F01907">
            <w:pPr>
              <w:pStyle w:val="TableParagraph"/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числе</w:t>
            </w:r>
          </w:p>
          <w:p w:rsidR="001A7833" w:rsidRPr="002D7B26" w:rsidRDefault="001A7833" w:rsidP="00F01907">
            <w:pPr>
              <w:pStyle w:val="TableParagraph"/>
              <w:ind w:left="107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беседы</w:t>
            </w:r>
            <w:r w:rsidRPr="002D7B26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</w:t>
            </w:r>
            <w:r w:rsidRPr="002D7B2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обучающимися</w:t>
            </w:r>
            <w:r w:rsidRPr="002D7B26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  <w:r w:rsidRPr="002D7B2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рамках</w:t>
            </w:r>
            <w:r w:rsidRPr="002D7B26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реализации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договора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сетевого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взаимодействия</w:t>
            </w:r>
          </w:p>
        </w:tc>
      </w:tr>
      <w:tr w:rsidR="001A7833" w:rsidRPr="002D7B26" w:rsidTr="00C63828">
        <w:trPr>
          <w:trHeight w:val="827"/>
        </w:trPr>
        <w:tc>
          <w:tcPr>
            <w:tcW w:w="567" w:type="dxa"/>
          </w:tcPr>
          <w:p w:rsidR="001A7833" w:rsidRPr="002D7B26" w:rsidRDefault="00C63828" w:rsidP="00F01907">
            <w:pPr>
              <w:pStyle w:val="TableParagraph"/>
              <w:ind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694" w:type="dxa"/>
          </w:tcPr>
          <w:p w:rsidR="001A7833" w:rsidRPr="002D7B26" w:rsidRDefault="001A7833" w:rsidP="00F01907">
            <w:pPr>
              <w:pStyle w:val="TableParagraph"/>
              <w:tabs>
                <w:tab w:val="left" w:pos="1895"/>
              </w:tabs>
              <w:spacing w:line="259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</w:rPr>
              <w:t>ЦЗН</w:t>
            </w:r>
            <w:r w:rsidRPr="002D7B26">
              <w:rPr>
                <w:sz w:val="28"/>
                <w:szCs w:val="28"/>
              </w:rPr>
              <w:tab/>
            </w:r>
            <w:r w:rsidR="00C46E67" w:rsidRPr="002D7B26">
              <w:rPr>
                <w:sz w:val="28"/>
                <w:szCs w:val="28"/>
                <w:lang w:val="ru-RU"/>
              </w:rPr>
              <w:t xml:space="preserve"> Тарасовского района</w:t>
            </w:r>
          </w:p>
        </w:tc>
        <w:tc>
          <w:tcPr>
            <w:tcW w:w="6378" w:type="dxa"/>
          </w:tcPr>
          <w:p w:rsidR="001A7833" w:rsidRPr="002D7B26" w:rsidRDefault="001A7833" w:rsidP="00F01907">
            <w:pPr>
              <w:pStyle w:val="TableParagraph"/>
              <w:spacing w:line="259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Организация</w:t>
            </w:r>
            <w:r w:rsidRPr="002D7B26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рабочих</w:t>
            </w:r>
            <w:r w:rsidRPr="002D7B26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мест</w:t>
            </w:r>
            <w:r w:rsidRPr="002D7B26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для</w:t>
            </w:r>
            <w:r w:rsidRPr="002D7B26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обучающихся</w:t>
            </w:r>
            <w:r w:rsidRPr="002D7B26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</w:p>
          <w:p w:rsidR="001A7833" w:rsidRPr="002D7B26" w:rsidRDefault="001A7833" w:rsidP="00F01907">
            <w:pPr>
              <w:pStyle w:val="TableParagraph"/>
              <w:tabs>
                <w:tab w:val="left" w:pos="2529"/>
              </w:tabs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каникулярное  </w:t>
            </w:r>
            <w:r w:rsidRPr="002D7B26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время</w:t>
            </w:r>
            <w:r w:rsidRPr="002D7B26">
              <w:rPr>
                <w:sz w:val="28"/>
                <w:szCs w:val="28"/>
                <w:lang w:val="ru-RU"/>
              </w:rPr>
              <w:tab/>
              <w:t>и</w:t>
            </w:r>
            <w:r w:rsidRPr="002D7B26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после</w:t>
            </w:r>
            <w:r w:rsidRPr="002D7B26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окончания</w:t>
            </w:r>
            <w:r w:rsidRPr="002D7B26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школы-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интерната</w:t>
            </w:r>
          </w:p>
        </w:tc>
      </w:tr>
    </w:tbl>
    <w:p w:rsidR="001A7833" w:rsidRPr="002D7B26" w:rsidRDefault="001A7833" w:rsidP="00F01907">
      <w:pPr>
        <w:pStyle w:val="a3"/>
        <w:ind w:left="0" w:right="-142" w:firstLine="0"/>
        <w:rPr>
          <w:sz w:val="28"/>
          <w:szCs w:val="28"/>
        </w:rPr>
      </w:pPr>
    </w:p>
    <w:p w:rsidR="001A7833" w:rsidRPr="002D7B26" w:rsidRDefault="001A7833" w:rsidP="00911EB8">
      <w:pPr>
        <w:pStyle w:val="4"/>
        <w:spacing w:before="90" w:line="240" w:lineRule="auto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«Каникулярный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досуг»</w:t>
      </w:r>
    </w:p>
    <w:p w:rsidR="001A7833" w:rsidRPr="002D7B26" w:rsidRDefault="001A7833" w:rsidP="00911EB8">
      <w:pPr>
        <w:spacing w:before="3" w:line="237" w:lineRule="auto"/>
        <w:ind w:left="284" w:right="-142" w:hanging="284"/>
        <w:jc w:val="both"/>
        <w:rPr>
          <w:sz w:val="28"/>
          <w:szCs w:val="28"/>
        </w:rPr>
      </w:pPr>
      <w:r w:rsidRPr="002D7B26">
        <w:rPr>
          <w:b/>
          <w:i/>
          <w:sz w:val="28"/>
          <w:szCs w:val="28"/>
        </w:rPr>
        <w:t>Работа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по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организации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каникулярного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досуга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обучающихся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направлена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на</w:t>
      </w:r>
      <w:r w:rsidRPr="002D7B26">
        <w:rPr>
          <w:b/>
          <w:i/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целостное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гармоничном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духовного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физического здоровья, что даёт основу для социального здоровья, адаптации личности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 формирования активной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позиции.</w:t>
      </w:r>
    </w:p>
    <w:p w:rsidR="001A7833" w:rsidRPr="002D7B26" w:rsidRDefault="001A7833" w:rsidP="00911EB8">
      <w:pPr>
        <w:pStyle w:val="a3"/>
        <w:spacing w:before="4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Каникулярное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время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смена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позволяет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умственный труд, характерный для образовательного процесса, заменить </w:t>
      </w:r>
      <w:r w:rsidRPr="002D7B26">
        <w:rPr>
          <w:sz w:val="28"/>
          <w:szCs w:val="28"/>
        </w:rPr>
        <w:lastRenderedPageBreak/>
        <w:t>многообразием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досугово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оздоровительных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время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каникул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происходит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разрядка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накопившейся напряженности, восстановление израсходованных сил, здоровья, 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потенциала.</w:t>
      </w:r>
    </w:p>
    <w:p w:rsidR="001A7833" w:rsidRPr="002D7B26" w:rsidRDefault="001A7833" w:rsidP="00911EB8">
      <w:pPr>
        <w:pStyle w:val="a3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ложится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только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личности, но и за формирование культуры здоровья, здорового образа жизни, а в итоге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 формирование целостной личности с активным созидательным отношением к миру.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Поэтому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каникулярный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период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перед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стоит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наиболее рациональной и эффективной пропаганды здорового образа жизни, целостное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развитие личности обучающихся, адаптации их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 и формирования активной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позиции.</w:t>
      </w:r>
    </w:p>
    <w:p w:rsidR="001A7833" w:rsidRPr="002D7B26" w:rsidRDefault="001A7833" w:rsidP="00911EB8">
      <w:pPr>
        <w:pStyle w:val="a3"/>
        <w:spacing w:before="1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Целью педагогической деятельности в каникулярный период становиться создание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благоприятных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укрепления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досуга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учащихся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время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каникул,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интеллектуального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индивидуальных способностей и дарований, творческой активности с учетом собственных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интересов,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наклонностей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возможностей,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лучших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гражданина.</w:t>
      </w:r>
    </w:p>
    <w:p w:rsidR="001A7833" w:rsidRPr="002D7B26" w:rsidRDefault="001A7833" w:rsidP="00911EB8">
      <w:pPr>
        <w:pStyle w:val="a3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Для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данной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цели,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ставятся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задачи:</w:t>
      </w:r>
    </w:p>
    <w:p w:rsidR="001A7833" w:rsidRPr="002D7B26" w:rsidRDefault="001A7833" w:rsidP="00911EB8">
      <w:pPr>
        <w:pStyle w:val="a5"/>
        <w:numPr>
          <w:ilvl w:val="0"/>
          <w:numId w:val="8"/>
        </w:numPr>
        <w:tabs>
          <w:tab w:val="left" w:pos="2721"/>
          <w:tab w:val="left" w:pos="2722"/>
        </w:tabs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Занятость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каникулярное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время.</w:t>
      </w:r>
    </w:p>
    <w:p w:rsidR="001A7833" w:rsidRPr="002D7B26" w:rsidRDefault="001A7833" w:rsidP="00911EB8">
      <w:pPr>
        <w:pStyle w:val="a5"/>
        <w:numPr>
          <w:ilvl w:val="0"/>
          <w:numId w:val="8"/>
        </w:numPr>
        <w:tabs>
          <w:tab w:val="left" w:pos="2721"/>
          <w:tab w:val="left" w:pos="2722"/>
        </w:tabs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Формирование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интересов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различным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видам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деятельности.</w:t>
      </w:r>
    </w:p>
    <w:p w:rsidR="001A7833" w:rsidRPr="002D7B26" w:rsidRDefault="001A7833" w:rsidP="00911EB8">
      <w:pPr>
        <w:pStyle w:val="a5"/>
        <w:numPr>
          <w:ilvl w:val="0"/>
          <w:numId w:val="8"/>
        </w:numPr>
        <w:tabs>
          <w:tab w:val="left" w:pos="2721"/>
          <w:tab w:val="left" w:pos="2722"/>
        </w:tabs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Развитие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активности,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творческого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каждого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ребенка.</w:t>
      </w:r>
    </w:p>
    <w:p w:rsidR="001A7833" w:rsidRPr="002D7B26" w:rsidRDefault="001A7833" w:rsidP="00911EB8">
      <w:pPr>
        <w:pStyle w:val="a5"/>
        <w:numPr>
          <w:ilvl w:val="0"/>
          <w:numId w:val="8"/>
        </w:numPr>
        <w:tabs>
          <w:tab w:val="left" w:pos="2802"/>
        </w:tabs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Пропаганда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благоприятных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укрепления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здоровья детей.</w:t>
      </w:r>
    </w:p>
    <w:p w:rsidR="001A7833" w:rsidRPr="002D7B26" w:rsidRDefault="001A7833" w:rsidP="00911EB8">
      <w:pPr>
        <w:pStyle w:val="a3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Поставленные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решаются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путём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досуговой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каникулах (осенних, зимних, весенних, летних) используя разные формы и приёмы (очные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 онлайн мероприятия). План работы на каникулах составляется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ежегодно, за 5 дней до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каникулярного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периода,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учитывая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принципы: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опора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интересы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>желание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действовать,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самостоятельность,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со</w:t>
      </w:r>
      <w:r w:rsidRPr="002D7B26">
        <w:rPr>
          <w:spacing w:val="28"/>
          <w:sz w:val="28"/>
          <w:szCs w:val="28"/>
        </w:rPr>
        <w:t xml:space="preserve"> </w:t>
      </w:r>
      <w:r w:rsidRPr="002D7B26">
        <w:rPr>
          <w:sz w:val="28"/>
          <w:szCs w:val="28"/>
        </w:rPr>
        <w:t>взрослыми</w:t>
      </w:r>
      <w:r w:rsidRPr="002D7B26">
        <w:rPr>
          <w:spacing w:val="-58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сотрудничества, коллективно-творческая деятельность</w:t>
      </w:r>
    </w:p>
    <w:p w:rsidR="001A7833" w:rsidRPr="002D7B26" w:rsidRDefault="001A7833" w:rsidP="00911EB8">
      <w:pPr>
        <w:pStyle w:val="a3"/>
        <w:spacing w:before="6"/>
        <w:ind w:left="284" w:right="-142" w:hanging="284"/>
        <w:rPr>
          <w:sz w:val="28"/>
          <w:szCs w:val="28"/>
        </w:rPr>
      </w:pPr>
    </w:p>
    <w:p w:rsidR="001A7833" w:rsidRPr="002D7B26" w:rsidRDefault="001A7833" w:rsidP="00911EB8">
      <w:pPr>
        <w:pStyle w:val="4"/>
        <w:spacing w:line="240" w:lineRule="auto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54"/>
          <w:sz w:val="28"/>
          <w:szCs w:val="28"/>
        </w:rPr>
        <w:t xml:space="preserve"> </w:t>
      </w:r>
      <w:r w:rsidRPr="002D7B26">
        <w:rPr>
          <w:sz w:val="28"/>
          <w:szCs w:val="28"/>
        </w:rPr>
        <w:t>«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Интеграция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общего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дополнительного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образования»</w:t>
      </w:r>
    </w:p>
    <w:p w:rsidR="001A7833" w:rsidRPr="002D7B26" w:rsidRDefault="001A7833" w:rsidP="00911EB8">
      <w:pPr>
        <w:pStyle w:val="a3"/>
        <w:spacing w:before="6"/>
        <w:ind w:left="284" w:right="-142" w:hanging="284"/>
        <w:rPr>
          <w:b/>
          <w:i/>
          <w:sz w:val="28"/>
          <w:szCs w:val="28"/>
        </w:rPr>
      </w:pPr>
    </w:p>
    <w:p w:rsidR="001A7833" w:rsidRPr="002D7B26" w:rsidRDefault="001A7833" w:rsidP="00911EB8">
      <w:pPr>
        <w:pStyle w:val="a3"/>
        <w:spacing w:before="1"/>
        <w:ind w:left="284" w:right="-142" w:hanging="284"/>
        <w:rPr>
          <w:sz w:val="28"/>
          <w:szCs w:val="28"/>
        </w:rPr>
      </w:pPr>
      <w:r w:rsidRPr="002D7B26">
        <w:rPr>
          <w:b/>
          <w:i/>
          <w:sz w:val="28"/>
          <w:szCs w:val="28"/>
        </w:rPr>
        <w:t>Дополнительное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образование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обучающихся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неотъемлемой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частью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целостную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систему,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решающую задачи формирования и развития творческих способностей обучающихся 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ограниченными возможностями здоровья (умственной отсталостью), удовлетворения 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общеинтеллектуальном,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физическом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совершенствовании,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укрепления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здоровья,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также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 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свободного времени.</w:t>
      </w:r>
    </w:p>
    <w:p w:rsidR="001A7833" w:rsidRPr="002D7B26" w:rsidRDefault="001A7833" w:rsidP="00911EB8">
      <w:pPr>
        <w:pStyle w:val="a3"/>
        <w:ind w:left="284" w:right="-142" w:hanging="284"/>
        <w:rPr>
          <w:sz w:val="28"/>
          <w:szCs w:val="28"/>
        </w:rPr>
      </w:pPr>
      <w:r w:rsidRPr="002D7B26">
        <w:rPr>
          <w:sz w:val="28"/>
          <w:szCs w:val="28"/>
        </w:rPr>
        <w:t>Реализация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общеразвивающих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имеет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направленность:</w:t>
      </w:r>
    </w:p>
    <w:p w:rsidR="00C83656" w:rsidRPr="002D7B26" w:rsidRDefault="00C83656" w:rsidP="00F01907">
      <w:pPr>
        <w:pStyle w:val="a3"/>
        <w:ind w:right="-142"/>
        <w:rPr>
          <w:sz w:val="28"/>
          <w:szCs w:val="28"/>
        </w:rPr>
      </w:pPr>
    </w:p>
    <w:tbl>
      <w:tblPr>
        <w:tblStyle w:val="TableNormal"/>
        <w:tblW w:w="978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A7833" w:rsidRPr="002D7B26" w:rsidTr="00911EB8">
        <w:trPr>
          <w:trHeight w:val="2208"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>
                      <wp:simplePos x="0" y="0"/>
                      <wp:positionH relativeFrom="page">
                        <wp:posOffset>1077595</wp:posOffset>
                      </wp:positionH>
                      <wp:positionV relativeFrom="paragraph">
                        <wp:posOffset>180975</wp:posOffset>
                      </wp:positionV>
                      <wp:extent cx="6309360" cy="200025"/>
                      <wp:effectExtent l="1270" t="5080" r="4445" b="0"/>
                      <wp:wrapTopAndBottom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09360" cy="200025"/>
                                <a:chOff x="1697" y="285"/>
                                <a:chExt cx="9936" cy="315"/>
                              </a:xfrm>
                            </wpg:grpSpPr>
                            <wps:wsp>
                              <wps:cNvPr id="1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7" y="284"/>
                                  <a:ext cx="9936" cy="315"/>
                                </a:xfrm>
                                <a:custGeom>
                                  <a:avLst/>
                                  <a:gdLst>
                                    <a:gd name="T0" fmla="+- 0 11633 1697"/>
                                    <a:gd name="T1" fmla="*/ T0 w 9936"/>
                                    <a:gd name="T2" fmla="+- 0 285 285"/>
                                    <a:gd name="T3" fmla="*/ 285 h 315"/>
                                    <a:gd name="T4" fmla="+- 0 11623 1697"/>
                                    <a:gd name="T5" fmla="*/ T4 w 9936"/>
                                    <a:gd name="T6" fmla="+- 0 285 285"/>
                                    <a:gd name="T7" fmla="*/ 285 h 315"/>
                                    <a:gd name="T8" fmla="+- 0 11623 1697"/>
                                    <a:gd name="T9" fmla="*/ T8 w 9936"/>
                                    <a:gd name="T10" fmla="+- 0 294 285"/>
                                    <a:gd name="T11" fmla="*/ 294 h 315"/>
                                    <a:gd name="T12" fmla="+- 0 11623 1697"/>
                                    <a:gd name="T13" fmla="*/ T12 w 9936"/>
                                    <a:gd name="T14" fmla="+- 0 594 285"/>
                                    <a:gd name="T15" fmla="*/ 594 h 315"/>
                                    <a:gd name="T16" fmla="+- 0 1707 1697"/>
                                    <a:gd name="T17" fmla="*/ T16 w 9936"/>
                                    <a:gd name="T18" fmla="+- 0 594 285"/>
                                    <a:gd name="T19" fmla="*/ 594 h 315"/>
                                    <a:gd name="T20" fmla="+- 0 1707 1697"/>
                                    <a:gd name="T21" fmla="*/ T20 w 9936"/>
                                    <a:gd name="T22" fmla="+- 0 294 285"/>
                                    <a:gd name="T23" fmla="*/ 294 h 315"/>
                                    <a:gd name="T24" fmla="+- 0 11623 1697"/>
                                    <a:gd name="T25" fmla="*/ T24 w 9936"/>
                                    <a:gd name="T26" fmla="+- 0 294 285"/>
                                    <a:gd name="T27" fmla="*/ 294 h 315"/>
                                    <a:gd name="T28" fmla="+- 0 11623 1697"/>
                                    <a:gd name="T29" fmla="*/ T28 w 9936"/>
                                    <a:gd name="T30" fmla="+- 0 285 285"/>
                                    <a:gd name="T31" fmla="*/ 285 h 315"/>
                                    <a:gd name="T32" fmla="+- 0 1707 1697"/>
                                    <a:gd name="T33" fmla="*/ T32 w 9936"/>
                                    <a:gd name="T34" fmla="+- 0 285 285"/>
                                    <a:gd name="T35" fmla="*/ 285 h 315"/>
                                    <a:gd name="T36" fmla="+- 0 1697 1697"/>
                                    <a:gd name="T37" fmla="*/ T36 w 9936"/>
                                    <a:gd name="T38" fmla="+- 0 285 285"/>
                                    <a:gd name="T39" fmla="*/ 285 h 315"/>
                                    <a:gd name="T40" fmla="+- 0 1697 1697"/>
                                    <a:gd name="T41" fmla="*/ T40 w 9936"/>
                                    <a:gd name="T42" fmla="+- 0 294 285"/>
                                    <a:gd name="T43" fmla="*/ 294 h 315"/>
                                    <a:gd name="T44" fmla="+- 0 1697 1697"/>
                                    <a:gd name="T45" fmla="*/ T44 w 9936"/>
                                    <a:gd name="T46" fmla="+- 0 594 285"/>
                                    <a:gd name="T47" fmla="*/ 594 h 315"/>
                                    <a:gd name="T48" fmla="+- 0 1697 1697"/>
                                    <a:gd name="T49" fmla="*/ T48 w 9936"/>
                                    <a:gd name="T50" fmla="+- 0 599 285"/>
                                    <a:gd name="T51" fmla="*/ 599 h 315"/>
                                    <a:gd name="T52" fmla="+- 0 11623 1697"/>
                                    <a:gd name="T53" fmla="*/ T52 w 9936"/>
                                    <a:gd name="T54" fmla="+- 0 599 285"/>
                                    <a:gd name="T55" fmla="*/ 599 h 315"/>
                                    <a:gd name="T56" fmla="+- 0 11633 1697"/>
                                    <a:gd name="T57" fmla="*/ T56 w 9936"/>
                                    <a:gd name="T58" fmla="+- 0 599 285"/>
                                    <a:gd name="T59" fmla="*/ 599 h 315"/>
                                    <a:gd name="T60" fmla="+- 0 11633 1697"/>
                                    <a:gd name="T61" fmla="*/ T60 w 9936"/>
                                    <a:gd name="T62" fmla="+- 0 594 285"/>
                                    <a:gd name="T63" fmla="*/ 594 h 315"/>
                                    <a:gd name="T64" fmla="+- 0 11633 1697"/>
                                    <a:gd name="T65" fmla="*/ T64 w 9936"/>
                                    <a:gd name="T66" fmla="+- 0 294 285"/>
                                    <a:gd name="T67" fmla="*/ 294 h 315"/>
                                    <a:gd name="T68" fmla="+- 0 11633 1697"/>
                                    <a:gd name="T69" fmla="*/ T68 w 9936"/>
                                    <a:gd name="T70" fmla="+- 0 285 285"/>
                                    <a:gd name="T71" fmla="*/ 285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936" h="315">
                                      <a:moveTo>
                                        <a:pt x="9936" y="0"/>
                                      </a:moveTo>
                                      <a:lnTo>
                                        <a:pt x="9926" y="0"/>
                                      </a:lnTo>
                                      <a:lnTo>
                                        <a:pt x="9926" y="9"/>
                                      </a:lnTo>
                                      <a:lnTo>
                                        <a:pt x="9926" y="309"/>
                                      </a:lnTo>
                                      <a:lnTo>
                                        <a:pt x="10" y="30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926" y="9"/>
                                      </a:lnTo>
                                      <a:lnTo>
                                        <a:pt x="992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9926" y="314"/>
                                      </a:lnTo>
                                      <a:lnTo>
                                        <a:pt x="9936" y="314"/>
                                      </a:lnTo>
                                      <a:lnTo>
                                        <a:pt x="9936" y="309"/>
                                      </a:lnTo>
                                      <a:lnTo>
                                        <a:pt x="9936" y="9"/>
                                      </a:lnTo>
                                      <a:lnTo>
                                        <a:pt x="9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6" y="294"/>
                                  <a:ext cx="9917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10C" w:rsidRDefault="00B3510C" w:rsidP="001A7833">
                                    <w:pPr>
                                      <w:spacing w:line="273" w:lineRule="exact"/>
                                      <w:ind w:left="643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ХУДОЖЕСТВЕННАЯ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НАПРАВЛЕННОСТЬ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left:0;text-align:left;margin-left:84.85pt;margin-top:14.25pt;width:496.8pt;height:15.75pt;z-index:-251635712;mso-wrap-distance-left:0;mso-wrap-distance-right:0;mso-position-horizontal-relative:page" coordorigin="1697,285" coordsize="993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">
                      <v:shape id="Freeform 10" o:spid="_x0000_s1027" style="position:absolute;left:1697;top:284;width:9936;height:315;visibility:visible;mso-wrap-style:square;v-text-anchor:top" coordsize="993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YNsYA&#10;AADbAAAADwAAAGRycy9kb3ducmV2LnhtbESPQU/DMAyF70j7D5EncWPpECDWLZsQUNgkDmNM2tU0&#10;pqnWOFUStvLv8QGJm633/N7nxWrwnTpRTG1gA9NJAYq4DrblxsD+o7q6B5UyssUuMBn4oQSr5ehi&#10;gaUNZ36n0y43SkI4lWjA5dyXWqfakcc0CT2xaF8hesyyxkbbiGcJ952+Loo77bFlaXDY06Oj+rj7&#10;9gZu3ravcV0ld3jeb2+fNi8z/qxmxlyOh4c5qExD/jf/Xa+t4Aus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kYNsYAAADbAAAADwAAAAAAAAAAAAAAAACYAgAAZHJz&#10;L2Rvd25yZXYueG1sUEsFBgAAAAAEAAQA9QAAAIsDAAAAAA==&#10;" path="m9936,r-10,l9926,9r,300l10,309,10,9r9916,l9926,,10,,,,,9,,309r,5l9926,314r10,l9936,309r,-300l9936,xe" fillcolor="black" stroked="f">
                        <v:path arrowok="t" o:connecttype="custom" o:connectlocs="9936,285;9926,285;9926,294;9926,594;10,594;10,294;9926,294;9926,285;10,285;0,285;0,294;0,594;0,599;9926,599;9936,599;9936,594;9936,294;9936,285" o:connectangles="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28" type="#_x0000_t202" style="position:absolute;left:1706;top:294;width:99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B3510C" w:rsidRDefault="00B3510C" w:rsidP="001A7833">
                              <w:pPr>
                                <w:spacing w:line="273" w:lineRule="exact"/>
                                <w:ind w:left="6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ХУДОЖЕСТВЕННАЯ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НАПРАВЛЕННОСТЬ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2D7B26">
              <w:rPr>
                <w:sz w:val="28"/>
                <w:szCs w:val="28"/>
                <w:lang w:val="ru-RU"/>
              </w:rPr>
              <w:t>Художественно</w:t>
            </w:r>
            <w:r w:rsidRPr="002D7B2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эстетическое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дополнительное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образование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призвано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развить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у</w:t>
            </w:r>
            <w:r w:rsidRPr="002D7B2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детей</w:t>
            </w:r>
          </w:p>
          <w:p w:rsidR="001A7833" w:rsidRPr="002D7B26" w:rsidRDefault="001A7833" w:rsidP="00F01907">
            <w:pPr>
              <w:pStyle w:val="TableParagraph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общую эстетическую культуру. В рамках программ этого профиля совершенствуются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способности к тому или иному виду искусства. Ребенок получает возможность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самореализоваться в творчестве и отточить коммуникативные навыки. Дополнительное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художественное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образование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условно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подразделяется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на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5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блоков: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музыкальное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творчество,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хореография,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театральное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искусство,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изо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декоративно-прикладная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направленность.</w:t>
            </w:r>
          </w:p>
        </w:tc>
      </w:tr>
      <w:tr w:rsidR="001A7833" w:rsidRPr="002D7B26" w:rsidTr="00911EB8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833" w:rsidRPr="002D7B26" w:rsidRDefault="001A7833" w:rsidP="00F01907">
            <w:pPr>
              <w:pStyle w:val="TableParagraph"/>
              <w:spacing w:line="256" w:lineRule="exact"/>
              <w:ind w:left="647" w:right="-142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ФИЗКУЛЬТУРНО-СПОРТИВНАЯ</w:t>
            </w:r>
            <w:r w:rsidRPr="002D7B2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D7B26">
              <w:rPr>
                <w:b/>
                <w:sz w:val="28"/>
                <w:szCs w:val="28"/>
              </w:rPr>
              <w:t>НАПРАВЛЕННОСТЬ</w:t>
            </w:r>
          </w:p>
        </w:tc>
      </w:tr>
      <w:tr w:rsidR="001A7833" w:rsidRPr="002D7B26" w:rsidTr="00911EB8">
        <w:trPr>
          <w:trHeight w:val="1379"/>
        </w:trPr>
        <w:tc>
          <w:tcPr>
            <w:tcW w:w="9781" w:type="dxa"/>
            <w:tcBorders>
              <w:left w:val="single" w:sz="4" w:space="0" w:color="000000"/>
              <w:right w:val="single" w:sz="4" w:space="0" w:color="000000"/>
            </w:tcBorders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7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Программы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спорт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-</w:t>
            </w:r>
            <w:r w:rsidRPr="002D7B2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направленности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ставят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своей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главной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целью</w:t>
            </w:r>
            <w:r w:rsidRPr="002D7B2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физическое</w:t>
            </w:r>
          </w:p>
          <w:p w:rsidR="001A7833" w:rsidRPr="002D7B26" w:rsidRDefault="001A7833" w:rsidP="00F01907">
            <w:pPr>
              <w:pStyle w:val="TableParagraph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совершенствование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учащихся.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Развитие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достигается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через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приобщение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здоровому</w:t>
            </w:r>
            <w:r w:rsidRPr="002D7B2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образу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жизни. Занятия на тренажёрах - упражнения на различные группы мышц, упражнения для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тренировки сердца и легкий бег, прыжки, упражнения с использованием нестандартного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оборудования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гимнастического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городка,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бумы для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пресса,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перекладина,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брусья.</w:t>
            </w:r>
          </w:p>
        </w:tc>
      </w:tr>
      <w:tr w:rsidR="001A7833" w:rsidRPr="002D7B26" w:rsidTr="00911EB8">
        <w:trPr>
          <w:trHeight w:val="343"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833" w:rsidRPr="002D7B26" w:rsidRDefault="00032AD4" w:rsidP="00F01907">
            <w:pPr>
              <w:pStyle w:val="TableParagraph"/>
              <w:spacing w:line="263" w:lineRule="exact"/>
              <w:ind w:left="647" w:right="-142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  <w:lang w:val="ru-RU"/>
              </w:rPr>
              <w:t xml:space="preserve"> ТУРИСТСКО -</w:t>
            </w:r>
            <w:r w:rsidR="00C27EB7" w:rsidRPr="002D7B26">
              <w:rPr>
                <w:b/>
                <w:sz w:val="28"/>
                <w:szCs w:val="28"/>
                <w:lang w:val="ru-RU"/>
              </w:rPr>
              <w:t xml:space="preserve">КРАЕВЕДЧЕСКАЯ </w:t>
            </w:r>
            <w:r w:rsidR="001A7833" w:rsidRPr="002D7B26">
              <w:rPr>
                <w:b/>
                <w:spacing w:val="-7"/>
                <w:sz w:val="28"/>
                <w:szCs w:val="28"/>
              </w:rPr>
              <w:t xml:space="preserve"> </w:t>
            </w:r>
            <w:r w:rsidR="001A7833" w:rsidRPr="002D7B26">
              <w:rPr>
                <w:b/>
                <w:sz w:val="28"/>
                <w:szCs w:val="28"/>
              </w:rPr>
              <w:t>НАПРАВЛЕННОСТЬ</w:t>
            </w:r>
          </w:p>
        </w:tc>
      </w:tr>
      <w:tr w:rsidR="001A7833" w:rsidRPr="002D7B26" w:rsidTr="00911EB8">
        <w:trPr>
          <w:trHeight w:val="115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833" w:rsidRPr="002D7B26" w:rsidRDefault="00C27EB7" w:rsidP="00F01907">
            <w:pPr>
              <w:pStyle w:val="TableParagraph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</w:t>
            </w:r>
            <w:r w:rsidR="00032AD4" w:rsidRPr="002D7B26">
              <w:rPr>
                <w:sz w:val="28"/>
                <w:szCs w:val="28"/>
                <w:lang w:val="ru-RU"/>
              </w:rPr>
              <w:t xml:space="preserve">На занятиях кружка  « Краеведение» обучающиеся воспитанники приобретают определенные знания  и умения, с помощью которых определяется собственная жизненная позиция. Воспитание чувства патриотизма и уважения к истории, традициям и культуре своей Родины.   </w:t>
            </w:r>
          </w:p>
        </w:tc>
      </w:tr>
      <w:tr w:rsidR="001A7833" w:rsidRPr="002D7B26" w:rsidTr="00911EB8">
        <w:trPr>
          <w:trHeight w:val="275"/>
        </w:trPr>
        <w:tc>
          <w:tcPr>
            <w:tcW w:w="9781" w:type="dxa"/>
            <w:tcBorders>
              <w:left w:val="single" w:sz="4" w:space="0" w:color="000000"/>
              <w:right w:val="single" w:sz="4" w:space="0" w:color="000000"/>
            </w:tcBorders>
          </w:tcPr>
          <w:p w:rsidR="001A7833" w:rsidRPr="002D7B26" w:rsidRDefault="001A7833" w:rsidP="00F01907">
            <w:pPr>
              <w:pStyle w:val="TableParagraph"/>
              <w:spacing w:line="256" w:lineRule="exact"/>
              <w:ind w:left="647" w:right="-142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ТЕХНИЧЕСКАЯ</w:t>
            </w:r>
            <w:r w:rsidRPr="002D7B2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D7B26">
              <w:rPr>
                <w:b/>
                <w:sz w:val="28"/>
                <w:szCs w:val="28"/>
              </w:rPr>
              <w:t>НАПРАВЛЕННОСТЬ</w:t>
            </w:r>
          </w:p>
        </w:tc>
      </w:tr>
      <w:tr w:rsidR="001A7833" w:rsidRPr="002D7B26" w:rsidTr="00911EB8">
        <w:trPr>
          <w:trHeight w:val="1656"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833" w:rsidRPr="002D7B26" w:rsidRDefault="001A7833" w:rsidP="00F01907">
            <w:pPr>
              <w:pStyle w:val="TableParagraph"/>
              <w:spacing w:line="258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Направленность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признана</w:t>
            </w:r>
            <w:r w:rsidRPr="002D7B2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приоритетной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стратегически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важной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на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высшем</w:t>
            </w:r>
          </w:p>
          <w:p w:rsidR="001A7833" w:rsidRPr="002D7B26" w:rsidRDefault="001A7833" w:rsidP="00F01907">
            <w:pPr>
              <w:pStyle w:val="TableParagraph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правительственном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уровне.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Поддержка</w:t>
            </w:r>
            <w:r w:rsidRPr="002D7B2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развитие</w:t>
            </w:r>
            <w:r w:rsidRPr="002D7B2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потенциала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подрастающего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поколения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в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этой сфере, повышение престижа профессий технической области соответствует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стратегическим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интересам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страны.</w:t>
            </w:r>
          </w:p>
        </w:tc>
      </w:tr>
    </w:tbl>
    <w:p w:rsidR="00911EB8" w:rsidRPr="002D7B26" w:rsidRDefault="001A7833" w:rsidP="00911EB8">
      <w:pPr>
        <w:pStyle w:val="a3"/>
        <w:spacing w:line="258" w:lineRule="exact"/>
        <w:ind w:left="0" w:right="-142" w:firstLine="142"/>
        <w:rPr>
          <w:sz w:val="28"/>
          <w:szCs w:val="28"/>
        </w:rPr>
      </w:pPr>
      <w:r w:rsidRPr="002D7B26">
        <w:rPr>
          <w:sz w:val="28"/>
          <w:szCs w:val="28"/>
        </w:rPr>
        <w:t>С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целью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создания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благоприятной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2"/>
          <w:sz w:val="28"/>
          <w:szCs w:val="28"/>
        </w:rPr>
        <w:t xml:space="preserve"> </w:t>
      </w:r>
      <w:r w:rsidR="00396CDA" w:rsidRPr="002D7B26">
        <w:rPr>
          <w:sz w:val="28"/>
          <w:szCs w:val="28"/>
        </w:rPr>
        <w:t xml:space="preserve"> «Колушкинская специальная школа-интернат»</w:t>
      </w:r>
      <w:r w:rsidRPr="002D7B26">
        <w:rPr>
          <w:spacing w:val="2"/>
          <w:sz w:val="28"/>
          <w:szCs w:val="28"/>
        </w:rPr>
        <w:t xml:space="preserve"> </w:t>
      </w:r>
      <w:r w:rsidR="00D26861" w:rsidRPr="002D7B26">
        <w:rPr>
          <w:sz w:val="28"/>
          <w:szCs w:val="28"/>
        </w:rPr>
        <w:t xml:space="preserve">для </w:t>
      </w:r>
      <w:r w:rsidRPr="002D7B26">
        <w:rPr>
          <w:sz w:val="28"/>
          <w:szCs w:val="28"/>
        </w:rPr>
        <w:t>реализации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усиления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мотивации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целей,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стремления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постоянному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саморазвитию,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повышения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запланирована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кружках 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секций</w:t>
      </w:r>
    </w:p>
    <w:p w:rsidR="001A7833" w:rsidRPr="002D7B26" w:rsidRDefault="001A7833" w:rsidP="00911EB8">
      <w:pPr>
        <w:pStyle w:val="a3"/>
        <w:spacing w:line="258" w:lineRule="exact"/>
        <w:ind w:left="0" w:right="-142" w:firstLine="142"/>
        <w:rPr>
          <w:sz w:val="28"/>
          <w:szCs w:val="28"/>
        </w:rPr>
      </w:pPr>
      <w:r w:rsidRPr="002D7B26">
        <w:rPr>
          <w:sz w:val="28"/>
          <w:szCs w:val="28"/>
        </w:rPr>
        <w:t>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528"/>
      </w:tblGrid>
      <w:tr w:rsidR="001A7833" w:rsidRPr="002D7B26" w:rsidTr="00911EB8">
        <w:trPr>
          <w:trHeight w:val="275"/>
        </w:trPr>
        <w:tc>
          <w:tcPr>
            <w:tcW w:w="4253" w:type="dxa"/>
          </w:tcPr>
          <w:p w:rsidR="001A7833" w:rsidRPr="002D7B26" w:rsidRDefault="001A7833" w:rsidP="00F01907">
            <w:pPr>
              <w:pStyle w:val="TableParagraph"/>
              <w:spacing w:line="256" w:lineRule="exact"/>
              <w:ind w:left="647" w:right="-142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Наименование</w:t>
            </w:r>
            <w:r w:rsidRPr="002D7B2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D7B2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1A7833" w:rsidRPr="002D7B26" w:rsidRDefault="001A7833" w:rsidP="00F01907">
            <w:pPr>
              <w:pStyle w:val="TableParagraph"/>
              <w:spacing w:line="256" w:lineRule="exact"/>
              <w:ind w:left="645" w:right="-142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Направление</w:t>
            </w:r>
            <w:r w:rsidRPr="002D7B2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D7B26">
              <w:rPr>
                <w:b/>
                <w:sz w:val="28"/>
                <w:szCs w:val="28"/>
              </w:rPr>
              <w:t>программы</w:t>
            </w:r>
          </w:p>
        </w:tc>
      </w:tr>
      <w:tr w:rsidR="001A7833" w:rsidRPr="002D7B26" w:rsidTr="00911EB8">
        <w:trPr>
          <w:trHeight w:val="275"/>
        </w:trPr>
        <w:tc>
          <w:tcPr>
            <w:tcW w:w="4253" w:type="dxa"/>
          </w:tcPr>
          <w:p w:rsidR="001A7833" w:rsidRPr="002D7B26" w:rsidRDefault="00D26861" w:rsidP="00F01907">
            <w:pPr>
              <w:pStyle w:val="TableParagraph"/>
              <w:spacing w:line="256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«Настольный теннис»</w:t>
            </w:r>
          </w:p>
        </w:tc>
        <w:tc>
          <w:tcPr>
            <w:tcW w:w="5528" w:type="dxa"/>
          </w:tcPr>
          <w:p w:rsidR="001A7833" w:rsidRPr="002D7B26" w:rsidRDefault="00D26861" w:rsidP="00F01907">
            <w:pPr>
              <w:pStyle w:val="TableParagraph"/>
              <w:spacing w:line="256" w:lineRule="exact"/>
              <w:ind w:left="6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физкультурно -спортивное</w:t>
            </w:r>
          </w:p>
        </w:tc>
      </w:tr>
      <w:tr w:rsidR="00D26861" w:rsidRPr="002D7B26" w:rsidTr="00911EB8">
        <w:trPr>
          <w:trHeight w:val="275"/>
        </w:trPr>
        <w:tc>
          <w:tcPr>
            <w:tcW w:w="4253" w:type="dxa"/>
          </w:tcPr>
          <w:p w:rsidR="00D26861" w:rsidRPr="002D7B26" w:rsidRDefault="00D26861" w:rsidP="00F01907">
            <w:pPr>
              <w:pStyle w:val="TableParagraph"/>
              <w:spacing w:line="256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«Волейбол»</w:t>
            </w:r>
          </w:p>
        </w:tc>
        <w:tc>
          <w:tcPr>
            <w:tcW w:w="5528" w:type="dxa"/>
          </w:tcPr>
          <w:p w:rsidR="00D26861" w:rsidRPr="002D7B26" w:rsidRDefault="00D26861" w:rsidP="00F01907">
            <w:pPr>
              <w:pStyle w:val="TableParagraph"/>
              <w:spacing w:line="256" w:lineRule="exact"/>
              <w:ind w:left="6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  <w:lang w:val="ru-RU"/>
              </w:rPr>
              <w:t>физкультурно -спортивное</w:t>
            </w:r>
          </w:p>
        </w:tc>
      </w:tr>
      <w:tr w:rsidR="001A7833" w:rsidRPr="002D7B26" w:rsidTr="00911EB8">
        <w:trPr>
          <w:trHeight w:val="275"/>
        </w:trPr>
        <w:tc>
          <w:tcPr>
            <w:tcW w:w="4253" w:type="dxa"/>
          </w:tcPr>
          <w:p w:rsidR="001A7833" w:rsidRPr="002D7B26" w:rsidRDefault="00D26861" w:rsidP="00F01907">
            <w:pPr>
              <w:pStyle w:val="TableParagraph"/>
              <w:spacing w:line="256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«Кукольный театр»</w:t>
            </w:r>
          </w:p>
        </w:tc>
        <w:tc>
          <w:tcPr>
            <w:tcW w:w="5528" w:type="dxa"/>
          </w:tcPr>
          <w:p w:rsidR="001A7833" w:rsidRPr="002D7B26" w:rsidRDefault="001A7833" w:rsidP="00F01907">
            <w:pPr>
              <w:pStyle w:val="TableParagraph"/>
              <w:spacing w:line="256" w:lineRule="exact"/>
              <w:ind w:left="6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художественное</w:t>
            </w:r>
          </w:p>
        </w:tc>
      </w:tr>
      <w:tr w:rsidR="001A7833" w:rsidRPr="002D7B26" w:rsidTr="00911EB8">
        <w:trPr>
          <w:trHeight w:val="278"/>
        </w:trPr>
        <w:tc>
          <w:tcPr>
            <w:tcW w:w="4253" w:type="dxa"/>
          </w:tcPr>
          <w:p w:rsidR="001A7833" w:rsidRPr="002D7B26" w:rsidRDefault="00D26861" w:rsidP="00F01907">
            <w:pPr>
              <w:pStyle w:val="TableParagraph"/>
              <w:spacing w:line="259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«Сувенирная лавка»</w:t>
            </w:r>
          </w:p>
        </w:tc>
        <w:tc>
          <w:tcPr>
            <w:tcW w:w="5528" w:type="dxa"/>
          </w:tcPr>
          <w:p w:rsidR="001A7833" w:rsidRPr="002D7B26" w:rsidRDefault="001A7833" w:rsidP="00F01907">
            <w:pPr>
              <w:pStyle w:val="TableParagraph"/>
              <w:spacing w:line="259" w:lineRule="exact"/>
              <w:ind w:left="6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художественное</w:t>
            </w:r>
          </w:p>
        </w:tc>
      </w:tr>
      <w:tr w:rsidR="001A7833" w:rsidRPr="002D7B26" w:rsidTr="00911EB8">
        <w:trPr>
          <w:trHeight w:val="275"/>
        </w:trPr>
        <w:tc>
          <w:tcPr>
            <w:tcW w:w="4253" w:type="dxa"/>
          </w:tcPr>
          <w:p w:rsidR="001A7833" w:rsidRPr="002D7B26" w:rsidRDefault="00D26861" w:rsidP="00F01907">
            <w:pPr>
              <w:pStyle w:val="TableParagraph"/>
              <w:spacing w:line="256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«Танцевальный  кружок»</w:t>
            </w:r>
          </w:p>
        </w:tc>
        <w:tc>
          <w:tcPr>
            <w:tcW w:w="5528" w:type="dxa"/>
          </w:tcPr>
          <w:p w:rsidR="001A7833" w:rsidRPr="002D7B26" w:rsidRDefault="001A7833" w:rsidP="00F01907">
            <w:pPr>
              <w:pStyle w:val="TableParagraph"/>
              <w:spacing w:line="256" w:lineRule="exact"/>
              <w:ind w:left="645" w:right="-142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художественное</w:t>
            </w:r>
          </w:p>
        </w:tc>
      </w:tr>
      <w:tr w:rsidR="001A7833" w:rsidRPr="002D7B26" w:rsidTr="00911EB8">
        <w:trPr>
          <w:trHeight w:val="292"/>
        </w:trPr>
        <w:tc>
          <w:tcPr>
            <w:tcW w:w="4253" w:type="dxa"/>
          </w:tcPr>
          <w:p w:rsidR="001A7833" w:rsidRPr="002D7B26" w:rsidRDefault="00D26861" w:rsidP="00F01907">
            <w:pPr>
              <w:pStyle w:val="TableParagraph"/>
              <w:spacing w:line="268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«Техническое творчество»</w:t>
            </w:r>
          </w:p>
        </w:tc>
        <w:tc>
          <w:tcPr>
            <w:tcW w:w="5528" w:type="dxa"/>
          </w:tcPr>
          <w:p w:rsidR="001A7833" w:rsidRPr="002D7B26" w:rsidRDefault="008B35CB" w:rsidP="00F01907">
            <w:pPr>
              <w:pStyle w:val="TableParagraph"/>
              <w:spacing w:line="268" w:lineRule="exact"/>
              <w:ind w:left="6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техническое </w:t>
            </w:r>
          </w:p>
        </w:tc>
      </w:tr>
      <w:tr w:rsidR="001A7833" w:rsidRPr="002D7B26" w:rsidTr="00911EB8">
        <w:trPr>
          <w:trHeight w:val="312"/>
        </w:trPr>
        <w:tc>
          <w:tcPr>
            <w:tcW w:w="4253" w:type="dxa"/>
          </w:tcPr>
          <w:p w:rsidR="001A7833" w:rsidRPr="002D7B26" w:rsidRDefault="008B35CB" w:rsidP="00F01907">
            <w:pPr>
              <w:pStyle w:val="TableParagraph"/>
              <w:spacing w:line="270" w:lineRule="exact"/>
              <w:ind w:left="64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«Родные просторы»</w:t>
            </w:r>
          </w:p>
        </w:tc>
        <w:tc>
          <w:tcPr>
            <w:tcW w:w="5528" w:type="dxa"/>
          </w:tcPr>
          <w:p w:rsidR="001A7833" w:rsidRPr="002D7B26" w:rsidRDefault="00D26861" w:rsidP="00F01907">
            <w:pPr>
              <w:pStyle w:val="TableParagraph"/>
              <w:spacing w:line="270" w:lineRule="exact"/>
              <w:ind w:left="645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турист</w:t>
            </w:r>
            <w:r w:rsidR="008B35CB" w:rsidRPr="002D7B26">
              <w:rPr>
                <w:sz w:val="28"/>
                <w:szCs w:val="28"/>
                <w:lang w:val="ru-RU"/>
              </w:rPr>
              <w:t>ско-краеведческое</w:t>
            </w:r>
          </w:p>
        </w:tc>
      </w:tr>
    </w:tbl>
    <w:p w:rsidR="001A7833" w:rsidRPr="002D7B26" w:rsidRDefault="001A7833" w:rsidP="00F01907">
      <w:pPr>
        <w:pStyle w:val="a3"/>
        <w:spacing w:before="3"/>
        <w:ind w:left="0" w:right="-142" w:firstLine="0"/>
        <w:rPr>
          <w:sz w:val="28"/>
          <w:szCs w:val="28"/>
        </w:rPr>
      </w:pPr>
    </w:p>
    <w:p w:rsidR="005E7E9F" w:rsidRPr="002D7B26" w:rsidRDefault="005E7E9F" w:rsidP="00911EB8">
      <w:pPr>
        <w:spacing w:after="103" w:line="270" w:lineRule="auto"/>
        <w:ind w:right="-142" w:firstLine="284"/>
        <w:jc w:val="both"/>
        <w:rPr>
          <w:sz w:val="28"/>
          <w:szCs w:val="28"/>
        </w:rPr>
      </w:pPr>
      <w:r w:rsidRPr="002D7B26">
        <w:rPr>
          <w:b/>
          <w:sz w:val="28"/>
          <w:szCs w:val="28"/>
        </w:rPr>
        <w:t>Школьный</w:t>
      </w:r>
      <w:r w:rsidRPr="002D7B26">
        <w:rPr>
          <w:rFonts w:eastAsia="Calibri"/>
          <w:b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спортивный</w:t>
      </w:r>
      <w:r w:rsidRPr="002D7B26">
        <w:rPr>
          <w:rFonts w:eastAsia="Calibri"/>
          <w:b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клуб</w:t>
      </w:r>
      <w:r w:rsidRPr="002D7B26">
        <w:rPr>
          <w:rFonts w:eastAsia="Calibri"/>
          <w:b/>
          <w:sz w:val="28"/>
          <w:szCs w:val="28"/>
        </w:rPr>
        <w:t xml:space="preserve"> </w:t>
      </w:r>
    </w:p>
    <w:p w:rsidR="005E7E9F" w:rsidRPr="002D7B26" w:rsidRDefault="005E7E9F" w:rsidP="00911EB8">
      <w:pPr>
        <w:spacing w:after="9"/>
        <w:ind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Школьный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спортивный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клуб</w:t>
      </w:r>
      <w:r w:rsidRPr="002D7B26">
        <w:rPr>
          <w:rFonts w:eastAsia="Calibri"/>
          <w:sz w:val="28"/>
          <w:szCs w:val="28"/>
        </w:rPr>
        <w:t xml:space="preserve"> (</w:t>
      </w:r>
      <w:r w:rsidRPr="002D7B26">
        <w:rPr>
          <w:sz w:val="28"/>
          <w:szCs w:val="28"/>
        </w:rPr>
        <w:t>ШСК</w:t>
      </w:r>
      <w:r w:rsidRPr="002D7B26">
        <w:rPr>
          <w:rFonts w:eastAsia="Calibri"/>
          <w:sz w:val="28"/>
          <w:szCs w:val="28"/>
        </w:rPr>
        <w:t xml:space="preserve">)  </w:t>
      </w:r>
      <w:r w:rsidRPr="002D7B26">
        <w:rPr>
          <w:sz w:val="28"/>
          <w:szCs w:val="28"/>
        </w:rPr>
        <w:t>–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общественное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объединение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педагогов</w:t>
      </w:r>
      <w:r w:rsidRPr="002D7B26">
        <w:rPr>
          <w:rFonts w:eastAsia="Calibri"/>
          <w:sz w:val="28"/>
          <w:szCs w:val="28"/>
        </w:rPr>
        <w:t xml:space="preserve">, </w:t>
      </w:r>
      <w:r w:rsidRPr="002D7B26">
        <w:rPr>
          <w:sz w:val="28"/>
          <w:szCs w:val="28"/>
        </w:rPr>
        <w:t>обучающихся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родителей</w:t>
      </w:r>
      <w:r w:rsidRPr="002D7B26">
        <w:rPr>
          <w:rFonts w:eastAsia="Calibri"/>
          <w:sz w:val="28"/>
          <w:szCs w:val="28"/>
        </w:rPr>
        <w:t xml:space="preserve">, </w:t>
      </w:r>
      <w:r w:rsidRPr="002D7B26">
        <w:rPr>
          <w:sz w:val="28"/>
          <w:szCs w:val="28"/>
        </w:rPr>
        <w:t>способствующее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развитию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физической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культуры</w:t>
      </w:r>
      <w:r w:rsidRPr="002D7B26">
        <w:rPr>
          <w:rFonts w:eastAsia="Calibri"/>
          <w:sz w:val="28"/>
          <w:szCs w:val="28"/>
        </w:rPr>
        <w:t xml:space="preserve">, </w:t>
      </w:r>
      <w:r w:rsidRPr="002D7B26">
        <w:rPr>
          <w:sz w:val="28"/>
          <w:szCs w:val="28"/>
        </w:rPr>
        <w:t>спорта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</w:t>
      </w:r>
      <w:r w:rsidRPr="002D7B26">
        <w:rPr>
          <w:rFonts w:eastAsia="Calibri"/>
          <w:sz w:val="28"/>
          <w:szCs w:val="28"/>
        </w:rPr>
        <w:t xml:space="preserve">. </w:t>
      </w:r>
      <w:r w:rsidRPr="002D7B26">
        <w:rPr>
          <w:sz w:val="28"/>
          <w:szCs w:val="28"/>
        </w:rPr>
        <w:t>Клуб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целью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спортивно массовой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физкультурно</w:t>
      </w:r>
      <w:r w:rsidRPr="002D7B26">
        <w:rPr>
          <w:rFonts w:eastAsia="Calibri"/>
          <w:sz w:val="28"/>
          <w:szCs w:val="28"/>
        </w:rPr>
        <w:t>-</w:t>
      </w:r>
      <w:r w:rsidRPr="002D7B26">
        <w:rPr>
          <w:sz w:val="28"/>
          <w:szCs w:val="28"/>
        </w:rPr>
        <w:t>оздоровительной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во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внеурочное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время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базе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</w:t>
      </w:r>
      <w:r w:rsidRPr="002D7B26">
        <w:rPr>
          <w:rFonts w:eastAsia="Calibri"/>
          <w:sz w:val="28"/>
          <w:szCs w:val="28"/>
        </w:rPr>
        <w:t>ы-</w:t>
      </w:r>
      <w:r w:rsidRPr="002D7B26">
        <w:rPr>
          <w:sz w:val="28"/>
          <w:szCs w:val="28"/>
        </w:rPr>
        <w:t>интернат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школьный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спортивный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клуб</w:t>
      </w:r>
      <w:r w:rsidR="002D7B26" w:rsidRPr="002D7B26">
        <w:rPr>
          <w:rFonts w:eastAsia="Calibri"/>
          <w:sz w:val="28"/>
          <w:szCs w:val="28"/>
        </w:rPr>
        <w:t xml:space="preserve">  </w:t>
      </w:r>
      <w:r w:rsidRPr="002D7B26">
        <w:rPr>
          <w:sz w:val="28"/>
          <w:szCs w:val="28"/>
        </w:rPr>
        <w:t>«  Виктория ».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Школьный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спортивный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клуб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у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</w:t>
      </w:r>
      <w:r w:rsidRPr="002D7B26">
        <w:rPr>
          <w:rFonts w:eastAsia="Calibri"/>
          <w:sz w:val="28"/>
          <w:szCs w:val="28"/>
        </w:rPr>
        <w:t>-</w:t>
      </w:r>
      <w:r w:rsidRPr="002D7B26">
        <w:rPr>
          <w:sz w:val="28"/>
          <w:szCs w:val="28"/>
        </w:rPr>
        <w:t>интерната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здоровом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систематических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занятиях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физической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культурой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спортом</w:t>
      </w:r>
      <w:r w:rsidRPr="002D7B26">
        <w:rPr>
          <w:rFonts w:eastAsia="Calibri"/>
          <w:sz w:val="28"/>
          <w:szCs w:val="28"/>
        </w:rPr>
        <w:t xml:space="preserve">, </w:t>
      </w:r>
      <w:r w:rsidRPr="002D7B26">
        <w:rPr>
          <w:sz w:val="28"/>
          <w:szCs w:val="28"/>
        </w:rPr>
        <w:t>развитие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популяризация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школьного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спорта</w:t>
      </w:r>
      <w:r w:rsidRPr="002D7B26">
        <w:rPr>
          <w:rFonts w:eastAsia="Calibri"/>
          <w:sz w:val="28"/>
          <w:szCs w:val="28"/>
        </w:rPr>
        <w:t xml:space="preserve">. </w:t>
      </w:r>
    </w:p>
    <w:p w:rsidR="005E7E9F" w:rsidRPr="002D7B26" w:rsidRDefault="005E7E9F" w:rsidP="00911EB8">
      <w:pPr>
        <w:ind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Реализация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школьного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спортивного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клуба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предусматривает</w:t>
      </w:r>
      <w:r w:rsidRPr="002D7B26">
        <w:rPr>
          <w:rFonts w:eastAsia="Calibri"/>
          <w:sz w:val="28"/>
          <w:szCs w:val="28"/>
        </w:rPr>
        <w:t xml:space="preserve">: </w:t>
      </w:r>
    </w:p>
    <w:p w:rsidR="005E7E9F" w:rsidRPr="002D7B26" w:rsidRDefault="005E7E9F" w:rsidP="00911EB8">
      <w:pPr>
        <w:widowControl/>
        <w:numPr>
          <w:ilvl w:val="0"/>
          <w:numId w:val="19"/>
        </w:numPr>
        <w:autoSpaceDE/>
        <w:autoSpaceDN/>
        <w:spacing w:after="32" w:line="345" w:lineRule="auto"/>
        <w:ind w:left="0"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организация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объединений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дополнительного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спортивно</w:t>
      </w:r>
      <w:r w:rsidRPr="002D7B26">
        <w:rPr>
          <w:rFonts w:eastAsia="Calibri"/>
          <w:sz w:val="28"/>
          <w:szCs w:val="28"/>
        </w:rPr>
        <w:t>-</w:t>
      </w:r>
      <w:r w:rsidRPr="002D7B26">
        <w:rPr>
          <w:sz w:val="28"/>
          <w:szCs w:val="28"/>
        </w:rPr>
        <w:t>оздоровительной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направленности</w:t>
      </w:r>
      <w:r w:rsidRPr="002D7B26">
        <w:rPr>
          <w:rFonts w:eastAsia="Calibri"/>
          <w:sz w:val="28"/>
          <w:szCs w:val="28"/>
        </w:rPr>
        <w:t xml:space="preserve">; </w:t>
      </w:r>
    </w:p>
    <w:p w:rsidR="005E7E9F" w:rsidRPr="002D7B26" w:rsidRDefault="005E7E9F" w:rsidP="00911EB8">
      <w:pPr>
        <w:widowControl/>
        <w:numPr>
          <w:ilvl w:val="0"/>
          <w:numId w:val="19"/>
        </w:numPr>
        <w:autoSpaceDE/>
        <w:autoSpaceDN/>
        <w:spacing w:after="157" w:line="259" w:lineRule="auto"/>
        <w:ind w:left="0"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привлечение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виды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спорта</w:t>
      </w:r>
      <w:r w:rsidRPr="002D7B26">
        <w:rPr>
          <w:rFonts w:eastAsia="Calibri"/>
          <w:sz w:val="28"/>
          <w:szCs w:val="28"/>
        </w:rPr>
        <w:t xml:space="preserve">; </w:t>
      </w:r>
    </w:p>
    <w:p w:rsidR="005E7E9F" w:rsidRPr="002D7B26" w:rsidRDefault="005E7E9F" w:rsidP="00911EB8">
      <w:pPr>
        <w:widowControl/>
        <w:numPr>
          <w:ilvl w:val="0"/>
          <w:numId w:val="19"/>
        </w:numPr>
        <w:autoSpaceDE/>
        <w:autoSpaceDN/>
        <w:spacing w:after="158" w:line="259" w:lineRule="auto"/>
        <w:ind w:left="0"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пропаганда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здорового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образа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досуга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rFonts w:eastAsia="Calibri"/>
          <w:sz w:val="28"/>
          <w:szCs w:val="28"/>
        </w:rPr>
        <w:t xml:space="preserve">; </w:t>
      </w:r>
    </w:p>
    <w:p w:rsidR="005E7E9F" w:rsidRPr="002D7B26" w:rsidRDefault="005E7E9F" w:rsidP="00911EB8">
      <w:pPr>
        <w:widowControl/>
        <w:numPr>
          <w:ilvl w:val="0"/>
          <w:numId w:val="19"/>
        </w:numPr>
        <w:autoSpaceDE/>
        <w:autoSpaceDN/>
        <w:spacing w:after="2" w:line="354" w:lineRule="auto"/>
        <w:ind w:left="0"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вовлечение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</w:t>
      </w:r>
      <w:r w:rsidR="00B71890" w:rsidRPr="002D7B26">
        <w:rPr>
          <w:rFonts w:eastAsia="Calibri"/>
          <w:sz w:val="28"/>
          <w:szCs w:val="28"/>
        </w:rPr>
        <w:t xml:space="preserve">, </w:t>
      </w:r>
      <w:r w:rsidRPr="002D7B26">
        <w:rPr>
          <w:sz w:val="28"/>
          <w:szCs w:val="28"/>
        </w:rPr>
        <w:t>находящихся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rFonts w:eastAsia="Calibri"/>
          <w:sz w:val="28"/>
          <w:szCs w:val="28"/>
        </w:rPr>
        <w:tab/>
      </w:r>
      <w:r w:rsidRPr="002D7B26">
        <w:rPr>
          <w:sz w:val="28"/>
          <w:szCs w:val="28"/>
        </w:rPr>
        <w:t>в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rFonts w:eastAsia="Calibri"/>
          <w:sz w:val="28"/>
          <w:szCs w:val="28"/>
        </w:rPr>
        <w:tab/>
      </w:r>
      <w:r w:rsidRPr="002D7B26">
        <w:rPr>
          <w:sz w:val="28"/>
          <w:szCs w:val="28"/>
        </w:rPr>
        <w:t>трудной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rFonts w:eastAsia="Calibri"/>
          <w:sz w:val="28"/>
          <w:szCs w:val="28"/>
        </w:rPr>
        <w:tab/>
      </w:r>
      <w:r w:rsidRPr="002D7B26">
        <w:rPr>
          <w:sz w:val="28"/>
          <w:szCs w:val="28"/>
        </w:rPr>
        <w:t xml:space="preserve">жизненной 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rFonts w:eastAsia="Calibri"/>
          <w:sz w:val="28"/>
          <w:szCs w:val="28"/>
        </w:rPr>
        <w:tab/>
      </w:r>
      <w:r w:rsidRPr="002D7B26">
        <w:rPr>
          <w:sz w:val="28"/>
          <w:szCs w:val="28"/>
        </w:rPr>
        <w:t>ситуации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rFonts w:eastAsia="Calibri"/>
          <w:sz w:val="28"/>
          <w:szCs w:val="28"/>
        </w:rPr>
        <w:tab/>
      </w:r>
      <w:r w:rsidRPr="002D7B26">
        <w:rPr>
          <w:sz w:val="28"/>
          <w:szCs w:val="28"/>
        </w:rPr>
        <w:t>в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rFonts w:eastAsia="Calibri"/>
          <w:sz w:val="28"/>
          <w:szCs w:val="28"/>
        </w:rPr>
        <w:tab/>
      </w:r>
      <w:r w:rsidRPr="002D7B26">
        <w:rPr>
          <w:sz w:val="28"/>
          <w:szCs w:val="28"/>
        </w:rPr>
        <w:t>объединения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rFonts w:eastAsia="Calibri"/>
          <w:sz w:val="28"/>
          <w:szCs w:val="28"/>
        </w:rPr>
        <w:tab/>
      </w:r>
      <w:r w:rsidRPr="002D7B26">
        <w:rPr>
          <w:sz w:val="28"/>
          <w:szCs w:val="28"/>
        </w:rPr>
        <w:t>дополнительного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rFonts w:eastAsia="Calibri"/>
          <w:sz w:val="28"/>
          <w:szCs w:val="28"/>
        </w:rPr>
        <w:tab/>
      </w:r>
      <w:r w:rsidRPr="002D7B26">
        <w:rPr>
          <w:sz w:val="28"/>
          <w:szCs w:val="28"/>
        </w:rPr>
        <w:t>образования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rFonts w:eastAsia="Calibri"/>
          <w:sz w:val="28"/>
          <w:szCs w:val="28"/>
        </w:rPr>
        <w:tab/>
      </w:r>
      <w:r w:rsidRPr="002D7B26">
        <w:rPr>
          <w:sz w:val="28"/>
          <w:szCs w:val="28"/>
        </w:rPr>
        <w:t>клуба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rFonts w:eastAsia="Calibri"/>
          <w:sz w:val="28"/>
          <w:szCs w:val="28"/>
        </w:rPr>
        <w:tab/>
      </w:r>
      <w:r w:rsidRPr="002D7B26">
        <w:rPr>
          <w:sz w:val="28"/>
          <w:szCs w:val="28"/>
        </w:rPr>
        <w:t>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внеурочные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мероприятия</w:t>
      </w:r>
      <w:r w:rsidRPr="002D7B26">
        <w:rPr>
          <w:rFonts w:eastAsia="Calibri"/>
          <w:sz w:val="28"/>
          <w:szCs w:val="28"/>
        </w:rPr>
        <w:t xml:space="preserve">; </w:t>
      </w:r>
    </w:p>
    <w:p w:rsidR="005E7E9F" w:rsidRPr="002D7B26" w:rsidRDefault="005E7E9F" w:rsidP="00911EB8">
      <w:pPr>
        <w:widowControl/>
        <w:numPr>
          <w:ilvl w:val="0"/>
          <w:numId w:val="19"/>
        </w:numPr>
        <w:autoSpaceDE/>
        <w:autoSpaceDN/>
        <w:spacing w:after="55" w:line="345" w:lineRule="auto"/>
        <w:ind w:left="0"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подготовка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сдаче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норм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ГТО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ОВЗ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участию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соревнованиях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спортивно</w:t>
      </w:r>
      <w:r w:rsidRPr="002D7B26">
        <w:rPr>
          <w:rFonts w:eastAsia="Calibri"/>
          <w:sz w:val="28"/>
          <w:szCs w:val="28"/>
        </w:rPr>
        <w:t>-</w:t>
      </w:r>
      <w:r w:rsidRPr="002D7B26">
        <w:rPr>
          <w:sz w:val="28"/>
          <w:szCs w:val="28"/>
        </w:rPr>
        <w:t>массовых</w:t>
      </w:r>
      <w:r w:rsidRPr="002D7B26">
        <w:rPr>
          <w:rFonts w:eastAsia="Calibri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мероприятиях</w:t>
      </w:r>
      <w:r w:rsidRPr="002D7B26">
        <w:rPr>
          <w:rFonts w:eastAsia="Calibri"/>
          <w:sz w:val="28"/>
          <w:szCs w:val="28"/>
        </w:rPr>
        <w:t xml:space="preserve">. </w:t>
      </w:r>
    </w:p>
    <w:p w:rsidR="001A7833" w:rsidRPr="002D7B26" w:rsidRDefault="001A7833" w:rsidP="00911EB8">
      <w:pPr>
        <w:ind w:right="-142" w:firstLine="284"/>
        <w:jc w:val="both"/>
        <w:rPr>
          <w:sz w:val="28"/>
          <w:szCs w:val="28"/>
        </w:rPr>
        <w:sectPr w:rsidR="001A7833" w:rsidRPr="002D7B26" w:rsidSect="00F01907">
          <w:footerReference w:type="default" r:id="rId10"/>
          <w:pgSz w:w="11910" w:h="16840"/>
          <w:pgMar w:top="851" w:right="851" w:bottom="851" w:left="1418" w:header="720" w:footer="720" w:gutter="0"/>
          <w:cols w:space="720"/>
        </w:sectPr>
      </w:pPr>
    </w:p>
    <w:p w:rsidR="001A7833" w:rsidRPr="002D7B26" w:rsidRDefault="001A7833" w:rsidP="00911EB8">
      <w:pPr>
        <w:pStyle w:val="4"/>
        <w:spacing w:before="79" w:line="240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lastRenderedPageBreak/>
        <w:t xml:space="preserve">Модуль ««Патриотическое воспитание в ГКОУ РО </w:t>
      </w:r>
      <w:r w:rsidR="008B35CB" w:rsidRPr="002D7B26">
        <w:rPr>
          <w:sz w:val="28"/>
          <w:szCs w:val="28"/>
        </w:rPr>
        <w:t xml:space="preserve"> «Колушкинская специальная школа</w:t>
      </w:r>
      <w:r w:rsidRPr="002D7B26">
        <w:rPr>
          <w:sz w:val="28"/>
          <w:szCs w:val="28"/>
        </w:rPr>
        <w:t xml:space="preserve"> -</w:t>
      </w:r>
      <w:r w:rsidRPr="002D7B26">
        <w:rPr>
          <w:spacing w:val="-57"/>
          <w:sz w:val="28"/>
          <w:szCs w:val="28"/>
        </w:rPr>
        <w:t xml:space="preserve"> </w:t>
      </w:r>
      <w:r w:rsidR="008B35CB" w:rsidRPr="002D7B26">
        <w:rPr>
          <w:sz w:val="28"/>
          <w:szCs w:val="28"/>
        </w:rPr>
        <w:t>интернат</w:t>
      </w:r>
      <w:r w:rsidRPr="002D7B26">
        <w:rPr>
          <w:sz w:val="28"/>
          <w:szCs w:val="28"/>
        </w:rPr>
        <w:t>»</w:t>
      </w:r>
    </w:p>
    <w:p w:rsidR="001A7833" w:rsidRPr="002D7B26" w:rsidRDefault="001A7833" w:rsidP="00911EB8">
      <w:pPr>
        <w:pStyle w:val="a3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«Патриотическое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разработан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концептуальных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программных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документов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государственной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политики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воспитания. Региональные программы и проекты в области патриотического 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развивают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обогащают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духовно-нравственное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Указом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Президента РФ от 09.11.2022 № 809 «Об утверждении Основ государственной политики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сохранению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укреплению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духовнонравственных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ценностей».</w:t>
      </w:r>
    </w:p>
    <w:p w:rsidR="001A7833" w:rsidRPr="002D7B26" w:rsidRDefault="001A7833" w:rsidP="00911EB8">
      <w:pPr>
        <w:pStyle w:val="a3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Региональный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компонент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патриотического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дополнительным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разработки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модулей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гражданско-патриотического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патриотического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движения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Ростовской области.</w:t>
      </w:r>
    </w:p>
    <w:p w:rsidR="001A7833" w:rsidRPr="002D7B26" w:rsidRDefault="001A7833" w:rsidP="00911EB8">
      <w:pPr>
        <w:pStyle w:val="a3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Региональный компонент представляет непрерывность патриотического 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 дошкольного до среднего профессионального образования посредством целевых 18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ориентиров,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перечня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лучших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практик 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патриотического воспитания.</w:t>
      </w:r>
    </w:p>
    <w:p w:rsidR="001A7833" w:rsidRPr="002D7B26" w:rsidRDefault="001A7833" w:rsidP="00911EB8">
      <w:pPr>
        <w:pStyle w:val="a3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Приказ министерства общего и профессионального образования Ростовской области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от 11.04.2023 № 350 «Об утверждения вариативного модуля «Патриотическое воспитание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 дошкольных, общеобразовательных, профессиональных образовательных организациях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Ростовской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принципы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единого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подхода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 пространства и преемственности содержания воспитания дошкольного,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 среднего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профессионального образования.</w:t>
      </w:r>
    </w:p>
    <w:p w:rsidR="001A7833" w:rsidRPr="002D7B26" w:rsidRDefault="001A7833" w:rsidP="00911EB8">
      <w:pPr>
        <w:pStyle w:val="a3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Данная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модель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патриотического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Ростовской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практико-ориентированный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инструмент,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моделировать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патриотического,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гражданского,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духовно-нравственного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трудового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</w:p>
    <w:p w:rsidR="00B3510C" w:rsidRDefault="00B3510C" w:rsidP="00911EB8">
      <w:pPr>
        <w:pStyle w:val="3"/>
        <w:ind w:left="0" w:right="-142" w:firstLine="284"/>
        <w:jc w:val="both"/>
        <w:rPr>
          <w:sz w:val="28"/>
          <w:szCs w:val="28"/>
        </w:rPr>
      </w:pPr>
    </w:p>
    <w:p w:rsidR="00B3510C" w:rsidRDefault="00B3510C" w:rsidP="00911EB8">
      <w:pPr>
        <w:pStyle w:val="3"/>
        <w:ind w:left="0" w:right="-142" w:firstLine="284"/>
        <w:jc w:val="both"/>
        <w:rPr>
          <w:sz w:val="28"/>
          <w:szCs w:val="28"/>
        </w:rPr>
      </w:pPr>
    </w:p>
    <w:p w:rsidR="001A7833" w:rsidRPr="002D7B26" w:rsidRDefault="001A7833" w:rsidP="00911EB8">
      <w:pPr>
        <w:pStyle w:val="3"/>
        <w:ind w:left="0" w:right="-142" w:firstLine="284"/>
        <w:jc w:val="both"/>
        <w:rPr>
          <w:sz w:val="28"/>
          <w:szCs w:val="28"/>
        </w:rPr>
      </w:pP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68480" behindDoc="1" locked="0" layoutInCell="1" allowOverlap="1" wp14:anchorId="0EE670A4" wp14:editId="397BF28F">
            <wp:simplePos x="0" y="0"/>
            <wp:positionH relativeFrom="page">
              <wp:posOffset>1423669</wp:posOffset>
            </wp:positionH>
            <wp:positionV relativeFrom="paragraph">
              <wp:posOffset>1067347</wp:posOffset>
            </wp:positionV>
            <wp:extent cx="237744" cy="169163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69504" behindDoc="1" locked="0" layoutInCell="1" allowOverlap="1" wp14:anchorId="63152D84" wp14:editId="3E800B6D">
            <wp:simplePos x="0" y="0"/>
            <wp:positionH relativeFrom="page">
              <wp:posOffset>1423669</wp:posOffset>
            </wp:positionH>
            <wp:positionV relativeFrom="paragraph">
              <wp:posOffset>1417867</wp:posOffset>
            </wp:positionV>
            <wp:extent cx="237744" cy="16916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70528" behindDoc="1" locked="0" layoutInCell="1" allowOverlap="1" wp14:anchorId="514332B5" wp14:editId="19FD28FE">
            <wp:simplePos x="0" y="0"/>
            <wp:positionH relativeFrom="page">
              <wp:posOffset>1423669</wp:posOffset>
            </wp:positionH>
            <wp:positionV relativeFrom="paragraph">
              <wp:posOffset>1768768</wp:posOffset>
            </wp:positionV>
            <wp:extent cx="237744" cy="16916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71552" behindDoc="1" locked="0" layoutInCell="1" allowOverlap="1" wp14:anchorId="201A4695" wp14:editId="2B127F59">
            <wp:simplePos x="0" y="0"/>
            <wp:positionH relativeFrom="page">
              <wp:posOffset>1423669</wp:posOffset>
            </wp:positionH>
            <wp:positionV relativeFrom="paragraph">
              <wp:posOffset>2119288</wp:posOffset>
            </wp:positionV>
            <wp:extent cx="237743" cy="169163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74624" behindDoc="1" locked="0" layoutInCell="1" allowOverlap="1" wp14:anchorId="7FAC3C2A" wp14:editId="0D8D185D">
            <wp:simplePos x="0" y="0"/>
            <wp:positionH relativeFrom="page">
              <wp:posOffset>3603371</wp:posOffset>
            </wp:positionH>
            <wp:positionV relativeFrom="paragraph">
              <wp:posOffset>1067347</wp:posOffset>
            </wp:positionV>
            <wp:extent cx="237744" cy="169163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75648" behindDoc="1" locked="0" layoutInCell="1" allowOverlap="1" wp14:anchorId="78EC5A0F" wp14:editId="1E47ED15">
            <wp:simplePos x="0" y="0"/>
            <wp:positionH relativeFrom="page">
              <wp:posOffset>3603371</wp:posOffset>
            </wp:positionH>
            <wp:positionV relativeFrom="paragraph">
              <wp:posOffset>1417867</wp:posOffset>
            </wp:positionV>
            <wp:extent cx="237744" cy="169163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76672" behindDoc="1" locked="0" layoutInCell="1" allowOverlap="1" wp14:anchorId="485F0D61" wp14:editId="01911869">
            <wp:simplePos x="0" y="0"/>
            <wp:positionH relativeFrom="page">
              <wp:posOffset>3603371</wp:posOffset>
            </wp:positionH>
            <wp:positionV relativeFrom="paragraph">
              <wp:posOffset>1768768</wp:posOffset>
            </wp:positionV>
            <wp:extent cx="237744" cy="169163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sz w:val="28"/>
          <w:szCs w:val="28"/>
        </w:rPr>
        <w:t>Направление – Духовно-нравственное воспитание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патриотического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</w:p>
    <w:p w:rsidR="001A7833" w:rsidRPr="002D7B26" w:rsidRDefault="001A7833" w:rsidP="00F01907">
      <w:pPr>
        <w:pStyle w:val="a3"/>
        <w:spacing w:before="3"/>
        <w:ind w:left="0" w:right="-142" w:firstLine="0"/>
        <w:rPr>
          <w:b/>
          <w:sz w:val="28"/>
          <w:szCs w:val="28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4"/>
        <w:gridCol w:w="3685"/>
      </w:tblGrid>
      <w:tr w:rsidR="001A7833" w:rsidRPr="002D7B26" w:rsidTr="00562F10">
        <w:trPr>
          <w:trHeight w:val="830"/>
        </w:trPr>
        <w:tc>
          <w:tcPr>
            <w:tcW w:w="2552" w:type="dxa"/>
          </w:tcPr>
          <w:p w:rsidR="001A7833" w:rsidRPr="002D7B26" w:rsidRDefault="001A7833" w:rsidP="00F01907">
            <w:pPr>
              <w:pStyle w:val="TableParagraph"/>
              <w:tabs>
                <w:tab w:val="left" w:pos="1933"/>
              </w:tabs>
              <w:spacing w:before="135"/>
              <w:ind w:left="107" w:right="-142" w:firstLine="539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Форм</w:t>
            </w:r>
            <w:r w:rsidR="00622671" w:rsidRPr="002D7B26">
              <w:rPr>
                <w:b/>
                <w:sz w:val="28"/>
                <w:szCs w:val="28"/>
              </w:rPr>
              <w:t xml:space="preserve">ы </w:t>
            </w:r>
            <w:r w:rsidRPr="002D7B26">
              <w:rPr>
                <w:b/>
                <w:spacing w:val="-1"/>
                <w:sz w:val="28"/>
                <w:szCs w:val="28"/>
              </w:rPr>
              <w:t>организации</w:t>
            </w:r>
            <w:r w:rsidRPr="002D7B2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D7B26">
              <w:rPr>
                <w:b/>
                <w:sz w:val="28"/>
                <w:szCs w:val="28"/>
              </w:rPr>
              <w:t>деятельности</w:t>
            </w:r>
            <w:r w:rsidRPr="002D7B2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D7B26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3544" w:type="dxa"/>
          </w:tcPr>
          <w:p w:rsidR="001A7833" w:rsidRPr="002D7B26" w:rsidRDefault="001A7833" w:rsidP="00F01907">
            <w:pPr>
              <w:pStyle w:val="TableParagraph"/>
              <w:ind w:left="107" w:right="-142" w:firstLine="540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Показатели</w:t>
            </w:r>
            <w:r w:rsidR="00622671" w:rsidRPr="002D7B2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D7B26">
              <w:rPr>
                <w:b/>
                <w:sz w:val="28"/>
                <w:szCs w:val="28"/>
              </w:rPr>
              <w:t>эффективности</w:t>
            </w:r>
          </w:p>
          <w:p w:rsidR="001A7833" w:rsidRPr="002D7B26" w:rsidRDefault="001A7833" w:rsidP="00F01907">
            <w:pPr>
              <w:pStyle w:val="TableParagraph"/>
              <w:spacing w:line="259" w:lineRule="exact"/>
              <w:ind w:left="107" w:right="-142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воспитательной</w:t>
            </w:r>
            <w:r w:rsidRPr="002D7B2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D7B26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685" w:type="dxa"/>
          </w:tcPr>
          <w:p w:rsidR="00622671" w:rsidRPr="002D7B26" w:rsidRDefault="001A7833" w:rsidP="00F01907">
            <w:pPr>
              <w:pStyle w:val="TableParagraph"/>
              <w:tabs>
                <w:tab w:val="left" w:pos="2063"/>
              </w:tabs>
              <w:spacing w:line="276" w:lineRule="exact"/>
              <w:ind w:left="107" w:right="-142" w:firstLine="540"/>
              <w:jc w:val="both"/>
              <w:rPr>
                <w:b/>
                <w:spacing w:val="1"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Практическое</w:t>
            </w:r>
          </w:p>
          <w:p w:rsidR="00622671" w:rsidRPr="002D7B26" w:rsidRDefault="001A7833" w:rsidP="00F01907">
            <w:pPr>
              <w:pStyle w:val="TableParagraph"/>
              <w:tabs>
                <w:tab w:val="left" w:pos="2063"/>
              </w:tabs>
              <w:spacing w:line="276" w:lineRule="exact"/>
              <w:ind w:left="107" w:right="-142" w:firstLine="540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z w:val="28"/>
                <w:szCs w:val="28"/>
              </w:rPr>
              <w:t>участие</w:t>
            </w:r>
            <w:r w:rsidRPr="002D7B26">
              <w:rPr>
                <w:b/>
                <w:sz w:val="28"/>
                <w:szCs w:val="28"/>
              </w:rPr>
              <w:tab/>
            </w:r>
          </w:p>
          <w:p w:rsidR="001A7833" w:rsidRPr="002D7B26" w:rsidRDefault="001A7833" w:rsidP="00F01907">
            <w:pPr>
              <w:pStyle w:val="TableParagraph"/>
              <w:tabs>
                <w:tab w:val="left" w:pos="2063"/>
              </w:tabs>
              <w:spacing w:line="276" w:lineRule="exact"/>
              <w:ind w:left="107" w:right="-142" w:firstLine="540"/>
              <w:jc w:val="both"/>
              <w:rPr>
                <w:b/>
                <w:sz w:val="28"/>
                <w:szCs w:val="28"/>
              </w:rPr>
            </w:pPr>
            <w:r w:rsidRPr="002D7B26">
              <w:rPr>
                <w:b/>
                <w:spacing w:val="-1"/>
                <w:sz w:val="28"/>
                <w:szCs w:val="28"/>
              </w:rPr>
              <w:t>школы-</w:t>
            </w:r>
            <w:r w:rsidRPr="002D7B2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D7B26">
              <w:rPr>
                <w:b/>
                <w:sz w:val="28"/>
                <w:szCs w:val="28"/>
              </w:rPr>
              <w:t>интерната</w:t>
            </w:r>
          </w:p>
        </w:tc>
      </w:tr>
      <w:tr w:rsidR="001A7833" w:rsidRPr="002D7B26" w:rsidTr="00562F10">
        <w:trPr>
          <w:trHeight w:val="4692"/>
        </w:trPr>
        <w:tc>
          <w:tcPr>
            <w:tcW w:w="2552" w:type="dxa"/>
          </w:tcPr>
          <w:p w:rsidR="001A7833" w:rsidRPr="002D7B26" w:rsidRDefault="001A7833" w:rsidP="00F01907">
            <w:pPr>
              <w:pStyle w:val="TableParagraph"/>
              <w:ind w:left="107" w:right="-142" w:firstLine="727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pacing w:val="-1"/>
                <w:sz w:val="28"/>
                <w:szCs w:val="28"/>
                <w:lang w:val="ru-RU"/>
              </w:rPr>
              <w:lastRenderedPageBreak/>
              <w:t>Добровольческие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(волонтерские)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акции</w:t>
            </w:r>
          </w:p>
          <w:p w:rsidR="001A7833" w:rsidRPr="002D7B26" w:rsidRDefault="001A7833" w:rsidP="00F01907">
            <w:pPr>
              <w:pStyle w:val="TableParagraph"/>
              <w:ind w:left="107" w:right="-142" w:firstLine="727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Коллективные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творческие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дела</w:t>
            </w:r>
          </w:p>
          <w:p w:rsidR="001A7833" w:rsidRPr="002D7B26" w:rsidRDefault="001A7833" w:rsidP="00F01907">
            <w:pPr>
              <w:pStyle w:val="TableParagraph"/>
              <w:ind w:left="107" w:right="-142" w:firstLine="727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pacing w:val="-1"/>
                <w:sz w:val="28"/>
                <w:szCs w:val="28"/>
                <w:lang w:val="ru-RU"/>
              </w:rPr>
              <w:t>Культурологические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проекты</w:t>
            </w:r>
          </w:p>
          <w:p w:rsidR="001A7833" w:rsidRPr="002D7B26" w:rsidRDefault="001A7833" w:rsidP="00F01907">
            <w:pPr>
              <w:pStyle w:val="TableParagraph"/>
              <w:ind w:left="107" w:right="-142" w:firstLine="727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Посещение историко-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культурных объектов</w:t>
            </w:r>
          </w:p>
          <w:p w:rsidR="001A7833" w:rsidRPr="002D7B26" w:rsidRDefault="001A7833" w:rsidP="00F01907">
            <w:pPr>
              <w:pStyle w:val="TableParagraph"/>
              <w:ind w:left="834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Беседы, круглые столы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Фестивали,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конкурсы,</w:t>
            </w:r>
          </w:p>
          <w:p w:rsidR="001A7833" w:rsidRPr="002D7B26" w:rsidRDefault="001A7833" w:rsidP="00F01907">
            <w:pPr>
              <w:pStyle w:val="TableParagraph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соревнования</w:t>
            </w:r>
          </w:p>
          <w:p w:rsidR="001A7833" w:rsidRPr="002D7B26" w:rsidRDefault="001A7833" w:rsidP="00F01907">
            <w:pPr>
              <w:pStyle w:val="TableParagraph"/>
              <w:ind w:left="834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Уроки мужества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Смотры</w:t>
            </w:r>
            <w:r w:rsidRPr="002D7B2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(строя,</w:t>
            </w:r>
            <w:r w:rsidRPr="002D7B2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песни)</w:t>
            </w:r>
          </w:p>
          <w:p w:rsidR="001A7833" w:rsidRPr="002D7B26" w:rsidRDefault="001A7833" w:rsidP="00F01907">
            <w:pPr>
              <w:pStyle w:val="TableParagraph"/>
              <w:ind w:left="107" w:right="-142" w:firstLine="727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Экскурсии,</w:t>
            </w:r>
            <w:r w:rsidRPr="002D7B2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походы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по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памятным</w:t>
            </w:r>
            <w:r w:rsidRPr="002D7B2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местам</w:t>
            </w:r>
          </w:p>
        </w:tc>
        <w:tc>
          <w:tcPr>
            <w:tcW w:w="3544" w:type="dxa"/>
          </w:tcPr>
          <w:p w:rsidR="001A7833" w:rsidRPr="002D7B26" w:rsidRDefault="001A7833" w:rsidP="00F01907">
            <w:pPr>
              <w:pStyle w:val="TableParagraph"/>
              <w:ind w:left="107" w:right="-142" w:firstLine="727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Наличие</w:t>
            </w:r>
            <w:r w:rsidRPr="002D7B2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культурной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этнической</w:t>
            </w:r>
            <w:r w:rsidRPr="002D7B2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идентичности</w:t>
            </w:r>
          </w:p>
          <w:p w:rsidR="001A7833" w:rsidRPr="002D7B26" w:rsidRDefault="001A7833" w:rsidP="00F01907">
            <w:pPr>
              <w:pStyle w:val="TableParagraph"/>
              <w:ind w:left="107" w:right="-142" w:firstLine="727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Знание</w:t>
            </w:r>
            <w:r w:rsidRPr="002D7B2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культуры</w:t>
            </w:r>
            <w:r w:rsidRPr="002D7B2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традиций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малой</w:t>
            </w:r>
            <w:r w:rsidRPr="002D7B2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Родины</w:t>
            </w:r>
          </w:p>
          <w:p w:rsidR="001A7833" w:rsidRPr="002D7B26" w:rsidRDefault="001A7833" w:rsidP="00F01907">
            <w:pPr>
              <w:pStyle w:val="TableParagraph"/>
              <w:ind w:left="107" w:right="-142" w:firstLine="727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Проявление уважения к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культурному</w:t>
            </w:r>
            <w:r w:rsidRPr="002D7B2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наследию</w:t>
            </w:r>
            <w:r w:rsidRPr="002D7B2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народов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России</w:t>
            </w:r>
          </w:p>
          <w:p w:rsidR="001A7833" w:rsidRPr="002D7B26" w:rsidRDefault="001A7833" w:rsidP="00F01907">
            <w:pPr>
              <w:pStyle w:val="TableParagraph"/>
              <w:ind w:left="107" w:right="-142" w:firstLine="727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Активное участие в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социально значимых акциях,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инициирование</w:t>
            </w:r>
            <w:r w:rsidRPr="002D7B2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новых</w:t>
            </w:r>
            <w:r w:rsidRPr="002D7B2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проектов</w:t>
            </w:r>
          </w:p>
          <w:p w:rsidR="001A7833" w:rsidRPr="002D7B26" w:rsidRDefault="001A7833" w:rsidP="00F01907">
            <w:pPr>
              <w:pStyle w:val="TableParagraph"/>
              <w:ind w:left="107" w:right="-142" w:firstLine="727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Готовность сотрудничать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 людьми разных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национальностей и конфессий в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рамках</w:t>
            </w:r>
            <w:r w:rsidRPr="002D7B2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социальных,</w:t>
            </w:r>
            <w:r w:rsidRPr="002D7B2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культурных</w:t>
            </w:r>
            <w:r w:rsidRPr="002D7B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мероприятий</w:t>
            </w:r>
          </w:p>
          <w:p w:rsidR="00622671" w:rsidRPr="002D7B26" w:rsidRDefault="001A7833" w:rsidP="00F01907">
            <w:pPr>
              <w:pStyle w:val="TableParagraph"/>
              <w:spacing w:line="276" w:lineRule="exact"/>
              <w:ind w:left="107" w:right="-142" w:firstLine="727"/>
              <w:jc w:val="both"/>
              <w:rPr>
                <w:spacing w:val="-15"/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Осознание</w:t>
            </w:r>
            <w:r w:rsidR="00622671" w:rsidRPr="002D7B26">
              <w:rPr>
                <w:spacing w:val="-15"/>
                <w:sz w:val="28"/>
                <w:szCs w:val="28"/>
              </w:rPr>
              <w:t xml:space="preserve"> </w:t>
            </w:r>
          </w:p>
          <w:p w:rsidR="001A7833" w:rsidRPr="002D7B26" w:rsidRDefault="001A7833" w:rsidP="00F01907">
            <w:pPr>
              <w:pStyle w:val="TableParagraph"/>
              <w:spacing w:line="276" w:lineRule="exact"/>
              <w:ind w:left="107" w:right="-142" w:firstLine="727"/>
              <w:jc w:val="both"/>
              <w:rPr>
                <w:sz w:val="28"/>
                <w:szCs w:val="28"/>
              </w:rPr>
            </w:pPr>
            <w:r w:rsidRPr="002D7B26">
              <w:rPr>
                <w:sz w:val="28"/>
                <w:szCs w:val="28"/>
              </w:rPr>
              <w:t>себя</w:t>
            </w:r>
            <w:r w:rsidR="00622671" w:rsidRPr="002D7B26">
              <w:rPr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pacing w:val="-57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гражданином</w:t>
            </w:r>
            <w:r w:rsidRPr="002D7B26">
              <w:rPr>
                <w:spacing w:val="-3"/>
                <w:sz w:val="28"/>
                <w:szCs w:val="28"/>
              </w:rPr>
              <w:t xml:space="preserve"> </w:t>
            </w:r>
            <w:r w:rsidRPr="002D7B26">
              <w:rPr>
                <w:sz w:val="28"/>
                <w:szCs w:val="28"/>
              </w:rPr>
              <w:t>России</w:t>
            </w:r>
          </w:p>
        </w:tc>
        <w:tc>
          <w:tcPr>
            <w:tcW w:w="3685" w:type="dxa"/>
          </w:tcPr>
          <w:p w:rsidR="001A7833" w:rsidRPr="002D7B26" w:rsidRDefault="001A7833" w:rsidP="00F01907">
            <w:pPr>
              <w:pStyle w:val="TableParagraph"/>
              <w:ind w:left="107" w:right="-142" w:firstLine="540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>Гражданско-</w:t>
            </w:r>
            <w:r w:rsidRPr="002D7B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патриотический</w:t>
            </w:r>
            <w:r w:rsidRPr="002D7B2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D7B26">
              <w:rPr>
                <w:sz w:val="28"/>
                <w:szCs w:val="28"/>
                <w:lang w:val="ru-RU"/>
              </w:rPr>
              <w:t>проект</w:t>
            </w:r>
          </w:p>
          <w:p w:rsidR="001A7833" w:rsidRPr="002D7B26" w:rsidRDefault="002D7B26" w:rsidP="00F01907">
            <w:pPr>
              <w:pStyle w:val="TableParagraph"/>
              <w:ind w:left="107" w:right="-142"/>
              <w:jc w:val="both"/>
              <w:rPr>
                <w:sz w:val="28"/>
                <w:szCs w:val="28"/>
                <w:lang w:val="ru-RU"/>
              </w:rPr>
            </w:pPr>
            <w:r w:rsidRPr="002D7B26">
              <w:rPr>
                <w:sz w:val="28"/>
                <w:szCs w:val="28"/>
                <w:lang w:val="ru-RU"/>
              </w:rPr>
              <w:t xml:space="preserve"> «</w:t>
            </w:r>
            <w:r w:rsidR="001A7833" w:rsidRPr="002D7B26">
              <w:rPr>
                <w:sz w:val="28"/>
                <w:szCs w:val="28"/>
                <w:lang w:val="ru-RU"/>
              </w:rPr>
              <w:t xml:space="preserve"> Он наш</w:t>
            </w:r>
            <w:r w:rsidRPr="002D7B26">
              <w:rPr>
                <w:sz w:val="28"/>
                <w:szCs w:val="28"/>
                <w:lang w:val="ru-RU"/>
              </w:rPr>
              <w:t xml:space="preserve"> </w:t>
            </w:r>
            <w:r w:rsidR="001A7833" w:rsidRPr="002D7B2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1A7833" w:rsidRPr="002D7B26">
              <w:rPr>
                <w:sz w:val="28"/>
                <w:szCs w:val="28"/>
                <w:lang w:val="ru-RU"/>
              </w:rPr>
              <w:t>герой!»</w:t>
            </w:r>
          </w:p>
        </w:tc>
      </w:tr>
    </w:tbl>
    <w:p w:rsidR="001A7833" w:rsidRPr="002D7B26" w:rsidRDefault="001A7833" w:rsidP="00562F10">
      <w:pPr>
        <w:pStyle w:val="a3"/>
        <w:tabs>
          <w:tab w:val="left" w:pos="1134"/>
        </w:tabs>
        <w:ind w:left="0" w:right="-142" w:firstLine="426"/>
        <w:rPr>
          <w:sz w:val="28"/>
          <w:szCs w:val="28"/>
        </w:rPr>
      </w:pPr>
      <w:r w:rsidRPr="002D7B26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-1578610</wp:posOffset>
                </wp:positionV>
                <wp:extent cx="238125" cy="344805"/>
                <wp:effectExtent l="4445" t="3810" r="0" b="381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2242" y="-2486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248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221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6572A" id="Группа 10" o:spid="_x0000_s1026" style="position:absolute;margin-left:112.1pt;margin-top:-124.3pt;width:18.75pt;height:27.15pt;z-index:-251643904;mso-position-horizontal-relative:page" coordorigin="2242,-2486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42;top:-248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6FjTAAAAA2wAAAA8AAABkcnMvZG93bnJldi54bWxET01rwkAQvQv+h2WE3nSTlIqkrlK1BQ9F&#10;MC09D9lpNm12NmTXJP77bkHwNo/3OevtaBvRU+drxwrSRQKCuHS65krB58fbfAXCB2SNjWNScCUP&#10;2810ssZcu4HP1BehEjGEfY4KTAhtLqUvDVn0C9cSR+7bdRZDhF0ldYdDDLeNzJJkKS3WHBsMtrQ3&#10;VP4WF6vgMa1eM34i80Uod4PHw6l4/1HqYTa+PIMINIa7+OY+6jg/g/9f4gFy8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zoWNMAAAADbAAAADwAAAAAAAAAAAAAAAACfAgAA&#10;ZHJzL2Rvd25yZXYueG1sUEsFBgAAAAAEAAQA9wAAAIwDAAAAAA==&#10;">
                  <v:imagedata r:id="rId12" o:title=""/>
                </v:shape>
                <v:shape id="Picture 4" o:spid="_x0000_s1028" type="#_x0000_t75" style="position:absolute;left:2242;top:-2210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K9vBAAAA2wAAAA8AAABkcnMvZG93bnJldi54bWxET01rwkAQvRf8D8sIvdVNbCsS3UirFnoo&#10;glE8D9kxG83Ohuxq0n/fLRR6m8f7nOVqsI24U+drxwrSSQKCuHS65krB8fDxNAfhA7LGxjEp+CYP&#10;q3z0sMRMu573dC9CJWII+wwVmBDaTEpfGrLoJ64ljtzZdRZDhF0ldYd9DLeNnCbJTFqsOTYYbGlt&#10;qLwWN6vgOa22U34lcyKU773Hza74uij1OB7eFiACDeFf/Of+1HH+C/z+Eg+Q+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fK9vBAAAA2wAAAA8AAAAAAAAAAAAAAAAAnwIA&#10;AGRycy9kb3ducmV2LnhtbFBLBQYAAAAABAAEAPcAAACNAw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2D7B26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-1052830</wp:posOffset>
                </wp:positionV>
                <wp:extent cx="238125" cy="520065"/>
                <wp:effectExtent l="4445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20065"/>
                          <a:chOff x="2242" y="-1658"/>
                          <a:chExt cx="375" cy="819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165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138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110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D34D1" id="Группа 2" o:spid="_x0000_s1026" style="position:absolute;margin-left:112.1pt;margin-top:-82.9pt;width:18.75pt;height:40.95pt;z-index:-251642880;mso-position-horizontal-relative:page" coordorigin="2242,-1658" coordsize="375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">
                <v:shape id="Picture 6" o:spid="_x0000_s1027" type="#_x0000_t75" style="position:absolute;left:2242;top:-165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3QIvBAAAA2gAAAA8AAABkcnMvZG93bnJldi54bWxEj09rwkAUxO+C32F5gjfd+JeSuoq2FTyI&#10;YFp6fmRfs2mzb0N2a+K3dwXB4zAzv2FWm85W4kKNLx0rmIwTEMS50yUXCr4+96MXED4ga6wck4Ir&#10;edis+70Vptq1fKZLFgoRIexTVGBCqFMpfW7Ioh+7mjh6P66xGKJsCqkbbCPcVnKaJEtpseS4YLCm&#10;N0P5X/ZvFcwmxceUF2S+CeWu9fh+yo6/Sg0H3fYVRKAuPMOP9kErmMP9SrwBcn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73QIvBAAAA2gAAAA8AAAAAAAAAAAAAAAAAnwIA&#10;AGRycy9kb3ducmV2LnhtbFBLBQYAAAAABAAEAPcAAACNAwAAAAA=&#10;">
                  <v:imagedata r:id="rId12" o:title=""/>
                </v:shape>
                <v:shape id="Picture 7" o:spid="_x0000_s1028" type="#_x0000_t75" style="position:absolute;left:2242;top:-1382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pe2fCAAAA2gAAAA8AAABkcnMvZG93bnJldi54bWxEj0FrwkAUhO8F/8PyCr2ZTSyKRNdQtQUP&#10;RTCK50f2mU2bfRuyW5P++26h0OMwM98w62K0rbhT7xvHCrIkBUFcOd1wreByfpsuQfiArLF1TAq+&#10;yUOxmTysMddu4BPdy1CLCGGfowITQpdL6StDFn3iOuLo3VxvMUTZ11L3OES4beUsTRfSYsNxwWBH&#10;O0PVZ/llFTxn9euM52SuhHI7eNwfy/cPpZ4ex5cViEBj+A//tQ9awQJ+r8Qb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aXtnwgAAANoAAAAPAAAAAAAAAAAAAAAAAJ8C&#10;AABkcnMvZG93bnJldi54bWxQSwUGAAAAAAQABAD3AAAAjgMAAAAA&#10;">
                  <v:imagedata r:id="rId12" o:title=""/>
                </v:shape>
                <v:shape id="Picture 8" o:spid="_x0000_s1029" type="#_x0000_t75" style="position:absolute;left:2242;top:-110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6So69AAAA2gAAAA8AAABkcnMvZG93bnJldi54bWxET02LwjAQvS/4H8II3tZUZRepRtFdhT3I&#10;glU8D83YVJtJaaKt/94cBI+P9z1fdrYSd2p86VjBaJiAIM6dLrlQcDxsP6cgfEDWWDkmBQ/ysFz0&#10;PuaYatfynu5ZKEQMYZ+iAhNCnUrpc0MW/dDVxJE7u8ZiiLAppG6wjeG2kuMk+ZYWS44NBmv6MZRf&#10;s5tVMBkVmzF/kTkRynXr8fc/212UGvS71QxEoC68xS/3n1YQt8Yr8QbIxR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7pKjr0AAADaAAAADwAAAAAAAAAAAAAAAACfAgAAZHJz&#10;L2Rvd25yZXYueG1sUEsFBgAAAAAEAAQA9wAAAIkD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77696" behindDoc="1" locked="0" layoutInCell="1" allowOverlap="1" wp14:anchorId="36622346" wp14:editId="6DF017EF">
            <wp:simplePos x="0" y="0"/>
            <wp:positionH relativeFrom="page">
              <wp:posOffset>3603371</wp:posOffset>
            </wp:positionH>
            <wp:positionV relativeFrom="paragraph">
              <wp:posOffset>-1753830</wp:posOffset>
            </wp:positionV>
            <wp:extent cx="237744" cy="169163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78720" behindDoc="1" locked="0" layoutInCell="1" allowOverlap="1" wp14:anchorId="2ED31985" wp14:editId="7386DA28">
            <wp:simplePos x="0" y="0"/>
            <wp:positionH relativeFrom="page">
              <wp:posOffset>3603371</wp:posOffset>
            </wp:positionH>
            <wp:positionV relativeFrom="paragraph">
              <wp:posOffset>-1228050</wp:posOffset>
            </wp:positionV>
            <wp:extent cx="237744" cy="169163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noProof/>
          <w:sz w:val="28"/>
          <w:szCs w:val="28"/>
          <w:lang w:eastAsia="ru-RU"/>
        </w:rPr>
        <w:drawing>
          <wp:anchor distT="0" distB="0" distL="0" distR="0" simplePos="0" relativeHeight="251679744" behindDoc="1" locked="0" layoutInCell="1" allowOverlap="1" wp14:anchorId="176C1E61" wp14:editId="29D62DCE">
            <wp:simplePos x="0" y="0"/>
            <wp:positionH relativeFrom="page">
              <wp:posOffset>3603371</wp:posOffset>
            </wp:positionH>
            <wp:positionV relativeFrom="paragraph">
              <wp:posOffset>-351750</wp:posOffset>
            </wp:positionV>
            <wp:extent cx="237744" cy="169163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26">
        <w:rPr>
          <w:sz w:val="28"/>
          <w:szCs w:val="28"/>
        </w:rPr>
        <w:t>Действенными формами работы в данном направлении воспитательной деятельности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являются: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1134"/>
          <w:tab w:val="left" w:pos="2421"/>
          <w:tab w:val="left" w:pos="2422"/>
        </w:tabs>
        <w:spacing w:line="293" w:lineRule="exact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Еженедельное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поднятие</w:t>
      </w:r>
      <w:r w:rsidRPr="002D7B26">
        <w:rPr>
          <w:spacing w:val="56"/>
          <w:sz w:val="28"/>
          <w:szCs w:val="28"/>
        </w:rPr>
        <w:t xml:space="preserve"> </w:t>
      </w:r>
      <w:r w:rsidRPr="002D7B26">
        <w:rPr>
          <w:sz w:val="28"/>
          <w:szCs w:val="28"/>
        </w:rPr>
        <w:t>флага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РФ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исполнения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гимна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РФ;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1134"/>
          <w:tab w:val="left" w:pos="2421"/>
          <w:tab w:val="left" w:pos="2422"/>
        </w:tabs>
        <w:spacing w:line="292" w:lineRule="exact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участие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мероприятиях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школы-интерната;</w:t>
      </w:r>
    </w:p>
    <w:p w:rsidR="001A7833" w:rsidRPr="002D7B26" w:rsidRDefault="001A7833" w:rsidP="00C71492">
      <w:pPr>
        <w:pStyle w:val="a5"/>
        <w:numPr>
          <w:ilvl w:val="0"/>
          <w:numId w:val="7"/>
        </w:numPr>
        <w:tabs>
          <w:tab w:val="left" w:pos="1134"/>
          <w:tab w:val="left" w:pos="3142"/>
          <w:tab w:val="left" w:pos="4676"/>
          <w:tab w:val="left" w:pos="5006"/>
          <w:tab w:val="left" w:pos="6124"/>
          <w:tab w:val="left" w:pos="8217"/>
          <w:tab w:val="left" w:pos="9323"/>
        </w:tabs>
        <w:spacing w:line="295" w:lineRule="exact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мероприятия</w:t>
      </w:r>
      <w:r w:rsidRPr="002D7B26">
        <w:rPr>
          <w:sz w:val="28"/>
          <w:szCs w:val="28"/>
        </w:rPr>
        <w:tab/>
        <w:t>и</w:t>
      </w:r>
      <w:r w:rsidRPr="002D7B26">
        <w:rPr>
          <w:sz w:val="28"/>
          <w:szCs w:val="28"/>
        </w:rPr>
        <w:tab/>
        <w:t>проекты,</w:t>
      </w:r>
      <w:r w:rsidRPr="002D7B26">
        <w:rPr>
          <w:sz w:val="28"/>
          <w:szCs w:val="28"/>
        </w:rPr>
        <w:tab/>
        <w:t xml:space="preserve">направленные  </w:t>
      </w:r>
      <w:r w:rsidRPr="002D7B26">
        <w:rPr>
          <w:spacing w:val="15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z w:val="28"/>
          <w:szCs w:val="28"/>
        </w:rPr>
        <w:tab/>
        <w:t>развитие</w:t>
      </w:r>
      <w:r w:rsidRPr="002D7B26">
        <w:rPr>
          <w:sz w:val="28"/>
          <w:szCs w:val="28"/>
        </w:rPr>
        <w:tab/>
        <w:t>межпоколенного</w:t>
      </w:r>
      <w:r w:rsidR="00C71492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диалога ( поддержка ветеранов </w:t>
      </w:r>
      <w:r w:rsidR="008B35CB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труда, взаимодействие со старшими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членами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национальных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семейных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ориентации,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культурно-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эстетических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взглядов,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принципов: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районной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«Окна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Победы»,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«Свеча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памяти»,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Всероссийская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«Бессмертный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полк»,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встречи с ветеранами Великой Отечественной войны и труженикам тыла,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помощи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ветеранам,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вдовам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ветеранов,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матерям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погибших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воинов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исполнении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служебных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обязанностей);</w:t>
      </w:r>
    </w:p>
    <w:p w:rsidR="001A7833" w:rsidRPr="002D7B26" w:rsidRDefault="001A7833" w:rsidP="00562F10">
      <w:pPr>
        <w:pStyle w:val="a5"/>
        <w:numPr>
          <w:ilvl w:val="0"/>
          <w:numId w:val="7"/>
        </w:numPr>
        <w:tabs>
          <w:tab w:val="left" w:pos="1134"/>
          <w:tab w:val="left" w:pos="3142"/>
        </w:tabs>
        <w:spacing w:before="5" w:line="235" w:lineRule="auto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проекты и отдельные мероприятия , направленные на исследование истории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края,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природного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наследия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страны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отдельного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региона: мероприятия, посвященные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возрождению казачьего рода </w:t>
      </w:r>
      <w:r w:rsidR="00BE5717" w:rsidRPr="002D7B26">
        <w:rPr>
          <w:sz w:val="28"/>
          <w:szCs w:val="28"/>
        </w:rPr>
        <w:t xml:space="preserve">, традициям семьи . </w:t>
      </w:r>
    </w:p>
    <w:p w:rsidR="001A7833" w:rsidRPr="002D7B26" w:rsidRDefault="001A7833" w:rsidP="00562F10">
      <w:pPr>
        <w:pStyle w:val="a3"/>
        <w:tabs>
          <w:tab w:val="left" w:pos="1134"/>
        </w:tabs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«День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казачьей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воинской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славы»,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обществознания,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патриотические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олимпиады,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экскурсии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музеи,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туристические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поездки;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экскурсии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краю;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изучение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истории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края,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народных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обычаев,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фольклора,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связанных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природой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 использованием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богатств;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1134"/>
          <w:tab w:val="left" w:pos="2422"/>
        </w:tabs>
        <w:spacing w:line="293" w:lineRule="exact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благоустройство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территории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1134"/>
          <w:tab w:val="left" w:pos="2422"/>
        </w:tabs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отдельные мероприятия и проекты, направленные на воспитание уважительного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воинскому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прошлому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страны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(ключевые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школы-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интерната: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«День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символов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Ростовской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герба,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флага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гимна»,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«День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освобождения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Ростовской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немецко-фашистских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захватчиков»,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посвященные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Дню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Победы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дню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защитника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Отечества;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посвященные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памятным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датам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истории страны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 Ростовской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области).</w:t>
      </w:r>
    </w:p>
    <w:p w:rsidR="001A7833" w:rsidRPr="002D7B26" w:rsidRDefault="001A7833" w:rsidP="00562F10">
      <w:pPr>
        <w:pStyle w:val="a3"/>
        <w:tabs>
          <w:tab w:val="left" w:pos="1134"/>
        </w:tabs>
        <w:spacing w:before="1"/>
        <w:ind w:left="0" w:right="-142" w:firstLine="426"/>
        <w:rPr>
          <w:sz w:val="28"/>
          <w:szCs w:val="28"/>
        </w:rPr>
      </w:pPr>
    </w:p>
    <w:p w:rsidR="001A7833" w:rsidRPr="002D7B26" w:rsidRDefault="001A7833" w:rsidP="00562F10">
      <w:pPr>
        <w:pStyle w:val="4"/>
        <w:tabs>
          <w:tab w:val="left" w:pos="1134"/>
        </w:tabs>
        <w:spacing w:line="240" w:lineRule="auto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Вариативный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модуль</w:t>
      </w:r>
    </w:p>
    <w:p w:rsidR="001A7833" w:rsidRPr="002D7B26" w:rsidRDefault="001A7833" w:rsidP="00562F10">
      <w:pPr>
        <w:tabs>
          <w:tab w:val="left" w:pos="1134"/>
        </w:tabs>
        <w:spacing w:line="274" w:lineRule="exact"/>
        <w:ind w:right="-142" w:firstLine="426"/>
        <w:jc w:val="both"/>
        <w:rPr>
          <w:b/>
          <w:i/>
          <w:sz w:val="28"/>
          <w:szCs w:val="28"/>
        </w:rPr>
      </w:pPr>
      <w:r w:rsidRPr="002D7B26">
        <w:rPr>
          <w:b/>
          <w:i/>
          <w:sz w:val="28"/>
          <w:szCs w:val="28"/>
        </w:rPr>
        <w:t>«Добровольческая</w:t>
      </w:r>
      <w:r w:rsidRPr="002D7B26">
        <w:rPr>
          <w:b/>
          <w:i/>
          <w:spacing w:val="-5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деятельность</w:t>
      </w:r>
      <w:r w:rsidRPr="002D7B26">
        <w:rPr>
          <w:b/>
          <w:i/>
          <w:spacing w:val="-4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(волонтёрство)»</w:t>
      </w:r>
    </w:p>
    <w:p w:rsidR="001A7833" w:rsidRPr="002D7B26" w:rsidRDefault="001A7833" w:rsidP="00562F10">
      <w:pPr>
        <w:pStyle w:val="a3"/>
        <w:tabs>
          <w:tab w:val="left" w:pos="1134"/>
        </w:tabs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Волонтёрство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широкий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круг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традиционные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взаимопомощи и самопомощи, это участие школьников в общественно- полезных делах,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благо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конкретных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людей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целом,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предоставление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услуг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другие формы гражданского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участия, которая осуществляется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добровольно на благо широкой общественности без расчёта на денежное вознаграждение.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базе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организован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волонтерский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отряд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«</w:t>
      </w:r>
      <w:r w:rsidR="008B35CB" w:rsidRPr="002D7B26">
        <w:rPr>
          <w:sz w:val="28"/>
          <w:szCs w:val="28"/>
        </w:rPr>
        <w:t xml:space="preserve"> 5</w:t>
      </w:r>
      <w:r w:rsidR="008B35CB" w:rsidRPr="002D7B26">
        <w:rPr>
          <w:sz w:val="28"/>
          <w:szCs w:val="28"/>
          <w:lang w:val="en-US"/>
        </w:rPr>
        <w:t>D</w:t>
      </w:r>
      <w:r w:rsidRPr="002D7B26">
        <w:rPr>
          <w:sz w:val="28"/>
          <w:szCs w:val="28"/>
        </w:rPr>
        <w:t>».</w:t>
      </w:r>
    </w:p>
    <w:p w:rsidR="001A7833" w:rsidRPr="002D7B26" w:rsidRDefault="001A7833" w:rsidP="00562F10">
      <w:pPr>
        <w:pStyle w:val="3"/>
        <w:tabs>
          <w:tab w:val="left" w:pos="1134"/>
        </w:tabs>
        <w:spacing w:before="3"/>
        <w:ind w:left="0" w:right="-142" w:firstLine="426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Реализация воспитательного потенциала добровольческой деятельности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предусматривает:</w:t>
      </w:r>
    </w:p>
    <w:p w:rsidR="001A7833" w:rsidRPr="002D7B26" w:rsidRDefault="001A7833" w:rsidP="00562F10">
      <w:pPr>
        <w:pStyle w:val="a3"/>
        <w:tabs>
          <w:tab w:val="left" w:pos="1134"/>
        </w:tabs>
        <w:spacing w:line="271" w:lineRule="exact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На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внешкольном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уровне:</w:t>
      </w:r>
    </w:p>
    <w:p w:rsidR="001A7833" w:rsidRPr="002D7B26" w:rsidRDefault="001A7833" w:rsidP="00562F10">
      <w:pPr>
        <w:pStyle w:val="a5"/>
        <w:numPr>
          <w:ilvl w:val="0"/>
          <w:numId w:val="6"/>
        </w:numPr>
        <w:tabs>
          <w:tab w:val="left" w:pos="1134"/>
          <w:tab w:val="left" w:pos="3142"/>
        </w:tabs>
        <w:spacing w:before="4" w:line="235" w:lineRule="auto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участие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культурных,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спортивных,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развлекательных мероприятий районного уровня от лица школы (реклама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пропаганды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жизнедеятельности);</w:t>
      </w:r>
    </w:p>
    <w:p w:rsidR="001A7833" w:rsidRPr="002D7B26" w:rsidRDefault="001A7833" w:rsidP="00562F10">
      <w:pPr>
        <w:pStyle w:val="a5"/>
        <w:numPr>
          <w:ilvl w:val="0"/>
          <w:numId w:val="6"/>
        </w:numPr>
        <w:tabs>
          <w:tab w:val="left" w:pos="1134"/>
          <w:tab w:val="left" w:pos="3142"/>
        </w:tabs>
        <w:spacing w:before="2" w:line="235" w:lineRule="auto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посильная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помощь,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оказываемая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пожилым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людям,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проживающим в микрорайоне расположения образовательной 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(работа курьерами по оказанию помощи в доставке продуктовых наборов,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адресных рассылок);</w:t>
      </w:r>
    </w:p>
    <w:p w:rsidR="001A7833" w:rsidRPr="002D7B26" w:rsidRDefault="001A7833" w:rsidP="00562F10">
      <w:pPr>
        <w:pStyle w:val="a5"/>
        <w:numPr>
          <w:ilvl w:val="0"/>
          <w:numId w:val="6"/>
        </w:numPr>
        <w:tabs>
          <w:tab w:val="left" w:pos="1134"/>
          <w:tab w:val="left" w:pos="3142"/>
        </w:tabs>
        <w:spacing w:before="13" w:line="223" w:lineRule="auto"/>
        <w:ind w:left="0" w:right="-142" w:firstLine="426"/>
        <w:rPr>
          <w:sz w:val="28"/>
          <w:szCs w:val="28"/>
        </w:rPr>
      </w:pPr>
      <w:r w:rsidRPr="002D7B26">
        <w:rPr>
          <w:sz w:val="28"/>
          <w:szCs w:val="28"/>
        </w:rPr>
        <w:t>привлечение школьников к совместной работе с учреждениями социальной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сферы</w:t>
      </w:r>
      <w:r w:rsidRPr="002D7B26">
        <w:rPr>
          <w:spacing w:val="21"/>
          <w:sz w:val="28"/>
          <w:szCs w:val="28"/>
        </w:rPr>
        <w:t xml:space="preserve"> </w:t>
      </w:r>
      <w:r w:rsidRPr="002D7B26">
        <w:rPr>
          <w:sz w:val="28"/>
          <w:szCs w:val="28"/>
        </w:rPr>
        <w:t>(детские</w:t>
      </w:r>
      <w:r w:rsidRPr="002D7B26">
        <w:rPr>
          <w:spacing w:val="2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сады,</w:t>
      </w:r>
      <w:r w:rsidRPr="002D7B26">
        <w:rPr>
          <w:spacing w:val="24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детские</w:t>
      </w:r>
      <w:r w:rsidRPr="002D7B26">
        <w:rPr>
          <w:spacing w:val="2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дома,</w:t>
      </w:r>
      <w:r w:rsidRPr="002D7B26">
        <w:rPr>
          <w:spacing w:val="22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дома</w:t>
      </w:r>
      <w:r w:rsidRPr="002D7B26">
        <w:rPr>
          <w:spacing w:val="2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престарелых,</w:t>
      </w:r>
      <w:r w:rsidRPr="002D7B26">
        <w:rPr>
          <w:spacing w:val="22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центры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социальной</w:t>
      </w:r>
    </w:p>
    <w:p w:rsidR="001A7833" w:rsidRPr="002D7B26" w:rsidRDefault="001A7833" w:rsidP="00562F10">
      <w:pPr>
        <w:pStyle w:val="a3"/>
        <w:tabs>
          <w:tab w:val="left" w:pos="851"/>
        </w:tabs>
        <w:spacing w:before="62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помощи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детям,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учреждения</w:t>
      </w:r>
      <w:r w:rsidRPr="002D7B26">
        <w:rPr>
          <w:spacing w:val="3"/>
          <w:sz w:val="28"/>
          <w:szCs w:val="28"/>
        </w:rPr>
        <w:t xml:space="preserve"> </w:t>
      </w:r>
      <w:r w:rsidRPr="002D7B26">
        <w:rPr>
          <w:sz w:val="28"/>
          <w:szCs w:val="28"/>
        </w:rPr>
        <w:t>здравоохранения);</w:t>
      </w:r>
    </w:p>
    <w:p w:rsidR="001A7833" w:rsidRPr="002D7B26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4" w:line="235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включение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(посредством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электронных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сетей)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детьми,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проживающими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отдаленных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районах,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детьми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потребностями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особенностями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детьми,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находящимися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лечении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или в учреждениях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здравоохранения;</w:t>
      </w:r>
    </w:p>
    <w:p w:rsidR="001A7833" w:rsidRPr="002D7B26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7" w:line="230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 школьников (с согласия родителей или законных представителей) 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сбору помощи для нуждающихся, в том числе военнослужащих в регионах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стихийных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бедствий,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военных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конфликтов,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чрезвычайных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происшествий.</w:t>
      </w:r>
    </w:p>
    <w:p w:rsidR="001A7833" w:rsidRPr="002D7B26" w:rsidRDefault="001A7833" w:rsidP="00562F10">
      <w:pPr>
        <w:pStyle w:val="3"/>
        <w:tabs>
          <w:tab w:val="left" w:pos="851"/>
        </w:tabs>
        <w:spacing w:before="9" w:line="274" w:lineRule="exact"/>
        <w:ind w:left="0" w:right="-142" w:firstLine="284"/>
        <w:jc w:val="both"/>
        <w:rPr>
          <w:sz w:val="28"/>
          <w:szCs w:val="28"/>
        </w:rPr>
      </w:pPr>
      <w:r w:rsidRPr="002D7B26">
        <w:rPr>
          <w:sz w:val="28"/>
          <w:szCs w:val="28"/>
        </w:rPr>
        <w:t>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 школы:</w:t>
      </w:r>
    </w:p>
    <w:p w:rsidR="001A7833" w:rsidRPr="002D7B26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12" w:line="223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праздников,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торжественных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встреч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гостями школы;</w:t>
      </w:r>
    </w:p>
    <w:p w:rsidR="001A7833" w:rsidRPr="002D7B26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19" w:line="223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 школьников в работе с младшими ребятами: проведение для них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праздников, утренников,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тематических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вечеров;</w:t>
      </w:r>
    </w:p>
    <w:p w:rsidR="001A7833" w:rsidRPr="002D7B26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10" w:line="232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 школьников в работе на прилегающей к школе территории (работа 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школьном саду, благоустройство клумб, уход за деревьями и кустарниками,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уход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малыми архитектурными формами).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</w:p>
    <w:p w:rsidR="001A7833" w:rsidRPr="002D7B26" w:rsidRDefault="001A7833" w:rsidP="00562F10">
      <w:pPr>
        <w:pStyle w:val="a3"/>
        <w:tabs>
          <w:tab w:val="left" w:pos="851"/>
        </w:tabs>
        <w:spacing w:before="2"/>
        <w:ind w:left="0" w:right="-142" w:firstLine="284"/>
        <w:rPr>
          <w:sz w:val="28"/>
          <w:szCs w:val="28"/>
        </w:rPr>
      </w:pPr>
    </w:p>
    <w:p w:rsidR="001A7833" w:rsidRPr="002D7B26" w:rsidRDefault="001A7833" w:rsidP="00562F10">
      <w:pPr>
        <w:pStyle w:val="4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«Группа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круглосуточного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пребывания»</w:t>
      </w:r>
    </w:p>
    <w:p w:rsidR="001A7833" w:rsidRPr="002D7B26" w:rsidRDefault="001A7833" w:rsidP="00562F10">
      <w:pPr>
        <w:pStyle w:val="a3"/>
        <w:tabs>
          <w:tab w:val="left" w:pos="851"/>
          <w:tab w:val="left" w:pos="10936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lastRenderedPageBreak/>
        <w:t>При организации жизни воспитанников в школе-интернате создаются условия 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становления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ограниченными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возможностями</w:t>
      </w:r>
      <w:r w:rsidRPr="002D7B26">
        <w:rPr>
          <w:spacing w:val="37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здоровья,</w:t>
      </w:r>
      <w:r w:rsidRPr="002D7B26">
        <w:rPr>
          <w:spacing w:val="39"/>
          <w:sz w:val="28"/>
          <w:szCs w:val="28"/>
        </w:rPr>
        <w:t xml:space="preserve"> </w:t>
      </w:r>
      <w:r w:rsidRPr="002D7B26">
        <w:rPr>
          <w:sz w:val="28"/>
          <w:szCs w:val="28"/>
        </w:rPr>
        <w:t>умеющей</w:t>
      </w:r>
      <w:r w:rsidRPr="002D7B26">
        <w:rPr>
          <w:spacing w:val="38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полноценно</w:t>
      </w:r>
      <w:r w:rsidRPr="002D7B26">
        <w:rPr>
          <w:spacing w:val="37"/>
          <w:sz w:val="28"/>
          <w:szCs w:val="28"/>
        </w:rPr>
        <w:t xml:space="preserve"> </w:t>
      </w:r>
      <w:r w:rsidRPr="002D7B26">
        <w:rPr>
          <w:sz w:val="28"/>
          <w:szCs w:val="28"/>
        </w:rPr>
        <w:t>жить</w:t>
      </w:r>
      <w:r w:rsidRPr="002D7B26">
        <w:rPr>
          <w:spacing w:val="38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38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работать</w:t>
      </w:r>
      <w:r w:rsidRPr="002D7B26">
        <w:rPr>
          <w:sz w:val="28"/>
          <w:szCs w:val="28"/>
        </w:rPr>
        <w:tab/>
        <w:t>в</w:t>
      </w:r>
      <w:r w:rsidRPr="002D7B26">
        <w:rPr>
          <w:spacing w:val="-58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современном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обществе.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b/>
          <w:sz w:val="28"/>
          <w:szCs w:val="28"/>
        </w:rPr>
        <w:t>Цель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воспитательной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работы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в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b/>
          <w:sz w:val="28"/>
          <w:szCs w:val="28"/>
        </w:rPr>
        <w:t>ГКП:</w:t>
      </w:r>
      <w:r w:rsidRPr="002D7B26">
        <w:rPr>
          <w:b/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духовно развитой, творческой, нравственно и физически здоровой личности, способной на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созидательный труд и сознательный выбор жизненной позиции учащихся в соответствии с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возрастными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способностями,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актуального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состоянием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соматического и нервно-психического здоровья.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Воспитание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детей,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проживающих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школе-интернате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через:</w:t>
      </w:r>
    </w:p>
    <w:p w:rsidR="001A7833" w:rsidRPr="002D7B26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6" w:line="230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организацию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повседневной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двигательной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активности,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гигиенических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процедур,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кормления,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переодевания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таким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образом, чтобы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они носили развивающий характер;</w:t>
      </w:r>
    </w:p>
    <w:p w:rsidR="001A7833" w:rsidRPr="002D7B26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13" w:line="230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проведение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занятий,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ведется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расширению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кругозора,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мировоззрения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адаптивных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механизмов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поведения,</w:t>
      </w:r>
      <w:r w:rsidR="00622671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повышения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уровня воспитанности;</w:t>
      </w:r>
    </w:p>
    <w:p w:rsidR="001A7833" w:rsidRPr="002D7B26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spacing w:before="5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инициирование и поддержка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участия воспитанника во внеурочной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деятельности, детских общественных объединениях, общешкольных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делах,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оказание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необходимой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помощи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подготовке,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проведении и анализе;</w:t>
      </w:r>
    </w:p>
    <w:p w:rsidR="001A7833" w:rsidRPr="002D7B26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spacing w:before="1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создание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развивающей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группах,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способствует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инициативности,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коммуникативных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навыков;</w:t>
      </w:r>
    </w:p>
    <w:p w:rsidR="001A7833" w:rsidRPr="002D7B26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создание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семейной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атмосферы,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обеспечение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иметь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собственное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пространство,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вещи и места для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размещения;</w:t>
      </w:r>
    </w:p>
    <w:p w:rsidR="001A7833" w:rsidRPr="002D7B26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привлечения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выполнению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трудовых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поручений,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связанных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быта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подготовки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окружающем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социуме;</w:t>
      </w:r>
    </w:p>
    <w:p w:rsidR="001A7833" w:rsidRPr="002D7B26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организацию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информирования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 ребенка, оказания помощи в регулировании отношении между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воспитанником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 членами его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семьи;</w:t>
      </w:r>
    </w:p>
    <w:p w:rsidR="001A7833" w:rsidRPr="002D7B26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коррекцию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частные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беседы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ним,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законными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представителями,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воспитанниками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группы.</w:t>
      </w:r>
    </w:p>
    <w:p w:rsidR="001A7833" w:rsidRPr="002D7B26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spacing w:before="1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сплочение</w:t>
      </w:r>
      <w:r w:rsidRPr="002D7B26">
        <w:rPr>
          <w:spacing w:val="50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коллектива</w:t>
      </w:r>
      <w:r w:rsidRPr="002D7B26">
        <w:rPr>
          <w:spacing w:val="50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группы</w:t>
      </w:r>
      <w:r w:rsidRPr="002D7B26">
        <w:rPr>
          <w:spacing w:val="5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через:</w:t>
      </w:r>
      <w:r w:rsidRPr="002D7B26">
        <w:rPr>
          <w:spacing w:val="52"/>
          <w:sz w:val="28"/>
          <w:szCs w:val="28"/>
        </w:rPr>
        <w:t xml:space="preserve"> </w:t>
      </w:r>
      <w:r w:rsidRPr="002D7B26">
        <w:rPr>
          <w:sz w:val="28"/>
          <w:szCs w:val="28"/>
        </w:rPr>
        <w:t>игры,</w:t>
      </w:r>
      <w:r w:rsidRPr="002D7B26">
        <w:rPr>
          <w:spacing w:val="5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тренинги,</w:t>
      </w:r>
      <w:r w:rsidRPr="002D7B26">
        <w:rPr>
          <w:spacing w:val="5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организацию</w:t>
      </w:r>
    </w:p>
    <w:p w:rsidR="001A7833" w:rsidRPr="002D7B26" w:rsidRDefault="001A7833" w:rsidP="00562F10">
      <w:pPr>
        <w:tabs>
          <w:tab w:val="left" w:pos="851"/>
        </w:tabs>
        <w:ind w:right="-142" w:firstLine="284"/>
        <w:jc w:val="both"/>
        <w:rPr>
          <w:sz w:val="28"/>
          <w:szCs w:val="28"/>
        </w:rPr>
        <w:sectPr w:rsidR="001A7833" w:rsidRPr="002D7B26" w:rsidSect="00F01907">
          <w:pgSz w:w="11910" w:h="16840"/>
          <w:pgMar w:top="851" w:right="851" w:bottom="851" w:left="1418" w:header="720" w:footer="720" w:gutter="0"/>
          <w:cols w:space="720"/>
        </w:sectPr>
      </w:pPr>
    </w:p>
    <w:p w:rsidR="001A7833" w:rsidRPr="002D7B26" w:rsidRDefault="001A7833" w:rsidP="00562F10">
      <w:pPr>
        <w:pStyle w:val="a3"/>
        <w:tabs>
          <w:tab w:val="left" w:pos="851"/>
        </w:tabs>
        <w:spacing w:before="62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lastRenderedPageBreak/>
        <w:t>совместных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празднования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дней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рождения,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включающие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подарки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и розыгрыши.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Воспитательная работа в группе круглосуточного пребывания осуществляется 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направлениям: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нравственное,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общекультурное,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спортивно-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оздоровительное,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правовое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воспитание,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безопасность жизнедеятельности.</w:t>
      </w:r>
    </w:p>
    <w:p w:rsidR="001A7833" w:rsidRPr="002D7B26" w:rsidRDefault="001A7833" w:rsidP="00562F10">
      <w:pPr>
        <w:pStyle w:val="a3"/>
        <w:tabs>
          <w:tab w:val="left" w:pos="851"/>
        </w:tabs>
        <w:spacing w:before="1"/>
        <w:ind w:left="0" w:right="-142" w:firstLine="284"/>
        <w:rPr>
          <w:sz w:val="28"/>
          <w:szCs w:val="28"/>
        </w:rPr>
      </w:pPr>
      <w:r w:rsidRPr="002D7B26">
        <w:rPr>
          <w:b/>
          <w:i/>
          <w:sz w:val="28"/>
          <w:szCs w:val="28"/>
        </w:rPr>
        <w:t>Нравственное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направление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способствует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формированию у учащихся нравственных качеств, представлений о моральных нормах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правилах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приобщение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общечеловеческим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ценностям,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любознательности, любви к родному краю, городу, родным местам, людям, которые там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живут,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также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российской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гражданской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идентичности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чувства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ответственности за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Отечество.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b/>
          <w:i/>
          <w:sz w:val="28"/>
          <w:szCs w:val="28"/>
        </w:rPr>
        <w:t>Социальное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направление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способствует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самосознания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компетенции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оказывать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сочувствие,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поддержку,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принимать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помощь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другого,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правильно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оценивать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окружающее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себя,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семейной,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11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трудовых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различных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сферах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повседневной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уважительного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отношения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человеку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– труженику,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профессионального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самоопределения.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b/>
          <w:i/>
          <w:sz w:val="28"/>
          <w:szCs w:val="28"/>
        </w:rPr>
        <w:t>Общекультурное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направление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способствует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представлений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чувств,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поведения, усвоение моральных норм и правил поведения, расширение представлений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ребенка о мире и о себе, его социального опыта, круга общения, выход учащегося 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пределы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направленности личности.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b/>
          <w:i/>
          <w:sz w:val="28"/>
          <w:szCs w:val="28"/>
        </w:rPr>
        <w:t>Спортивно-оздоровительное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направление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способствует формированию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 учащихся ценностного отношения к здоровью, чувства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ответственности за сохранение и укрепление здоровья, расширяет знания и навыки 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гигиенической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самостоятельно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заниматься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физическими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упражнениями, развивает способности к преодолению трудностей, целеустремлённость 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настойчивость 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достижении результата.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b/>
          <w:i/>
          <w:sz w:val="28"/>
          <w:szCs w:val="28"/>
        </w:rPr>
        <w:t>Правовое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воспитание,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безопасность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b/>
          <w:i/>
          <w:sz w:val="28"/>
          <w:szCs w:val="28"/>
        </w:rPr>
        <w:t>жизнедеятельности</w:t>
      </w:r>
      <w:r w:rsidRPr="002D7B26">
        <w:rPr>
          <w:b/>
          <w:i/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способствует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праве,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правовом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государстве, правовых нормах как регуляторах поведения человека, семейных ценностях,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справедливости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власти,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правилах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поведения и сохранения своего здоровья, как личной и общественной ценности. Занятия 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ГПД проводятся один раз в неделю по каждому из направлений воспитательной работы. 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конце года по каждому из направлений воспитательной работы проводиться мониторинг с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целью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определения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уровня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усвоения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знаний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умений</w:t>
      </w:r>
      <w:r w:rsidRPr="002D7B26">
        <w:rPr>
          <w:spacing w:val="5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обучающихся.</w:t>
      </w:r>
    </w:p>
    <w:p w:rsidR="001A7833" w:rsidRPr="002D7B26" w:rsidRDefault="001A7833" w:rsidP="00562F10">
      <w:pPr>
        <w:pStyle w:val="a3"/>
        <w:tabs>
          <w:tab w:val="left" w:pos="851"/>
        </w:tabs>
        <w:spacing w:before="4"/>
        <w:ind w:left="0" w:right="-142" w:firstLine="284"/>
        <w:rPr>
          <w:sz w:val="28"/>
          <w:szCs w:val="28"/>
        </w:rPr>
      </w:pPr>
    </w:p>
    <w:p w:rsidR="001A7833" w:rsidRPr="002D7B26" w:rsidRDefault="001A7833" w:rsidP="00562F10">
      <w:pPr>
        <w:pStyle w:val="4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Модуль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«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медиа»</w:t>
      </w:r>
    </w:p>
    <w:p w:rsidR="001A7833" w:rsidRPr="002D7B26" w:rsidRDefault="001A7833" w:rsidP="00562F10">
      <w:pPr>
        <w:pStyle w:val="a3"/>
        <w:tabs>
          <w:tab w:val="left" w:pos="851"/>
        </w:tabs>
        <w:spacing w:line="274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 xml:space="preserve">Цель  </w:t>
      </w:r>
      <w:r w:rsidRPr="002D7B26">
        <w:rPr>
          <w:spacing w:val="16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школьных   </w:t>
      </w:r>
      <w:r w:rsidRPr="002D7B26">
        <w:rPr>
          <w:spacing w:val="5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медиа</w:t>
      </w:r>
      <w:r w:rsidRPr="002D7B26">
        <w:rPr>
          <w:spacing w:val="30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(совместно   </w:t>
      </w:r>
      <w:r w:rsidRPr="002D7B26">
        <w:rPr>
          <w:spacing w:val="34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создаваемых</w:t>
      </w:r>
      <w:r w:rsidRPr="002D7B26">
        <w:rPr>
          <w:spacing w:val="46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 xml:space="preserve">и педагогическими работниками средств распространения текстовой, аудио и </w:t>
      </w:r>
      <w:r w:rsidRPr="002D7B26">
        <w:rPr>
          <w:sz w:val="28"/>
          <w:szCs w:val="28"/>
        </w:rPr>
        <w:lastRenderedPageBreak/>
        <w:t>видео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коммуникативной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навыков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сотрудничества,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творческой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самореализации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медиа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реализуется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рамках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видов и форм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деятельности:</w:t>
      </w:r>
    </w:p>
    <w:p w:rsidR="001A7833" w:rsidRPr="002D7B26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spacing w:before="2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разновозрастный редакционный совет обучающихся, обучающихся старших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классов и консультирующих их педагогических работников, целью которого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 освещение (через выпуск молний) наиболее интересных моментов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жизни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школы-интерната,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популяризация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кружков,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секций,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 органов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ученического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самоуправления;</w:t>
      </w:r>
    </w:p>
    <w:p w:rsidR="001A7833" w:rsidRPr="002D7B26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школьная интернет-газета для обучающихся старших классов, на страницах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которой ими размещаются материалы о профессиональных организациях, об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востребованных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рабочих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вакансиях,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могут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быть интересны обучающимся;</w:t>
      </w:r>
    </w:p>
    <w:p w:rsidR="001A7833" w:rsidRPr="002D7B26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организуются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конкурсы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рассказов,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поэтических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произведений,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сказок;</w:t>
      </w:r>
    </w:p>
    <w:p w:rsidR="001A7833" w:rsidRPr="002D7B26" w:rsidRDefault="001A7833" w:rsidP="00562F10">
      <w:pPr>
        <w:tabs>
          <w:tab w:val="left" w:pos="851"/>
        </w:tabs>
        <w:spacing w:line="293" w:lineRule="exact"/>
        <w:ind w:right="-142" w:firstLine="284"/>
        <w:jc w:val="both"/>
        <w:rPr>
          <w:sz w:val="28"/>
          <w:szCs w:val="28"/>
        </w:rPr>
        <w:sectPr w:rsidR="001A7833" w:rsidRPr="002D7B26" w:rsidSect="00F01907">
          <w:pgSz w:w="11910" w:h="16840"/>
          <w:pgMar w:top="851" w:right="851" w:bottom="851" w:left="1418" w:header="720" w:footer="720" w:gutter="0"/>
          <w:cols w:space="720"/>
        </w:sectPr>
      </w:pPr>
    </w:p>
    <w:p w:rsidR="001A7833" w:rsidRPr="002D7B26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spacing w:before="86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lastRenderedPageBreak/>
        <w:t>проводятся круглые столы с обсуждением значимых учебных, социальных,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нравственных проблем;</w:t>
      </w:r>
    </w:p>
    <w:p w:rsidR="001A7833" w:rsidRPr="002D7B26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spacing w:before="3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школьный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медиацентр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–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созданная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заинтересованных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добровольцев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информационно-технической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осуществляющая видеосъемку и мультимедийное сопровождение 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праздников, фестивалей, конкурсов, спектаклей, вечеров, дискотек. Кроме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создавать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ролики,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клипы,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монтаж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познавательных, документальных, анимационных видеороликов, с акцентом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этическое,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эстетическое,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патриотическое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просвещение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аудитории.</w:t>
      </w:r>
    </w:p>
    <w:p w:rsidR="001A7833" w:rsidRPr="002D7B26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школьная интернет-группа – разновозрастное сообщество 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поддерживающее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интернет-сайт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соответствующую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группу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сетях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освещения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школы-интерната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информационном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пространстве, привлечения внимания общественности к школе-интернату,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информационного продвижения ценностей школы-интерната и 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виртуальной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диалоговой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площадки,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педагогическими работниками и родителями могли бы открыто обсуждаться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значимые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 школы-интерната вопросы;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Участие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медиа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развивает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важные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качества,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коммуникабельность,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общую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эрудицию,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уровень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выразительность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речи,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дисциплину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ответственность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порученное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позволяет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максимально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проявить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избранной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области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влияет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профессиональное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самоопределение.</w:t>
      </w:r>
    </w:p>
    <w:p w:rsidR="001A7833" w:rsidRPr="002D7B26" w:rsidRDefault="001A7833" w:rsidP="00562F10">
      <w:pPr>
        <w:pStyle w:val="4"/>
        <w:tabs>
          <w:tab w:val="left" w:pos="851"/>
        </w:tabs>
        <w:spacing w:before="1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РАЗДЕЛ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5.САМОАНАЛИЗ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Самоанализ воспитательной работы осуществляется в соответствии с планируемыми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(ожидаемыми)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уровнях начального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общего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образования, установленными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соответствующими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ФГОС.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Самоанализ воспитательной работы в ГКОУ РО</w:t>
      </w:r>
      <w:r w:rsidR="008B35CB" w:rsidRPr="002D7B26">
        <w:rPr>
          <w:sz w:val="28"/>
          <w:szCs w:val="28"/>
        </w:rPr>
        <w:t xml:space="preserve"> «Колушкинская специальная школа-интернат»</w:t>
      </w:r>
      <w:r w:rsidRPr="002D7B26">
        <w:rPr>
          <w:sz w:val="28"/>
          <w:szCs w:val="28"/>
        </w:rPr>
        <w:t xml:space="preserve"> </w:t>
      </w:r>
      <w:r w:rsidR="008B35CB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 осуществляется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ежегодно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целью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выявления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последующего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привлечением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(при необходимости) внешних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экспертов,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специалистов.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Планирование самоанализа воспитательной работы включается в календарный план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работы.</w:t>
      </w:r>
    </w:p>
    <w:p w:rsidR="001A7833" w:rsidRPr="002D7B26" w:rsidRDefault="001A7833" w:rsidP="00562F10">
      <w:pPr>
        <w:pStyle w:val="a3"/>
        <w:tabs>
          <w:tab w:val="left" w:pos="851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Основными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принципами,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самоанализ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 в</w:t>
      </w:r>
      <w:r w:rsidRPr="002D7B26">
        <w:rPr>
          <w:spacing w:val="59"/>
          <w:sz w:val="28"/>
          <w:szCs w:val="28"/>
        </w:rPr>
        <w:t xml:space="preserve"> </w:t>
      </w:r>
      <w:r w:rsidRPr="002D7B26">
        <w:rPr>
          <w:sz w:val="28"/>
          <w:szCs w:val="28"/>
        </w:rPr>
        <w:t>ГКОУ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школе-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интернате являются: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3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принцип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гуманистической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осуществляемого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ориентирующий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экспертов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культуру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уважения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всех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5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принцип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приоритета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сущностных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сторон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ориентирующий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экспертов на изучение не количественных его показателей, а качественных - таких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разнообразие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характер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между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и педагогическими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работниками;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принцип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развивающего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характера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осуществляемого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ориентирующий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экспертов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использование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совершенствования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 xml:space="preserve">воспитательной деятельности педагогических работников: </w:t>
      </w:r>
      <w:r w:rsidRPr="002D7B26">
        <w:rPr>
          <w:sz w:val="28"/>
          <w:szCs w:val="28"/>
        </w:rPr>
        <w:lastRenderedPageBreak/>
        <w:t>грамотной постановки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задач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умелого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планирования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своей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адекватного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подбора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видов,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содержания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принцип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разделенной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ориентирующий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экспертов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понимание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того,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что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котором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участвует семья, образовательная организация и другие социальные институты, так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стихийной социализации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 саморазвития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  <w:tab w:val="left" w:pos="851"/>
        </w:tabs>
        <w:spacing w:before="62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принцип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партнерского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обучающегося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ОВЗ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инвалидностью,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согласно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обобщенные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самоанализа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необходимо</w:t>
      </w:r>
      <w:r w:rsidRPr="002D7B26">
        <w:rPr>
          <w:spacing w:val="26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тактично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корректно</w:t>
      </w:r>
      <w:r w:rsidRPr="002D7B26">
        <w:rPr>
          <w:spacing w:val="26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обсудить</w:t>
      </w:r>
      <w:r w:rsidRPr="002D7B26">
        <w:rPr>
          <w:spacing w:val="27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25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родительским</w:t>
      </w:r>
      <w:r w:rsidRPr="002D7B26">
        <w:rPr>
          <w:spacing w:val="2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сообществом</w:t>
      </w:r>
      <w:r w:rsidR="00C71492" w:rsidRPr="002D7B26">
        <w:rPr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поводу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динамики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сопоставить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наблюдения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представителей)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работников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индивидуальной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беседе (по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возможности).</w:t>
      </w:r>
    </w:p>
    <w:p w:rsidR="001A7833" w:rsidRPr="002D7B26" w:rsidRDefault="001A7833" w:rsidP="00562F10">
      <w:pPr>
        <w:pStyle w:val="a3"/>
        <w:tabs>
          <w:tab w:val="left" w:pos="284"/>
        </w:tabs>
        <w:spacing w:before="1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Основными направлениями анализа организуемого в образовательной 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процесса, являются: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4"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Направление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1.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взаимосвязи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коррекционно-развивающей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деятельностью.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2" w:line="292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Направление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2.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Качество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организации.</w:t>
      </w:r>
    </w:p>
    <w:p w:rsidR="001A7833" w:rsidRPr="002D7B26" w:rsidRDefault="001A7833" w:rsidP="00562F10">
      <w:pPr>
        <w:pStyle w:val="a3"/>
        <w:tabs>
          <w:tab w:val="left" w:pos="284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Ежегодно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выбирается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одно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взаимосвязи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коррекционно-развивающей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деятельностью:</w:t>
      </w:r>
    </w:p>
    <w:p w:rsidR="001A7833" w:rsidRPr="002D7B26" w:rsidRDefault="001A7833" w:rsidP="00562F10">
      <w:pPr>
        <w:pStyle w:val="a5"/>
        <w:numPr>
          <w:ilvl w:val="0"/>
          <w:numId w:val="5"/>
        </w:numPr>
        <w:tabs>
          <w:tab w:val="left" w:pos="284"/>
          <w:tab w:val="left" w:pos="3142"/>
        </w:tabs>
        <w:spacing w:before="7" w:line="230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работа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представителями),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семьями,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воспитывающими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умственной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отсталостью,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включая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нормотипичных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братьев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 сестер;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before="19" w:line="223" w:lineRule="auto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детско-взрослых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сообществ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условиях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организации;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before="19" w:line="223" w:lineRule="auto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анализ характера общения обучающихся друг с другом и педагогического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работниками,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 в урочной, так и во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внеурочной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работе;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before="4" w:line="286" w:lineRule="exact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наличие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эффективность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сетевого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межведомственного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взаимодействия;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line="230" w:lineRule="auto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этетической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предметно-пространственной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безбарьерной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среды, привлечение обучающихся и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родительских сообществ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реализации этого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направления;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before="11" w:line="230" w:lineRule="auto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развитие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системы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наставничества</w:t>
      </w:r>
      <w:r w:rsidRPr="002D7B26">
        <w:rPr>
          <w:spacing w:val="1"/>
          <w:sz w:val="28"/>
          <w:szCs w:val="28"/>
        </w:rPr>
        <w:t xml:space="preserve"> </w:t>
      </w:r>
      <w:r w:rsidR="008B35CB" w:rsidRPr="002D7B26">
        <w:rPr>
          <w:sz w:val="28"/>
          <w:szCs w:val="28"/>
        </w:rPr>
        <w:t xml:space="preserve"> 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между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между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работниками.</w:t>
      </w:r>
    </w:p>
    <w:p w:rsidR="001A7833" w:rsidRPr="002D7B26" w:rsidRDefault="001A7833" w:rsidP="00562F10">
      <w:pPr>
        <w:pStyle w:val="a3"/>
        <w:tabs>
          <w:tab w:val="left" w:pos="284"/>
        </w:tabs>
        <w:spacing w:before="5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выбранному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направлению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формулируется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критерий,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поможет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коллективу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самоанализ,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также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разрабатывается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инструмент анализа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способы интерпретации.</w:t>
      </w:r>
    </w:p>
    <w:p w:rsidR="001A7833" w:rsidRPr="002D7B26" w:rsidRDefault="001A7833" w:rsidP="00562F10">
      <w:pPr>
        <w:pStyle w:val="a3"/>
        <w:tabs>
          <w:tab w:val="left" w:pos="284"/>
        </w:tabs>
        <w:spacing w:before="1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Итогом самоанализа является перечень выявленных проблем, над решением которых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предстоит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работать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педагогическому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коллективу.</w:t>
      </w:r>
    </w:p>
    <w:p w:rsidR="001A7833" w:rsidRPr="002D7B26" w:rsidRDefault="001A7833" w:rsidP="00562F10">
      <w:pPr>
        <w:pStyle w:val="a3"/>
        <w:tabs>
          <w:tab w:val="left" w:pos="284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Итоги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самоанализа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оформляются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виде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отчёта,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составляемого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заместителем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директора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конце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года,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рассматриваются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утверждаются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Педагогическим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советом.</w:t>
      </w:r>
    </w:p>
    <w:p w:rsidR="001A7833" w:rsidRPr="002D7B26" w:rsidRDefault="001A7833" w:rsidP="00562F10">
      <w:pPr>
        <w:pStyle w:val="a3"/>
        <w:tabs>
          <w:tab w:val="left" w:pos="284"/>
        </w:tabs>
        <w:spacing w:before="9"/>
        <w:ind w:left="0" w:right="-142" w:firstLine="284"/>
        <w:rPr>
          <w:sz w:val="28"/>
          <w:szCs w:val="28"/>
        </w:rPr>
      </w:pPr>
    </w:p>
    <w:p w:rsidR="001A7833" w:rsidRPr="002D7B26" w:rsidRDefault="001A7833" w:rsidP="00562F10">
      <w:pPr>
        <w:pStyle w:val="4"/>
        <w:numPr>
          <w:ilvl w:val="1"/>
          <w:numId w:val="11"/>
        </w:numPr>
        <w:tabs>
          <w:tab w:val="left" w:pos="284"/>
        </w:tabs>
        <w:spacing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Результаты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взаимосвязи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коррекционно-развивающей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деятельностью</w:t>
      </w:r>
    </w:p>
    <w:p w:rsidR="001A7833" w:rsidRPr="002D7B26" w:rsidRDefault="001A7833" w:rsidP="00562F10">
      <w:pPr>
        <w:pStyle w:val="a3"/>
        <w:tabs>
          <w:tab w:val="left" w:pos="284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 xml:space="preserve">Критерием, на основе которого осуществляется данный анализ, является </w:t>
      </w:r>
      <w:r w:rsidRPr="002D7B26">
        <w:rPr>
          <w:sz w:val="28"/>
          <w:szCs w:val="28"/>
        </w:rPr>
        <w:lastRenderedPageBreak/>
        <w:t>динамика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 школьников каждого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анализ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руководителями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заместителем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директора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последующим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обсуждением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заседании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методического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объединения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руководителей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или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школы-интерната.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получения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результатах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воспитания,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саморазвития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наблюдение.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Внимание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сосредотачивается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следующих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вопросах: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before="10" w:line="223" w:lineRule="auto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какие прежде существовавшие проблемы личностного развития школьников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удалось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решить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минувший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учебный год;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before="5" w:line="286" w:lineRule="exact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какие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проблемы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решить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не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удалось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почему;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before="4" w:line="223" w:lineRule="auto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какие новые проблемы появились, над чем далее предстоит работать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педагогическому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коллективу.</w:t>
      </w:r>
    </w:p>
    <w:p w:rsidR="001A7833" w:rsidRPr="002D7B26" w:rsidRDefault="001A7833" w:rsidP="00562F10">
      <w:pPr>
        <w:pStyle w:val="a3"/>
        <w:tabs>
          <w:tab w:val="left" w:pos="284"/>
        </w:tabs>
        <w:spacing w:before="4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Основой для данного вида анализа методика</w:t>
      </w:r>
      <w:r w:rsidR="00437B5D" w:rsidRPr="002D7B26">
        <w:rPr>
          <w:sz w:val="28"/>
          <w:szCs w:val="28"/>
        </w:rPr>
        <w:t xml:space="preserve"> Е. Худенко</w:t>
      </w:r>
      <w:r w:rsidRPr="002D7B26">
        <w:rPr>
          <w:sz w:val="28"/>
          <w:szCs w:val="28"/>
        </w:rPr>
        <w:t xml:space="preserve"> </w:t>
      </w:r>
      <w:r w:rsidR="00437B5D" w:rsidRPr="002D7B26">
        <w:rPr>
          <w:sz w:val="28"/>
          <w:szCs w:val="28"/>
        </w:rPr>
        <w:t>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pacing w:val="-1"/>
          <w:sz w:val="28"/>
          <w:szCs w:val="28"/>
        </w:rPr>
        <w:t xml:space="preserve">где уровень воспитанности определяется </w:t>
      </w:r>
      <w:r w:rsidRPr="002D7B26">
        <w:rPr>
          <w:sz w:val="28"/>
          <w:szCs w:val="28"/>
        </w:rPr>
        <w:t>как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отдельного обучающегося, так и в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целом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 10 показателям: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2"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«долг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ответственность»;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«бережливость»;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«дисциплинированность»;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«ответственное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отношение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учебе»;</w:t>
      </w:r>
    </w:p>
    <w:p w:rsidR="001A7833" w:rsidRPr="002D7B26" w:rsidRDefault="001A7833" w:rsidP="00562F10">
      <w:pPr>
        <w:tabs>
          <w:tab w:val="left" w:pos="284"/>
        </w:tabs>
        <w:spacing w:line="293" w:lineRule="exact"/>
        <w:ind w:right="-142" w:firstLine="284"/>
        <w:jc w:val="both"/>
        <w:rPr>
          <w:sz w:val="28"/>
          <w:szCs w:val="28"/>
        </w:rPr>
        <w:sectPr w:rsidR="001A7833" w:rsidRPr="002D7B26" w:rsidSect="00F01907">
          <w:pgSz w:w="11910" w:h="16840"/>
          <w:pgMar w:top="851" w:right="851" w:bottom="851" w:left="1418" w:header="720" w:footer="720" w:gutter="0"/>
          <w:cols w:space="720"/>
        </w:sectPr>
      </w:pP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84"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lastRenderedPageBreak/>
        <w:t>«отношение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общественному</w:t>
      </w:r>
      <w:r w:rsidRPr="002D7B26">
        <w:rPr>
          <w:spacing w:val="-8"/>
          <w:sz w:val="28"/>
          <w:szCs w:val="28"/>
        </w:rPr>
        <w:t xml:space="preserve"> </w:t>
      </w:r>
      <w:r w:rsidRPr="002D7B26">
        <w:rPr>
          <w:sz w:val="28"/>
          <w:szCs w:val="28"/>
        </w:rPr>
        <w:t>труду»;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«коллективизм,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чувство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товарищества»;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«доброта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отзывчивость»;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«честность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справедливость»;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«простота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скромность»;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1" w:line="292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«культурный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уровень».</w:t>
      </w:r>
    </w:p>
    <w:p w:rsidR="001A7833" w:rsidRPr="002D7B26" w:rsidRDefault="001A7833" w:rsidP="00562F10">
      <w:pPr>
        <w:pStyle w:val="a3"/>
        <w:tabs>
          <w:tab w:val="left" w:pos="284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Каждый показатель содержит 3 - 4 индикатора, оцениваемых по 5-балльной шкале.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Методика Н</w:t>
      </w:r>
      <w:r w:rsidR="00437B5D" w:rsidRPr="002D7B26">
        <w:rPr>
          <w:sz w:val="28"/>
          <w:szCs w:val="28"/>
        </w:rPr>
        <w:t xml:space="preserve"> Е Худенко </w:t>
      </w:r>
      <w:r w:rsidRPr="002D7B26">
        <w:rPr>
          <w:sz w:val="28"/>
          <w:szCs w:val="28"/>
        </w:rPr>
        <w:t>дает возможность отследить динамику развития личностных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качеств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формирование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4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уровням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(низкий,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средний,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хороший,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высокий).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Цифровая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обработка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позволяет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визуализировать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этот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процесс.</w:t>
      </w:r>
    </w:p>
    <w:p w:rsidR="001A7833" w:rsidRPr="002D7B26" w:rsidRDefault="001A7833" w:rsidP="00562F10">
      <w:pPr>
        <w:pStyle w:val="4"/>
        <w:numPr>
          <w:ilvl w:val="1"/>
          <w:numId w:val="11"/>
        </w:numPr>
        <w:tabs>
          <w:tab w:val="left" w:pos="284"/>
        </w:tabs>
        <w:spacing w:before="1" w:line="240" w:lineRule="auto"/>
        <w:ind w:left="0" w:right="-142" w:firstLine="284"/>
        <w:rPr>
          <w:b w:val="0"/>
          <w:sz w:val="28"/>
          <w:szCs w:val="28"/>
        </w:rPr>
      </w:pPr>
      <w:r w:rsidRPr="002D7B26">
        <w:rPr>
          <w:sz w:val="28"/>
          <w:szCs w:val="28"/>
        </w:rPr>
        <w:t>Качество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b w:val="0"/>
          <w:sz w:val="28"/>
          <w:szCs w:val="28"/>
        </w:rPr>
        <w:t>.</w:t>
      </w:r>
    </w:p>
    <w:p w:rsidR="001A7833" w:rsidRPr="002D7B26" w:rsidRDefault="001A7833" w:rsidP="00562F10">
      <w:pPr>
        <w:pStyle w:val="a3"/>
        <w:tabs>
          <w:tab w:val="left" w:pos="284"/>
        </w:tabs>
        <w:spacing w:before="8"/>
        <w:ind w:left="0" w:right="-142" w:firstLine="284"/>
        <w:rPr>
          <w:i/>
          <w:sz w:val="28"/>
          <w:szCs w:val="28"/>
        </w:rPr>
      </w:pPr>
    </w:p>
    <w:p w:rsidR="001A7833" w:rsidRPr="002D7B26" w:rsidRDefault="001A7833" w:rsidP="00562F10">
      <w:pPr>
        <w:pStyle w:val="a3"/>
        <w:tabs>
          <w:tab w:val="left" w:pos="284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Критерием,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основе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которого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осуществляется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данный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самоанализ,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является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наличие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интересной,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событийно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насыщенной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личностно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развивающей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совместной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 обучающихся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 взрослых.</w:t>
      </w:r>
    </w:p>
    <w:p w:rsidR="001A7833" w:rsidRPr="002D7B26" w:rsidRDefault="001A7833" w:rsidP="00562F10">
      <w:pPr>
        <w:pStyle w:val="a3"/>
        <w:tabs>
          <w:tab w:val="left" w:pos="284"/>
        </w:tabs>
        <w:spacing w:before="1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Самоанализ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проводится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заместителем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директора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(педагогом-психологом,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педагогом),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руководителями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привлечением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актива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представителей)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обучающихся.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Способами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получения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информации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состоянии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6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образовательной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организации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могут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быть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анкетирования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беседы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обучающимися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родителями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(законными представителями), педагогическими</w:t>
      </w:r>
      <w:r w:rsidRPr="002D7B26">
        <w:rPr>
          <w:spacing w:val="60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работниками. Результаты обсуждаются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на заседании Методического объединения классных руководителей или Педагогическом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совете.</w:t>
      </w:r>
    </w:p>
    <w:p w:rsidR="001A7833" w:rsidRPr="002D7B26" w:rsidRDefault="001A7833" w:rsidP="00562F10">
      <w:pPr>
        <w:pStyle w:val="a3"/>
        <w:tabs>
          <w:tab w:val="left" w:pos="284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Внимание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сосредоточивается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на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вопросах,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связанных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качеством: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2" w:line="294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реализации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воспитательного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урочной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организуемой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внеурочной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деятельности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обучающихся;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деятельности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классных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руководителей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классов;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проводимых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общешкольных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ключевых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дел,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мероприятий;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проводимых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экскурсий,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походов;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1"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профориентационной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работы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обеспечению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безопасности;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организации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предметно-эстетической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здоровьесберегающей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среды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взаимодействия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школы-интерната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семей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школьников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взаимодействия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родительским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сообществом;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деятельности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-6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профилактике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правонарушений;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1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реализации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потенциала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социального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партнёрства.</w:t>
      </w:r>
    </w:p>
    <w:p w:rsidR="001A7833" w:rsidRPr="002D7B26" w:rsidRDefault="005E34FC" w:rsidP="00562F10">
      <w:pPr>
        <w:pStyle w:val="3"/>
        <w:tabs>
          <w:tab w:val="left" w:pos="284"/>
        </w:tabs>
        <w:ind w:left="0" w:right="-142" w:firstLine="284"/>
        <w:jc w:val="both"/>
        <w:rPr>
          <w:sz w:val="28"/>
          <w:szCs w:val="28"/>
        </w:rPr>
      </w:pPr>
      <w:r w:rsidRPr="002D7B26">
        <w:rPr>
          <w:b w:val="0"/>
          <w:bCs w:val="0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Показателями успешной деятельности школы-интерната, в целом, сводятся к</w:t>
      </w:r>
      <w:r w:rsidR="001A7833" w:rsidRPr="002D7B26">
        <w:rPr>
          <w:spacing w:val="1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следующим</w:t>
      </w:r>
      <w:r w:rsidR="001A7833" w:rsidRPr="002D7B26">
        <w:rPr>
          <w:spacing w:val="-2"/>
          <w:sz w:val="28"/>
          <w:szCs w:val="28"/>
        </w:rPr>
        <w:t xml:space="preserve"> </w:t>
      </w:r>
      <w:r w:rsidR="001A7833" w:rsidRPr="002D7B26">
        <w:rPr>
          <w:sz w:val="28"/>
          <w:szCs w:val="28"/>
        </w:rPr>
        <w:t>пунктам: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37" w:lineRule="auto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Уровень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обученности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(от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допустимого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продвинутого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каждому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предмету).</w:t>
      </w:r>
    </w:p>
    <w:p w:rsidR="001A7833" w:rsidRPr="002D7B26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2" w:line="292" w:lineRule="exact"/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Уровень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детей: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before="13" w:line="223" w:lineRule="auto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психического (работа с детьми, часто пропускающими учебные занятия, 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детьми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«группы риска», детьми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ОВЗ);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before="12" w:line="230" w:lineRule="auto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физического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(проведение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уроков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физкультуры,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спортивных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секций,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спортивных соревнований, физминуток, соблюдение здоровьесберегающих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lastRenderedPageBreak/>
        <w:t>технологий);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before="19" w:line="223" w:lineRule="auto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интеллектуального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(создание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условий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для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с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одаренными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детьми,</w:t>
      </w:r>
      <w:r w:rsidRPr="002D7B26">
        <w:rPr>
          <w:spacing w:val="-57"/>
          <w:sz w:val="28"/>
          <w:szCs w:val="28"/>
        </w:rPr>
        <w:t xml:space="preserve"> </w:t>
      </w:r>
      <w:r w:rsidRPr="002D7B26">
        <w:rPr>
          <w:sz w:val="28"/>
          <w:szCs w:val="28"/>
        </w:rPr>
        <w:t>участие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в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интеллектуальных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мероприятиях);</w:t>
      </w:r>
    </w:p>
    <w:p w:rsidR="001A7833" w:rsidRPr="002D7B26" w:rsidRDefault="001A7833" w:rsidP="00B71890">
      <w:pPr>
        <w:pStyle w:val="a5"/>
        <w:tabs>
          <w:tab w:val="left" w:pos="284"/>
          <w:tab w:val="left" w:pos="3142"/>
        </w:tabs>
        <w:spacing w:before="5" w:line="286" w:lineRule="exact"/>
        <w:ind w:left="284" w:right="-142" w:firstLine="0"/>
        <w:rPr>
          <w:sz w:val="28"/>
          <w:szCs w:val="28"/>
        </w:rPr>
      </w:pPr>
      <w:r w:rsidRPr="002D7B26">
        <w:rPr>
          <w:sz w:val="28"/>
          <w:szCs w:val="28"/>
        </w:rPr>
        <w:t>уровень</w:t>
      </w:r>
      <w:r w:rsidRPr="002D7B26">
        <w:rPr>
          <w:spacing w:val="-5"/>
          <w:sz w:val="28"/>
          <w:szCs w:val="28"/>
        </w:rPr>
        <w:t xml:space="preserve"> </w:t>
      </w:r>
      <w:r w:rsidRPr="002D7B26">
        <w:rPr>
          <w:sz w:val="28"/>
          <w:szCs w:val="28"/>
        </w:rPr>
        <w:t>духовно-нравственной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воспитанности</w:t>
      </w:r>
      <w:r w:rsidRPr="002D7B26">
        <w:rPr>
          <w:spacing w:val="-7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детей.</w:t>
      </w:r>
    </w:p>
    <w:p w:rsidR="001A7833" w:rsidRPr="002D7B26" w:rsidRDefault="001A7833" w:rsidP="00B71890">
      <w:pPr>
        <w:pStyle w:val="a3"/>
        <w:tabs>
          <w:tab w:val="left" w:pos="284"/>
        </w:tabs>
        <w:ind w:left="0" w:right="-142" w:firstLine="284"/>
        <w:rPr>
          <w:sz w:val="28"/>
          <w:szCs w:val="28"/>
        </w:rPr>
      </w:pPr>
      <w:r w:rsidRPr="002D7B26">
        <w:rPr>
          <w:sz w:val="28"/>
          <w:szCs w:val="28"/>
        </w:rPr>
        <w:t>Главным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ожидаемым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результатом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итогом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работы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педагогического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коллектива</w:t>
      </w:r>
      <w:r w:rsidR="00437B5D"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школы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-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интерната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являются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сформированные</w:t>
      </w:r>
      <w:r w:rsidRPr="002D7B26">
        <w:rPr>
          <w:spacing w:val="-3"/>
          <w:sz w:val="28"/>
          <w:szCs w:val="28"/>
        </w:rPr>
        <w:t xml:space="preserve"> </w:t>
      </w:r>
      <w:r w:rsidRPr="002D7B26">
        <w:rPr>
          <w:sz w:val="28"/>
          <w:szCs w:val="28"/>
        </w:rPr>
        <w:t>навыки и</w:t>
      </w:r>
      <w:r w:rsidRPr="002D7B26">
        <w:rPr>
          <w:spacing w:val="2"/>
          <w:sz w:val="28"/>
          <w:szCs w:val="28"/>
        </w:rPr>
        <w:t xml:space="preserve"> </w:t>
      </w:r>
      <w:r w:rsidRPr="002D7B26">
        <w:rPr>
          <w:sz w:val="28"/>
          <w:szCs w:val="28"/>
        </w:rPr>
        <w:t>умения</w:t>
      </w:r>
      <w:r w:rsidRPr="002D7B26">
        <w:rPr>
          <w:spacing w:val="-1"/>
          <w:sz w:val="28"/>
          <w:szCs w:val="28"/>
        </w:rPr>
        <w:t xml:space="preserve"> </w:t>
      </w:r>
      <w:r w:rsidR="00B71890" w:rsidRPr="002D7B26">
        <w:rPr>
          <w:sz w:val="28"/>
          <w:szCs w:val="28"/>
        </w:rPr>
        <w:t>обучающихся .</w:t>
      </w:r>
      <w:r w:rsidRPr="002D7B26">
        <w:rPr>
          <w:sz w:val="28"/>
          <w:szCs w:val="28"/>
        </w:rPr>
        <w:t>Оценивая результат проделанной работы необходимо учитывать не только возраст,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но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степень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его</w:t>
      </w:r>
      <w:r w:rsidRPr="002D7B26">
        <w:rPr>
          <w:spacing w:val="-2"/>
          <w:sz w:val="28"/>
          <w:szCs w:val="28"/>
        </w:rPr>
        <w:t xml:space="preserve"> </w:t>
      </w:r>
      <w:r w:rsidRPr="002D7B26">
        <w:rPr>
          <w:sz w:val="28"/>
          <w:szCs w:val="28"/>
        </w:rPr>
        <w:t>дефекта,</w:t>
      </w:r>
      <w:r w:rsidRPr="002D7B26">
        <w:rPr>
          <w:spacing w:val="1"/>
          <w:sz w:val="28"/>
          <w:szCs w:val="28"/>
        </w:rPr>
        <w:t xml:space="preserve"> </w:t>
      </w:r>
      <w:r w:rsidRPr="002D7B26">
        <w:rPr>
          <w:sz w:val="28"/>
          <w:szCs w:val="28"/>
        </w:rPr>
        <w:t>уровень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развития</w:t>
      </w:r>
      <w:r w:rsidRPr="002D7B26">
        <w:rPr>
          <w:spacing w:val="-4"/>
          <w:sz w:val="28"/>
          <w:szCs w:val="28"/>
        </w:rPr>
        <w:t xml:space="preserve"> </w:t>
      </w:r>
      <w:r w:rsidRPr="002D7B26">
        <w:rPr>
          <w:sz w:val="28"/>
          <w:szCs w:val="28"/>
        </w:rPr>
        <w:t>и</w:t>
      </w:r>
      <w:r w:rsidRPr="002D7B26">
        <w:rPr>
          <w:spacing w:val="-1"/>
          <w:sz w:val="28"/>
          <w:szCs w:val="28"/>
        </w:rPr>
        <w:t xml:space="preserve"> </w:t>
      </w:r>
      <w:r w:rsidRPr="002D7B26">
        <w:rPr>
          <w:sz w:val="28"/>
          <w:szCs w:val="28"/>
        </w:rPr>
        <w:t>диагноз обучающегося</w:t>
      </w:r>
      <w:r w:rsidR="00437B5D" w:rsidRPr="002D7B26">
        <w:rPr>
          <w:sz w:val="28"/>
          <w:szCs w:val="28"/>
        </w:rPr>
        <w:t>.</w:t>
      </w:r>
    </w:p>
    <w:p w:rsidR="00562F10" w:rsidRDefault="00562F10">
      <w:pPr>
        <w:widowControl/>
        <w:autoSpaceDE/>
        <w:autoSpaceDN/>
        <w:spacing w:after="160" w:line="259" w:lineRule="auto"/>
        <w:rPr>
          <w:sz w:val="27"/>
        </w:rPr>
      </w:pPr>
      <w:r w:rsidRPr="002D7B26">
        <w:rPr>
          <w:sz w:val="28"/>
          <w:szCs w:val="28"/>
        </w:rPr>
        <w:br w:type="page"/>
      </w: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431308" w:rsidRDefault="00431308" w:rsidP="00F01907">
      <w:pPr>
        <w:ind w:right="-142"/>
        <w:jc w:val="both"/>
        <w:rPr>
          <w:sz w:val="40"/>
          <w:szCs w:val="40"/>
        </w:rPr>
      </w:pPr>
    </w:p>
    <w:p w:rsidR="0073586D" w:rsidRDefault="0073586D" w:rsidP="00F01907">
      <w:pPr>
        <w:ind w:right="-142"/>
        <w:jc w:val="both"/>
        <w:rPr>
          <w:sz w:val="24"/>
          <w:szCs w:val="24"/>
        </w:rPr>
      </w:pPr>
    </w:p>
    <w:p w:rsidR="0073586D" w:rsidRDefault="0073586D" w:rsidP="00F01907">
      <w:pPr>
        <w:ind w:right="-142"/>
        <w:jc w:val="both"/>
        <w:rPr>
          <w:sz w:val="24"/>
          <w:szCs w:val="24"/>
        </w:rPr>
      </w:pPr>
    </w:p>
    <w:p w:rsidR="0073586D" w:rsidRDefault="0073586D" w:rsidP="00F01907">
      <w:pPr>
        <w:ind w:right="-142"/>
        <w:jc w:val="both"/>
        <w:rPr>
          <w:sz w:val="24"/>
          <w:szCs w:val="24"/>
        </w:rPr>
      </w:pPr>
    </w:p>
    <w:p w:rsidR="0073586D" w:rsidRDefault="0073586D" w:rsidP="00F01907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73586D" w:rsidRDefault="0073586D" w:rsidP="00F01907">
      <w:pPr>
        <w:ind w:right="-142"/>
        <w:jc w:val="both"/>
        <w:rPr>
          <w:sz w:val="24"/>
          <w:szCs w:val="24"/>
        </w:rPr>
      </w:pPr>
    </w:p>
    <w:sectPr w:rsidR="0073586D" w:rsidSect="00F0190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DC" w:rsidRDefault="00657CDC" w:rsidP="0073586D">
      <w:r>
        <w:separator/>
      </w:r>
    </w:p>
  </w:endnote>
  <w:endnote w:type="continuationSeparator" w:id="0">
    <w:p w:rsidR="00657CDC" w:rsidRDefault="00657CDC" w:rsidP="0073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515257"/>
      <w:docPartObj>
        <w:docPartGallery w:val="Page Numbers (Bottom of Page)"/>
        <w:docPartUnique/>
      </w:docPartObj>
    </w:sdtPr>
    <w:sdtEndPr/>
    <w:sdtContent>
      <w:p w:rsidR="00B3510C" w:rsidRDefault="00B351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FB2">
          <w:rPr>
            <w:noProof/>
          </w:rPr>
          <w:t>1</w:t>
        </w:r>
        <w:r>
          <w:fldChar w:fldCharType="end"/>
        </w:r>
      </w:p>
    </w:sdtContent>
  </w:sdt>
  <w:p w:rsidR="00B3510C" w:rsidRDefault="00B351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DC" w:rsidRDefault="00657CDC" w:rsidP="0073586D">
      <w:r>
        <w:separator/>
      </w:r>
    </w:p>
  </w:footnote>
  <w:footnote w:type="continuationSeparator" w:id="0">
    <w:p w:rsidR="00657CDC" w:rsidRDefault="00657CDC" w:rsidP="0073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B12"/>
    <w:multiLevelType w:val="hybridMultilevel"/>
    <w:tmpl w:val="3BAE02C4"/>
    <w:lvl w:ilvl="0" w:tplc="69508B5C">
      <w:numFmt w:val="bullet"/>
      <w:lvlText w:val=""/>
      <w:lvlJc w:val="left"/>
      <w:pPr>
        <w:ind w:left="22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A685A6">
      <w:numFmt w:val="bullet"/>
      <w:lvlText w:val=""/>
      <w:lvlJc w:val="left"/>
      <w:pPr>
        <w:ind w:left="2690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2160D54">
      <w:numFmt w:val="bullet"/>
      <w:lvlText w:val="•"/>
      <w:lvlJc w:val="left"/>
      <w:pPr>
        <w:ind w:left="3722" w:hanging="233"/>
      </w:pPr>
      <w:rPr>
        <w:rFonts w:hint="default"/>
        <w:lang w:val="ru-RU" w:eastAsia="en-US" w:bidi="ar-SA"/>
      </w:rPr>
    </w:lvl>
    <w:lvl w:ilvl="3" w:tplc="935E1C2A">
      <w:numFmt w:val="bullet"/>
      <w:lvlText w:val="•"/>
      <w:lvlJc w:val="left"/>
      <w:pPr>
        <w:ind w:left="4745" w:hanging="233"/>
      </w:pPr>
      <w:rPr>
        <w:rFonts w:hint="default"/>
        <w:lang w:val="ru-RU" w:eastAsia="en-US" w:bidi="ar-SA"/>
      </w:rPr>
    </w:lvl>
    <w:lvl w:ilvl="4" w:tplc="E6F62BA0">
      <w:numFmt w:val="bullet"/>
      <w:lvlText w:val="•"/>
      <w:lvlJc w:val="left"/>
      <w:pPr>
        <w:ind w:left="5768" w:hanging="233"/>
      </w:pPr>
      <w:rPr>
        <w:rFonts w:hint="default"/>
        <w:lang w:val="ru-RU" w:eastAsia="en-US" w:bidi="ar-SA"/>
      </w:rPr>
    </w:lvl>
    <w:lvl w:ilvl="5" w:tplc="081C7360">
      <w:numFmt w:val="bullet"/>
      <w:lvlText w:val="•"/>
      <w:lvlJc w:val="left"/>
      <w:pPr>
        <w:ind w:left="6791" w:hanging="233"/>
      </w:pPr>
      <w:rPr>
        <w:rFonts w:hint="default"/>
        <w:lang w:val="ru-RU" w:eastAsia="en-US" w:bidi="ar-SA"/>
      </w:rPr>
    </w:lvl>
    <w:lvl w:ilvl="6" w:tplc="C7A23BB8">
      <w:numFmt w:val="bullet"/>
      <w:lvlText w:val="•"/>
      <w:lvlJc w:val="left"/>
      <w:pPr>
        <w:ind w:left="7814" w:hanging="233"/>
      </w:pPr>
      <w:rPr>
        <w:rFonts w:hint="default"/>
        <w:lang w:val="ru-RU" w:eastAsia="en-US" w:bidi="ar-SA"/>
      </w:rPr>
    </w:lvl>
    <w:lvl w:ilvl="7" w:tplc="71B00DB2">
      <w:numFmt w:val="bullet"/>
      <w:lvlText w:val="•"/>
      <w:lvlJc w:val="left"/>
      <w:pPr>
        <w:ind w:left="8837" w:hanging="233"/>
      </w:pPr>
      <w:rPr>
        <w:rFonts w:hint="default"/>
        <w:lang w:val="ru-RU" w:eastAsia="en-US" w:bidi="ar-SA"/>
      </w:rPr>
    </w:lvl>
    <w:lvl w:ilvl="8" w:tplc="B914CD5A">
      <w:numFmt w:val="bullet"/>
      <w:lvlText w:val="•"/>
      <w:lvlJc w:val="left"/>
      <w:pPr>
        <w:ind w:left="9860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A6333F5"/>
    <w:multiLevelType w:val="hybridMultilevel"/>
    <w:tmpl w:val="18FAA688"/>
    <w:lvl w:ilvl="0" w:tplc="2EE44AF8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8A20F08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097650A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64EAE1B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99C6C41E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5992B3D8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E8EA1098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17D6F2A8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C20CD00C"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030622"/>
    <w:multiLevelType w:val="hybridMultilevel"/>
    <w:tmpl w:val="CD76AD6E"/>
    <w:lvl w:ilvl="0" w:tplc="E68E683A">
      <w:numFmt w:val="bullet"/>
      <w:lvlText w:val=""/>
      <w:lvlJc w:val="left"/>
      <w:pPr>
        <w:ind w:left="27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9E4DE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32F431C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20244E52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2704454C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06788BEC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3D40506E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FB6CFBA0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CB22714E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886E9F"/>
    <w:multiLevelType w:val="hybridMultilevel"/>
    <w:tmpl w:val="223A6E9E"/>
    <w:lvl w:ilvl="0" w:tplc="3F5E78A0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68D018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A17490B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3" w:tplc="E7C4FB60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4" w:tplc="23ACE8FC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5" w:tplc="C0982348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 w:tplc="03B0CDEA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7" w:tplc="39C83B04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  <w:lvl w:ilvl="8" w:tplc="887C7ABA">
      <w:numFmt w:val="bullet"/>
      <w:lvlText w:val="•"/>
      <w:lvlJc w:val="left"/>
      <w:pPr>
        <w:ind w:left="995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D66E31"/>
    <w:multiLevelType w:val="hybridMultilevel"/>
    <w:tmpl w:val="2B20E26E"/>
    <w:lvl w:ilvl="0" w:tplc="1A28DF0C">
      <w:numFmt w:val="bullet"/>
      <w:lvlText w:val=""/>
      <w:lvlJc w:val="left"/>
      <w:pPr>
        <w:ind w:left="22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86F68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F8B9F6">
      <w:numFmt w:val="bullet"/>
      <w:lvlText w:val=""/>
      <w:lvlJc w:val="left"/>
      <w:pPr>
        <w:ind w:left="3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A40D90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EC5E9488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5" w:tplc="C0B67E8C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2342FA96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7" w:tplc="D20A4B7E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  <w:lvl w:ilvl="8" w:tplc="915E5E8C">
      <w:numFmt w:val="bullet"/>
      <w:lvlText w:val="•"/>
      <w:lvlJc w:val="left"/>
      <w:pPr>
        <w:ind w:left="97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C46571E"/>
    <w:multiLevelType w:val="hybridMultilevel"/>
    <w:tmpl w:val="9E50F5FC"/>
    <w:lvl w:ilvl="0" w:tplc="9006B5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25CFE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20A10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C64AA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6E2EA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62A98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ECAF2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85068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6A1D4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FE6D8F"/>
    <w:multiLevelType w:val="hybridMultilevel"/>
    <w:tmpl w:val="90B26E00"/>
    <w:lvl w:ilvl="0" w:tplc="7D5CCB5C">
      <w:numFmt w:val="bullet"/>
      <w:lvlText w:val=""/>
      <w:lvlJc w:val="left"/>
      <w:pPr>
        <w:ind w:left="3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6CA10A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2" w:tplc="99E2145A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3" w:tplc="FE8E2676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4" w:tplc="D798975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5" w:tplc="30E8C226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6" w:tplc="E61097E2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7" w:tplc="3842840E">
      <w:numFmt w:val="bullet"/>
      <w:lvlText w:val="•"/>
      <w:lvlJc w:val="left"/>
      <w:pPr>
        <w:ind w:left="9288" w:hanging="360"/>
      </w:pPr>
      <w:rPr>
        <w:rFonts w:hint="default"/>
        <w:lang w:val="ru-RU" w:eastAsia="en-US" w:bidi="ar-SA"/>
      </w:rPr>
    </w:lvl>
    <w:lvl w:ilvl="8" w:tplc="8A3ED282">
      <w:numFmt w:val="bullet"/>
      <w:lvlText w:val="•"/>
      <w:lvlJc w:val="left"/>
      <w:pPr>
        <w:ind w:left="101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960A2C"/>
    <w:multiLevelType w:val="hybridMultilevel"/>
    <w:tmpl w:val="BE7C1832"/>
    <w:lvl w:ilvl="0" w:tplc="A4F0353E">
      <w:start w:val="1"/>
      <w:numFmt w:val="decimal"/>
      <w:lvlText w:val="%1)"/>
      <w:lvlJc w:val="left"/>
      <w:pPr>
        <w:ind w:left="17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6F930">
      <w:numFmt w:val="bullet"/>
      <w:lvlText w:val="•"/>
      <w:lvlJc w:val="left"/>
      <w:pPr>
        <w:ind w:left="2720" w:hanging="264"/>
      </w:pPr>
      <w:rPr>
        <w:rFonts w:hint="default"/>
        <w:lang w:val="ru-RU" w:eastAsia="en-US" w:bidi="ar-SA"/>
      </w:rPr>
    </w:lvl>
    <w:lvl w:ilvl="2" w:tplc="2C36A192">
      <w:numFmt w:val="bullet"/>
      <w:lvlText w:val="•"/>
      <w:lvlJc w:val="left"/>
      <w:pPr>
        <w:ind w:left="3741" w:hanging="264"/>
      </w:pPr>
      <w:rPr>
        <w:rFonts w:hint="default"/>
        <w:lang w:val="ru-RU" w:eastAsia="en-US" w:bidi="ar-SA"/>
      </w:rPr>
    </w:lvl>
    <w:lvl w:ilvl="3" w:tplc="DBFC097A">
      <w:numFmt w:val="bullet"/>
      <w:lvlText w:val="•"/>
      <w:lvlJc w:val="left"/>
      <w:pPr>
        <w:ind w:left="4761" w:hanging="264"/>
      </w:pPr>
      <w:rPr>
        <w:rFonts w:hint="default"/>
        <w:lang w:val="ru-RU" w:eastAsia="en-US" w:bidi="ar-SA"/>
      </w:rPr>
    </w:lvl>
    <w:lvl w:ilvl="4" w:tplc="F07089E6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5" w:tplc="C93477CC">
      <w:numFmt w:val="bullet"/>
      <w:lvlText w:val="•"/>
      <w:lvlJc w:val="left"/>
      <w:pPr>
        <w:ind w:left="6803" w:hanging="264"/>
      </w:pPr>
      <w:rPr>
        <w:rFonts w:hint="default"/>
        <w:lang w:val="ru-RU" w:eastAsia="en-US" w:bidi="ar-SA"/>
      </w:rPr>
    </w:lvl>
    <w:lvl w:ilvl="6" w:tplc="4E22C92A">
      <w:numFmt w:val="bullet"/>
      <w:lvlText w:val="•"/>
      <w:lvlJc w:val="left"/>
      <w:pPr>
        <w:ind w:left="7823" w:hanging="264"/>
      </w:pPr>
      <w:rPr>
        <w:rFonts w:hint="default"/>
        <w:lang w:val="ru-RU" w:eastAsia="en-US" w:bidi="ar-SA"/>
      </w:rPr>
    </w:lvl>
    <w:lvl w:ilvl="7" w:tplc="0BFC47A8">
      <w:numFmt w:val="bullet"/>
      <w:lvlText w:val="•"/>
      <w:lvlJc w:val="left"/>
      <w:pPr>
        <w:ind w:left="8844" w:hanging="264"/>
      </w:pPr>
      <w:rPr>
        <w:rFonts w:hint="default"/>
        <w:lang w:val="ru-RU" w:eastAsia="en-US" w:bidi="ar-SA"/>
      </w:rPr>
    </w:lvl>
    <w:lvl w:ilvl="8" w:tplc="4DB69E66">
      <w:numFmt w:val="bullet"/>
      <w:lvlText w:val="•"/>
      <w:lvlJc w:val="left"/>
      <w:pPr>
        <w:ind w:left="9865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212306A0"/>
    <w:multiLevelType w:val="hybridMultilevel"/>
    <w:tmpl w:val="C69E3CB6"/>
    <w:lvl w:ilvl="0" w:tplc="67F22D28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518B7F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37680062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0AB0648E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1E5E867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BC0827EE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4F585820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301E5F00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0058A6F6"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B1D31A6"/>
    <w:multiLevelType w:val="hybridMultilevel"/>
    <w:tmpl w:val="B9629DBC"/>
    <w:lvl w:ilvl="0" w:tplc="D5887B72">
      <w:start w:val="1"/>
      <w:numFmt w:val="decimal"/>
      <w:lvlText w:val="%1."/>
      <w:lvlJc w:val="left"/>
      <w:pPr>
        <w:ind w:left="225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6ACD4">
      <w:numFmt w:val="bullet"/>
      <w:lvlText w:val=""/>
      <w:lvlJc w:val="left"/>
      <w:pPr>
        <w:ind w:left="26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C2760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453EC032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4" w:tplc="D248BAA0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5" w:tplc="1EDA0D62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A91C47FE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7" w:tplc="63F4F31C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8" w:tplc="2D384A2E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F8E27D4"/>
    <w:multiLevelType w:val="hybridMultilevel"/>
    <w:tmpl w:val="4ADAFBEA"/>
    <w:lvl w:ilvl="0" w:tplc="C868B4F8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023A82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1A96E0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3" w:tplc="96F0FECA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4" w:tplc="4A226824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5" w:tplc="9AE6D67C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6" w:tplc="F8D464D8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7" w:tplc="4C0E4A2C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  <w:lvl w:ilvl="8" w:tplc="E214BF88">
      <w:numFmt w:val="bullet"/>
      <w:lvlText w:val="•"/>
      <w:lvlJc w:val="left"/>
      <w:pPr>
        <w:ind w:left="994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3D46C8"/>
    <w:multiLevelType w:val="hybridMultilevel"/>
    <w:tmpl w:val="67B4E372"/>
    <w:lvl w:ilvl="0" w:tplc="220232C8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5C5172">
      <w:numFmt w:val="bullet"/>
      <w:lvlText w:val=""/>
      <w:lvlJc w:val="left"/>
      <w:pPr>
        <w:ind w:left="38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34EA60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3" w:tplc="2C38D8AC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4" w:tplc="F2BA73BC"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  <w:lvl w:ilvl="5" w:tplc="5FA6C03E"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6" w:tplc="AE265F36">
      <w:numFmt w:val="bullet"/>
      <w:lvlText w:val="•"/>
      <w:lvlJc w:val="left"/>
      <w:pPr>
        <w:ind w:left="7873" w:hanging="361"/>
      </w:pPr>
      <w:rPr>
        <w:rFonts w:hint="default"/>
        <w:lang w:val="ru-RU" w:eastAsia="en-US" w:bidi="ar-SA"/>
      </w:rPr>
    </w:lvl>
    <w:lvl w:ilvl="7" w:tplc="2A206102">
      <w:numFmt w:val="bullet"/>
      <w:lvlText w:val="•"/>
      <w:lvlJc w:val="left"/>
      <w:pPr>
        <w:ind w:left="8881" w:hanging="361"/>
      </w:pPr>
      <w:rPr>
        <w:rFonts w:hint="default"/>
        <w:lang w:val="ru-RU" w:eastAsia="en-US" w:bidi="ar-SA"/>
      </w:rPr>
    </w:lvl>
    <w:lvl w:ilvl="8" w:tplc="191A662E">
      <w:numFmt w:val="bullet"/>
      <w:lvlText w:val="•"/>
      <w:lvlJc w:val="left"/>
      <w:pPr>
        <w:ind w:left="988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C0E345F"/>
    <w:multiLevelType w:val="hybridMultilevel"/>
    <w:tmpl w:val="D638A26A"/>
    <w:lvl w:ilvl="0" w:tplc="532E8C00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2E6834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24D0AD8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555ACD2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EB5E12D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02561A5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B95EE830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092ACBB4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618E0314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F2109A9"/>
    <w:multiLevelType w:val="hybridMultilevel"/>
    <w:tmpl w:val="70CA5BF0"/>
    <w:lvl w:ilvl="0" w:tplc="9754F976">
      <w:start w:val="4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CDDF2">
      <w:numFmt w:val="bullet"/>
      <w:lvlText w:val=""/>
      <w:lvlJc w:val="left"/>
      <w:pPr>
        <w:ind w:left="34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785A5E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3" w:tplc="5AE8D62E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4" w:tplc="2500D32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5" w:tplc="492694D4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6" w:tplc="1F28BA16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7" w:tplc="7A50D1A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  <w:lvl w:ilvl="8" w:tplc="CA70CB86">
      <w:numFmt w:val="bullet"/>
      <w:lvlText w:val="•"/>
      <w:lvlJc w:val="left"/>
      <w:pPr>
        <w:ind w:left="1003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1F10544"/>
    <w:multiLevelType w:val="hybridMultilevel"/>
    <w:tmpl w:val="62ACC3FE"/>
    <w:lvl w:ilvl="0" w:tplc="8C620548">
      <w:start w:val="1"/>
      <w:numFmt w:val="bullet"/>
      <w:lvlText w:val="-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8A706">
      <w:start w:val="1"/>
      <w:numFmt w:val="bullet"/>
      <w:lvlText w:val="o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DCE790">
      <w:start w:val="1"/>
      <w:numFmt w:val="bullet"/>
      <w:lvlText w:val="▪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220542">
      <w:start w:val="1"/>
      <w:numFmt w:val="bullet"/>
      <w:lvlText w:val="•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0F79E">
      <w:start w:val="1"/>
      <w:numFmt w:val="bullet"/>
      <w:lvlText w:val="o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A1314">
      <w:start w:val="1"/>
      <w:numFmt w:val="bullet"/>
      <w:lvlText w:val="▪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4A63E">
      <w:start w:val="1"/>
      <w:numFmt w:val="bullet"/>
      <w:lvlText w:val="•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A48CA8">
      <w:start w:val="1"/>
      <w:numFmt w:val="bullet"/>
      <w:lvlText w:val="o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7E9470">
      <w:start w:val="1"/>
      <w:numFmt w:val="bullet"/>
      <w:lvlText w:val="▪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FE178D"/>
    <w:multiLevelType w:val="hybridMultilevel"/>
    <w:tmpl w:val="4E3CD408"/>
    <w:lvl w:ilvl="0" w:tplc="E488F7DA">
      <w:numFmt w:val="bullet"/>
      <w:lvlText w:val=""/>
      <w:lvlJc w:val="left"/>
      <w:pPr>
        <w:ind w:left="31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CAC366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2" w:tplc="930A9206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3" w:tplc="6CB03E4E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4" w:tplc="B024C47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5" w:tplc="63AC4E78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6" w:tplc="AC38793A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  <w:lvl w:ilvl="7" w:tplc="27F0659C"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  <w:lvl w:ilvl="8" w:tplc="936279F6">
      <w:numFmt w:val="bullet"/>
      <w:lvlText w:val="•"/>
      <w:lvlJc w:val="left"/>
      <w:pPr>
        <w:ind w:left="1014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3761BE7"/>
    <w:multiLevelType w:val="hybridMultilevel"/>
    <w:tmpl w:val="61DED7C2"/>
    <w:lvl w:ilvl="0" w:tplc="D706797C">
      <w:start w:val="1"/>
      <w:numFmt w:val="decimal"/>
      <w:lvlText w:val="%1."/>
      <w:lvlJc w:val="left"/>
      <w:pPr>
        <w:ind w:left="272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C180A">
      <w:numFmt w:val="bullet"/>
      <w:lvlText w:val="•"/>
      <w:lvlJc w:val="left"/>
      <w:pPr>
        <w:ind w:left="3638" w:hanging="480"/>
      </w:pPr>
      <w:rPr>
        <w:rFonts w:hint="default"/>
        <w:lang w:val="ru-RU" w:eastAsia="en-US" w:bidi="ar-SA"/>
      </w:rPr>
    </w:lvl>
    <w:lvl w:ilvl="2" w:tplc="BB50A5D4">
      <w:numFmt w:val="bullet"/>
      <w:lvlText w:val="•"/>
      <w:lvlJc w:val="left"/>
      <w:pPr>
        <w:ind w:left="4557" w:hanging="480"/>
      </w:pPr>
      <w:rPr>
        <w:rFonts w:hint="default"/>
        <w:lang w:val="ru-RU" w:eastAsia="en-US" w:bidi="ar-SA"/>
      </w:rPr>
    </w:lvl>
    <w:lvl w:ilvl="3" w:tplc="26FE5E5A">
      <w:numFmt w:val="bullet"/>
      <w:lvlText w:val="•"/>
      <w:lvlJc w:val="left"/>
      <w:pPr>
        <w:ind w:left="5475" w:hanging="480"/>
      </w:pPr>
      <w:rPr>
        <w:rFonts w:hint="default"/>
        <w:lang w:val="ru-RU" w:eastAsia="en-US" w:bidi="ar-SA"/>
      </w:rPr>
    </w:lvl>
    <w:lvl w:ilvl="4" w:tplc="19DA0F36">
      <w:numFmt w:val="bullet"/>
      <w:lvlText w:val="•"/>
      <w:lvlJc w:val="left"/>
      <w:pPr>
        <w:ind w:left="6394" w:hanging="480"/>
      </w:pPr>
      <w:rPr>
        <w:rFonts w:hint="default"/>
        <w:lang w:val="ru-RU" w:eastAsia="en-US" w:bidi="ar-SA"/>
      </w:rPr>
    </w:lvl>
    <w:lvl w:ilvl="5" w:tplc="E26CCE64">
      <w:numFmt w:val="bullet"/>
      <w:lvlText w:val="•"/>
      <w:lvlJc w:val="left"/>
      <w:pPr>
        <w:ind w:left="7313" w:hanging="480"/>
      </w:pPr>
      <w:rPr>
        <w:rFonts w:hint="default"/>
        <w:lang w:val="ru-RU" w:eastAsia="en-US" w:bidi="ar-SA"/>
      </w:rPr>
    </w:lvl>
    <w:lvl w:ilvl="6" w:tplc="731C7B5E">
      <w:numFmt w:val="bullet"/>
      <w:lvlText w:val="•"/>
      <w:lvlJc w:val="left"/>
      <w:pPr>
        <w:ind w:left="8231" w:hanging="480"/>
      </w:pPr>
      <w:rPr>
        <w:rFonts w:hint="default"/>
        <w:lang w:val="ru-RU" w:eastAsia="en-US" w:bidi="ar-SA"/>
      </w:rPr>
    </w:lvl>
    <w:lvl w:ilvl="7" w:tplc="695669D6">
      <w:numFmt w:val="bullet"/>
      <w:lvlText w:val="•"/>
      <w:lvlJc w:val="left"/>
      <w:pPr>
        <w:ind w:left="9150" w:hanging="480"/>
      </w:pPr>
      <w:rPr>
        <w:rFonts w:hint="default"/>
        <w:lang w:val="ru-RU" w:eastAsia="en-US" w:bidi="ar-SA"/>
      </w:rPr>
    </w:lvl>
    <w:lvl w:ilvl="8" w:tplc="D70C68DA">
      <w:numFmt w:val="bullet"/>
      <w:lvlText w:val="•"/>
      <w:lvlJc w:val="left"/>
      <w:pPr>
        <w:ind w:left="10069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5D500F63"/>
    <w:multiLevelType w:val="hybridMultilevel"/>
    <w:tmpl w:val="E132C9F6"/>
    <w:lvl w:ilvl="0" w:tplc="69EA96C6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20A08C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066216D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6A6E5CDC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FC8A013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B3648AC4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11B468E8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F95CFC44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5AC488F6"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E900D5C"/>
    <w:multiLevelType w:val="hybridMultilevel"/>
    <w:tmpl w:val="633EB606"/>
    <w:lvl w:ilvl="0" w:tplc="A5B454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19AB0E2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3E25BB0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198443A">
      <w:start w:val="2023"/>
      <w:numFmt w:val="decimal"/>
      <w:lvlRestart w:val="0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0A0F4C6">
      <w:start w:val="1"/>
      <w:numFmt w:val="lowerLetter"/>
      <w:lvlText w:val="%5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FA0E078">
      <w:start w:val="1"/>
      <w:numFmt w:val="lowerRoman"/>
      <w:lvlText w:val="%6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B6EA3D6">
      <w:start w:val="1"/>
      <w:numFmt w:val="decimal"/>
      <w:lvlText w:val="%7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42EB0F4">
      <w:start w:val="1"/>
      <w:numFmt w:val="lowerLetter"/>
      <w:lvlText w:val="%8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28CCBCC">
      <w:start w:val="1"/>
      <w:numFmt w:val="lowerRoman"/>
      <w:lvlText w:val="%9"/>
      <w:lvlJc w:val="left"/>
      <w:pPr>
        <w:ind w:left="6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CB49A3"/>
    <w:multiLevelType w:val="hybridMultilevel"/>
    <w:tmpl w:val="61C8AD44"/>
    <w:lvl w:ilvl="0" w:tplc="A47219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2974A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413EC">
      <w:start w:val="4"/>
      <w:numFmt w:val="decimal"/>
      <w:lvlRestart w:val="0"/>
      <w:lvlText w:val="%3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0E3D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4E540">
      <w:start w:val="1"/>
      <w:numFmt w:val="lowerLetter"/>
      <w:lvlText w:val="%5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6BF9C">
      <w:start w:val="1"/>
      <w:numFmt w:val="lowerRoman"/>
      <w:lvlText w:val="%6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AC436">
      <w:start w:val="1"/>
      <w:numFmt w:val="decimal"/>
      <w:lvlText w:val="%7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ADAA6">
      <w:start w:val="1"/>
      <w:numFmt w:val="lowerLetter"/>
      <w:lvlText w:val="%8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0371C">
      <w:start w:val="1"/>
      <w:numFmt w:val="lowerRoman"/>
      <w:lvlText w:val="%9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41426B"/>
    <w:multiLevelType w:val="hybridMultilevel"/>
    <w:tmpl w:val="91C006A8"/>
    <w:lvl w:ilvl="0" w:tplc="B4468494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1F2F6D0">
      <w:numFmt w:val="bullet"/>
      <w:lvlText w:val=""/>
      <w:lvlJc w:val="left"/>
      <w:pPr>
        <w:ind w:left="386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DCA7D6C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3" w:tplc="12EADEC0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4" w:tplc="F99C95EC"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5" w:tplc="F044E398">
      <w:numFmt w:val="bullet"/>
      <w:lvlText w:val="•"/>
      <w:lvlJc w:val="left"/>
      <w:pPr>
        <w:ind w:left="7436" w:hanging="361"/>
      </w:pPr>
      <w:rPr>
        <w:rFonts w:hint="default"/>
        <w:lang w:val="ru-RU" w:eastAsia="en-US" w:bidi="ar-SA"/>
      </w:rPr>
    </w:lvl>
    <w:lvl w:ilvl="6" w:tplc="D35E5664">
      <w:numFmt w:val="bullet"/>
      <w:lvlText w:val="•"/>
      <w:lvlJc w:val="left"/>
      <w:pPr>
        <w:ind w:left="8330" w:hanging="361"/>
      </w:pPr>
      <w:rPr>
        <w:rFonts w:hint="default"/>
        <w:lang w:val="ru-RU" w:eastAsia="en-US" w:bidi="ar-SA"/>
      </w:rPr>
    </w:lvl>
    <w:lvl w:ilvl="7" w:tplc="90F216CA">
      <w:numFmt w:val="bullet"/>
      <w:lvlText w:val="•"/>
      <w:lvlJc w:val="left"/>
      <w:pPr>
        <w:ind w:left="9224" w:hanging="361"/>
      </w:pPr>
      <w:rPr>
        <w:rFonts w:hint="default"/>
        <w:lang w:val="ru-RU" w:eastAsia="en-US" w:bidi="ar-SA"/>
      </w:rPr>
    </w:lvl>
    <w:lvl w:ilvl="8" w:tplc="BFEC63F2">
      <w:numFmt w:val="bullet"/>
      <w:lvlText w:val="•"/>
      <w:lvlJc w:val="left"/>
      <w:pPr>
        <w:ind w:left="10118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77C05904"/>
    <w:multiLevelType w:val="hybridMultilevel"/>
    <w:tmpl w:val="67D01064"/>
    <w:lvl w:ilvl="0" w:tplc="0EB8E364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7D69344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42D0A6F6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A95C9C5A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982E9E5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90DA9C7C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B06212A8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2E560D26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A5F059CC"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1"/>
  </w:num>
  <w:num w:numId="5">
    <w:abstractNumId w:val="8"/>
  </w:num>
  <w:num w:numId="6">
    <w:abstractNumId w:val="20"/>
  </w:num>
  <w:num w:numId="7">
    <w:abstractNumId w:val="17"/>
  </w:num>
  <w:num w:numId="8">
    <w:abstractNumId w:val="16"/>
  </w:num>
  <w:num w:numId="9">
    <w:abstractNumId w:val="0"/>
  </w:num>
  <w:num w:numId="10">
    <w:abstractNumId w:val="15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  <w:num w:numId="18">
    <w:abstractNumId w:val="6"/>
  </w:num>
  <w:num w:numId="19">
    <w:abstractNumId w:val="14"/>
  </w:num>
  <w:num w:numId="20">
    <w:abstractNumId w:val="18"/>
  </w:num>
  <w:num w:numId="21">
    <w:abstractNumId w:val="19"/>
  </w:num>
  <w:num w:numId="2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FC"/>
    <w:rsid w:val="00006749"/>
    <w:rsid w:val="00032AD4"/>
    <w:rsid w:val="00044DCF"/>
    <w:rsid w:val="00062F54"/>
    <w:rsid w:val="00077B6D"/>
    <w:rsid w:val="00084EED"/>
    <w:rsid w:val="00090D08"/>
    <w:rsid w:val="000D1795"/>
    <w:rsid w:val="00152DEA"/>
    <w:rsid w:val="0015656C"/>
    <w:rsid w:val="00183888"/>
    <w:rsid w:val="00197684"/>
    <w:rsid w:val="001A7833"/>
    <w:rsid w:val="001D4E4F"/>
    <w:rsid w:val="001E088C"/>
    <w:rsid w:val="00200B6F"/>
    <w:rsid w:val="00210C04"/>
    <w:rsid w:val="002139AD"/>
    <w:rsid w:val="00217333"/>
    <w:rsid w:val="00257A1A"/>
    <w:rsid w:val="00266B45"/>
    <w:rsid w:val="00287B08"/>
    <w:rsid w:val="002D7B26"/>
    <w:rsid w:val="00310483"/>
    <w:rsid w:val="003239F6"/>
    <w:rsid w:val="00351D08"/>
    <w:rsid w:val="00365328"/>
    <w:rsid w:val="00367152"/>
    <w:rsid w:val="00370233"/>
    <w:rsid w:val="003715A9"/>
    <w:rsid w:val="00372606"/>
    <w:rsid w:val="00376262"/>
    <w:rsid w:val="00392EBC"/>
    <w:rsid w:val="00396CDA"/>
    <w:rsid w:val="003A3A38"/>
    <w:rsid w:val="003B6C23"/>
    <w:rsid w:val="003D01AA"/>
    <w:rsid w:val="003F31E3"/>
    <w:rsid w:val="0040389E"/>
    <w:rsid w:val="0041293F"/>
    <w:rsid w:val="00431308"/>
    <w:rsid w:val="00437B5D"/>
    <w:rsid w:val="00456276"/>
    <w:rsid w:val="00461328"/>
    <w:rsid w:val="004633DA"/>
    <w:rsid w:val="004C3A73"/>
    <w:rsid w:val="0050636F"/>
    <w:rsid w:val="00562F10"/>
    <w:rsid w:val="00573C57"/>
    <w:rsid w:val="00584B22"/>
    <w:rsid w:val="0059008E"/>
    <w:rsid w:val="005B3BFC"/>
    <w:rsid w:val="005C6D7F"/>
    <w:rsid w:val="005E34FC"/>
    <w:rsid w:val="005E7E9F"/>
    <w:rsid w:val="005F3A21"/>
    <w:rsid w:val="005F7C49"/>
    <w:rsid w:val="00622671"/>
    <w:rsid w:val="006237FB"/>
    <w:rsid w:val="0063233E"/>
    <w:rsid w:val="00634CF1"/>
    <w:rsid w:val="00657CDC"/>
    <w:rsid w:val="00685046"/>
    <w:rsid w:val="006A1946"/>
    <w:rsid w:val="006C2607"/>
    <w:rsid w:val="006D5A4A"/>
    <w:rsid w:val="006F0725"/>
    <w:rsid w:val="0073586D"/>
    <w:rsid w:val="00736F35"/>
    <w:rsid w:val="00767DB7"/>
    <w:rsid w:val="00775BEE"/>
    <w:rsid w:val="007C6347"/>
    <w:rsid w:val="007D5704"/>
    <w:rsid w:val="007E4DF6"/>
    <w:rsid w:val="007E60BF"/>
    <w:rsid w:val="007F4314"/>
    <w:rsid w:val="00813553"/>
    <w:rsid w:val="00847FB2"/>
    <w:rsid w:val="0088069F"/>
    <w:rsid w:val="00890DED"/>
    <w:rsid w:val="008A04AF"/>
    <w:rsid w:val="008B35CB"/>
    <w:rsid w:val="008D476A"/>
    <w:rsid w:val="009119C0"/>
    <w:rsid w:val="00911EB8"/>
    <w:rsid w:val="0094652E"/>
    <w:rsid w:val="00974958"/>
    <w:rsid w:val="00975E60"/>
    <w:rsid w:val="00986F1A"/>
    <w:rsid w:val="00993ECA"/>
    <w:rsid w:val="009B7ADF"/>
    <w:rsid w:val="009C0B20"/>
    <w:rsid w:val="009E4E24"/>
    <w:rsid w:val="00A538B0"/>
    <w:rsid w:val="00AC43B7"/>
    <w:rsid w:val="00AD1F48"/>
    <w:rsid w:val="00AD27B3"/>
    <w:rsid w:val="00AE3CB9"/>
    <w:rsid w:val="00AF2F83"/>
    <w:rsid w:val="00B10BCD"/>
    <w:rsid w:val="00B3510C"/>
    <w:rsid w:val="00B36FF0"/>
    <w:rsid w:val="00B62963"/>
    <w:rsid w:val="00B71890"/>
    <w:rsid w:val="00B85B6F"/>
    <w:rsid w:val="00B94BF4"/>
    <w:rsid w:val="00BA0D21"/>
    <w:rsid w:val="00BD0FAF"/>
    <w:rsid w:val="00BE5717"/>
    <w:rsid w:val="00BF4C5B"/>
    <w:rsid w:val="00C04FDF"/>
    <w:rsid w:val="00C07CD2"/>
    <w:rsid w:val="00C27EB7"/>
    <w:rsid w:val="00C30911"/>
    <w:rsid w:val="00C46E67"/>
    <w:rsid w:val="00C63828"/>
    <w:rsid w:val="00C71492"/>
    <w:rsid w:val="00C83656"/>
    <w:rsid w:val="00C97BFC"/>
    <w:rsid w:val="00CA252D"/>
    <w:rsid w:val="00CC2951"/>
    <w:rsid w:val="00CD3B03"/>
    <w:rsid w:val="00CF78C7"/>
    <w:rsid w:val="00D01B61"/>
    <w:rsid w:val="00D11ED6"/>
    <w:rsid w:val="00D14944"/>
    <w:rsid w:val="00D1709B"/>
    <w:rsid w:val="00D26861"/>
    <w:rsid w:val="00D31C30"/>
    <w:rsid w:val="00D80E3E"/>
    <w:rsid w:val="00DA2DCD"/>
    <w:rsid w:val="00DB77B2"/>
    <w:rsid w:val="00DC72F4"/>
    <w:rsid w:val="00DD4129"/>
    <w:rsid w:val="00DE697B"/>
    <w:rsid w:val="00E15560"/>
    <w:rsid w:val="00E17459"/>
    <w:rsid w:val="00E62D76"/>
    <w:rsid w:val="00EB39DC"/>
    <w:rsid w:val="00EB72A7"/>
    <w:rsid w:val="00F01907"/>
    <w:rsid w:val="00F06B46"/>
    <w:rsid w:val="00F2218D"/>
    <w:rsid w:val="00F3492A"/>
    <w:rsid w:val="00F360E1"/>
    <w:rsid w:val="00F371B2"/>
    <w:rsid w:val="00F70A90"/>
    <w:rsid w:val="00F72B96"/>
    <w:rsid w:val="00F93491"/>
    <w:rsid w:val="00FB0C83"/>
    <w:rsid w:val="00FC1075"/>
    <w:rsid w:val="00FE5A8A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F61A-0AAC-4246-B468-C0358425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2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2963"/>
    <w:pPr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62963"/>
    <w:pPr>
      <w:spacing w:line="315" w:lineRule="exact"/>
      <w:ind w:left="1913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62963"/>
    <w:pPr>
      <w:ind w:left="1702" w:firstLine="539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B62963"/>
    <w:pPr>
      <w:spacing w:line="274" w:lineRule="exact"/>
      <w:ind w:left="224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29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6296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629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6296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2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2963"/>
    <w:pPr>
      <w:ind w:left="1702" w:firstLine="5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29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62963"/>
    <w:pPr>
      <w:ind w:left="29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62963"/>
  </w:style>
  <w:style w:type="table" w:customStyle="1" w:styleId="TableGrid">
    <w:name w:val="TableGrid"/>
    <w:rsid w:val="005E34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76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58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586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358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586D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850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5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024D-503C-46F4-A658-85E9EED1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17364</Words>
  <Characters>98979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2023-09-24T05:01:00Z</cp:lastPrinted>
  <dcterms:created xsi:type="dcterms:W3CDTF">2023-08-23T09:45:00Z</dcterms:created>
  <dcterms:modified xsi:type="dcterms:W3CDTF">2024-08-30T06:41:00Z</dcterms:modified>
</cp:coreProperties>
</file>